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C3CF" w14:textId="0CD81B91" w:rsidR="00917760" w:rsidRDefault="00917760" w:rsidP="00DD4C65">
      <w:pPr>
        <w:rPr>
          <w:rFonts w:ascii="Arial" w:hAnsi="Arial" w:cs="Arial"/>
        </w:rPr>
      </w:pPr>
      <w:r w:rsidRPr="008742B5">
        <w:rPr>
          <w:noProof/>
        </w:rPr>
        <w:drawing>
          <wp:anchor distT="0" distB="0" distL="114300" distR="114300" simplePos="0" relativeHeight="251659264" behindDoc="0" locked="0" layoutInCell="1" allowOverlap="1" wp14:anchorId="205119B3" wp14:editId="723A38D6">
            <wp:simplePos x="0" y="0"/>
            <wp:positionH relativeFrom="margin">
              <wp:align>center</wp:align>
            </wp:positionH>
            <wp:positionV relativeFrom="paragraph">
              <wp:posOffset>-207672</wp:posOffset>
            </wp:positionV>
            <wp:extent cx="2705100" cy="1933575"/>
            <wp:effectExtent l="0" t="0" r="0" b="9525"/>
            <wp:wrapNone/>
            <wp:docPr id="1" name="irc_mi" descr="http://veritasrecruitmentintranet.com.au/wp-content/uploads/2012/12/5_stick_people_clip_art_family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ritasrecruitmentintranet.com.au/wp-content/uploads/2012/12/5_stick_people_clip_art_family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4C65">
        <w:rPr>
          <w:rFonts w:ascii="Arial" w:hAnsi="Arial" w:cs="Arial"/>
        </w:rPr>
        <w:t xml:space="preserve">                                            </w:t>
      </w:r>
    </w:p>
    <w:p w14:paraId="3B06DD42" w14:textId="6F1AFC65" w:rsidR="00917760" w:rsidRDefault="00917760" w:rsidP="00DD4C65">
      <w:pPr>
        <w:rPr>
          <w:rFonts w:ascii="Arial" w:hAnsi="Arial" w:cs="Arial"/>
        </w:rPr>
      </w:pPr>
    </w:p>
    <w:p w14:paraId="1BADD845" w14:textId="77777777" w:rsidR="00917760" w:rsidRDefault="00917760" w:rsidP="00DD4C65">
      <w:pPr>
        <w:rPr>
          <w:rFonts w:ascii="Arial" w:hAnsi="Arial" w:cs="Arial"/>
        </w:rPr>
      </w:pPr>
    </w:p>
    <w:p w14:paraId="1A90F90F" w14:textId="77777777" w:rsidR="00917760" w:rsidRDefault="00917760" w:rsidP="00DD4C65">
      <w:pPr>
        <w:rPr>
          <w:rFonts w:ascii="Arial" w:hAnsi="Arial" w:cs="Arial"/>
        </w:rPr>
      </w:pPr>
    </w:p>
    <w:p w14:paraId="52AB7B56" w14:textId="77777777" w:rsidR="00917760" w:rsidRDefault="00917760" w:rsidP="00DD4C65">
      <w:pPr>
        <w:rPr>
          <w:rFonts w:ascii="Arial" w:hAnsi="Arial" w:cs="Arial"/>
        </w:rPr>
      </w:pPr>
    </w:p>
    <w:p w14:paraId="0FA793C0" w14:textId="6D913AC2" w:rsidR="00917760" w:rsidRDefault="00917760" w:rsidP="00DD4C65">
      <w:pPr>
        <w:rPr>
          <w:rFonts w:ascii="Arial" w:hAnsi="Arial" w:cs="Arial"/>
        </w:rPr>
      </w:pPr>
    </w:p>
    <w:p w14:paraId="4EEE317C" w14:textId="77777777" w:rsidR="00917760" w:rsidRDefault="00917760" w:rsidP="00DD4C65">
      <w:pPr>
        <w:rPr>
          <w:rFonts w:ascii="Arial" w:hAnsi="Arial" w:cs="Arial"/>
        </w:rPr>
      </w:pPr>
    </w:p>
    <w:p w14:paraId="0378359F" w14:textId="77777777" w:rsidR="00917760" w:rsidRDefault="00917760" w:rsidP="00DD4C65">
      <w:pPr>
        <w:rPr>
          <w:rFonts w:ascii="Arial" w:hAnsi="Arial" w:cs="Arial"/>
        </w:rPr>
      </w:pPr>
    </w:p>
    <w:p w14:paraId="6777575D" w14:textId="77777777" w:rsidR="00917760" w:rsidRDefault="00917760" w:rsidP="00DD4C65">
      <w:pPr>
        <w:rPr>
          <w:rFonts w:ascii="Arial" w:hAnsi="Arial" w:cs="Arial"/>
        </w:rPr>
      </w:pPr>
    </w:p>
    <w:p w14:paraId="323076EE" w14:textId="77777777" w:rsidR="00917760" w:rsidRDefault="00917760" w:rsidP="00DD4C65">
      <w:pPr>
        <w:rPr>
          <w:rFonts w:ascii="Arial" w:hAnsi="Arial" w:cs="Arial"/>
        </w:rPr>
      </w:pPr>
    </w:p>
    <w:p w14:paraId="22A18F50" w14:textId="3A23C63A" w:rsidR="00DD4C65" w:rsidRDefault="00DD4C65" w:rsidP="00917760">
      <w:pPr>
        <w:jc w:val="center"/>
        <w:rPr>
          <w:rFonts w:ascii="Arial" w:hAnsi="Arial" w:cs="Arial"/>
          <w:b/>
          <w:sz w:val="28"/>
          <w:szCs w:val="28"/>
        </w:rPr>
      </w:pPr>
      <w:r w:rsidRPr="00DD4C65">
        <w:rPr>
          <w:rFonts w:ascii="Arial" w:hAnsi="Arial" w:cs="Arial"/>
          <w:b/>
          <w:sz w:val="28"/>
          <w:szCs w:val="28"/>
        </w:rPr>
        <w:t>REFER</w:t>
      </w:r>
      <w:r w:rsidR="009D0EBB">
        <w:rPr>
          <w:rFonts w:ascii="Arial" w:hAnsi="Arial" w:cs="Arial"/>
          <w:b/>
          <w:sz w:val="28"/>
          <w:szCs w:val="28"/>
        </w:rPr>
        <w:t>R</w:t>
      </w:r>
      <w:r w:rsidRPr="00DD4C65">
        <w:rPr>
          <w:rFonts w:ascii="Arial" w:hAnsi="Arial" w:cs="Arial"/>
          <w:b/>
          <w:sz w:val="28"/>
          <w:szCs w:val="28"/>
        </w:rPr>
        <w:t>AL FORM</w:t>
      </w:r>
    </w:p>
    <w:p w14:paraId="2FC66F18" w14:textId="77777777" w:rsidR="00917760" w:rsidRDefault="00917760" w:rsidP="00917760">
      <w:pPr>
        <w:jc w:val="center"/>
        <w:rPr>
          <w:rFonts w:ascii="Arial" w:hAnsi="Arial" w:cs="Arial"/>
          <w:b/>
          <w:sz w:val="28"/>
          <w:szCs w:val="28"/>
        </w:rPr>
      </w:pPr>
    </w:p>
    <w:p w14:paraId="2A8AAEA3" w14:textId="72F00CA9" w:rsidR="00DD4C65" w:rsidRPr="008C5DB9" w:rsidRDefault="00DD4C65" w:rsidP="009177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254153">
        <w:rPr>
          <w:rFonts w:ascii="Arial" w:hAnsi="Arial" w:cs="Arial"/>
        </w:rPr>
        <w:t>:</w:t>
      </w:r>
      <w:r w:rsidR="002241DA" w:rsidRPr="002241DA">
        <w:t xml:space="preserve"> </w:t>
      </w:r>
      <w:hyperlink r:id="rId9" w:history="1">
        <w:r w:rsidR="00A45098" w:rsidRPr="00E4691C">
          <w:rPr>
            <w:rStyle w:val="Hyperlink"/>
            <w:rFonts w:ascii="Arial" w:hAnsi="Arial" w:cs="Arial"/>
          </w:rPr>
          <w:t>kaleidoscopenw@aol.com</w:t>
        </w:r>
      </w:hyperlink>
    </w:p>
    <w:p w14:paraId="255A72CA" w14:textId="77777777" w:rsidR="002241DA" w:rsidRPr="008C5DB9" w:rsidRDefault="002241DA" w:rsidP="002241DA">
      <w:pPr>
        <w:rPr>
          <w:rFonts w:ascii="Arial" w:hAnsi="Arial" w:cs="Arial"/>
        </w:rPr>
      </w:pPr>
    </w:p>
    <w:p w14:paraId="34C234C9" w14:textId="592F96A0" w:rsidR="00DD4C65" w:rsidRDefault="00DD4C65" w:rsidP="00917760">
      <w:pPr>
        <w:rPr>
          <w:rFonts w:ascii="Arial" w:hAnsi="Arial" w:cs="Arial"/>
        </w:rPr>
      </w:pPr>
    </w:p>
    <w:p w14:paraId="196FC988" w14:textId="4F2F389E" w:rsidR="00597959" w:rsidRPr="009D0EBB" w:rsidRDefault="00DD4C65" w:rsidP="00917760">
      <w:pPr>
        <w:rPr>
          <w:rFonts w:ascii="Arial" w:hAnsi="Arial" w:cs="Arial"/>
          <w:b/>
          <w:bCs/>
        </w:rPr>
      </w:pPr>
      <w:r w:rsidRPr="009D0EBB">
        <w:rPr>
          <w:rFonts w:ascii="Arial" w:hAnsi="Arial" w:cs="Arial"/>
          <w:b/>
          <w:bCs/>
        </w:rPr>
        <w:t>Please complete as much information</w:t>
      </w:r>
      <w:r w:rsidR="00597959" w:rsidRPr="009D0EBB">
        <w:rPr>
          <w:rFonts w:ascii="Arial" w:hAnsi="Arial" w:cs="Arial"/>
          <w:b/>
          <w:bCs/>
        </w:rPr>
        <w:t xml:space="preserve"> as possible to allow us to </w:t>
      </w:r>
      <w:r w:rsidR="009D0EBB" w:rsidRPr="009D0EBB">
        <w:rPr>
          <w:rFonts w:ascii="Arial" w:hAnsi="Arial" w:cs="Arial"/>
          <w:b/>
          <w:bCs/>
        </w:rPr>
        <w:t>establish</w:t>
      </w:r>
      <w:r w:rsidR="00597959" w:rsidRPr="009D0EBB">
        <w:rPr>
          <w:rFonts w:ascii="Arial" w:hAnsi="Arial" w:cs="Arial"/>
          <w:b/>
          <w:bCs/>
        </w:rPr>
        <w:t xml:space="preserve"> the appropriate service requirements. Should you require any assistance completing the form, please do</w:t>
      </w:r>
      <w:r w:rsidR="009D0EBB" w:rsidRPr="009D0EBB">
        <w:rPr>
          <w:rFonts w:ascii="Arial" w:hAnsi="Arial" w:cs="Arial"/>
          <w:b/>
          <w:bCs/>
        </w:rPr>
        <w:t xml:space="preserve"> not</w:t>
      </w:r>
      <w:r w:rsidR="00597959" w:rsidRPr="009D0EBB">
        <w:rPr>
          <w:rFonts w:ascii="Arial" w:hAnsi="Arial" w:cs="Arial"/>
          <w:b/>
          <w:bCs/>
        </w:rPr>
        <w:t xml:space="preserve"> hesitate to contact us. </w:t>
      </w:r>
    </w:p>
    <w:p w14:paraId="7942A5B9" w14:textId="77777777" w:rsidR="00917760" w:rsidRPr="009D0EBB" w:rsidRDefault="00917760" w:rsidP="00917760">
      <w:pPr>
        <w:rPr>
          <w:rFonts w:ascii="Arial" w:hAnsi="Arial" w:cs="Arial"/>
          <w:b/>
          <w:bCs/>
        </w:rPr>
      </w:pPr>
    </w:p>
    <w:p w14:paraId="709316F5" w14:textId="77777777" w:rsidR="00DD4C65" w:rsidRPr="009D0EBB" w:rsidRDefault="00597959" w:rsidP="00917760">
      <w:pPr>
        <w:rPr>
          <w:rFonts w:ascii="Arial" w:hAnsi="Arial" w:cs="Arial"/>
          <w:b/>
          <w:bCs/>
        </w:rPr>
      </w:pPr>
      <w:r w:rsidRPr="009D0EBB">
        <w:rPr>
          <w:rFonts w:ascii="Arial" w:hAnsi="Arial" w:cs="Arial"/>
          <w:b/>
          <w:bCs/>
        </w:rPr>
        <w:t>A member of our management team will contact you to discuss the referral</w:t>
      </w:r>
      <w:r w:rsidR="00204007" w:rsidRPr="009D0EBB">
        <w:rPr>
          <w:rFonts w:ascii="Arial" w:hAnsi="Arial" w:cs="Arial"/>
          <w:b/>
          <w:bCs/>
        </w:rPr>
        <w:t xml:space="preserve"> further</w:t>
      </w:r>
      <w:r w:rsidRPr="009D0EBB">
        <w:rPr>
          <w:rFonts w:ascii="Arial" w:hAnsi="Arial" w:cs="Arial"/>
          <w:b/>
          <w:bCs/>
        </w:rPr>
        <w:t>. All information will be treated as strictly confidential.</w:t>
      </w:r>
    </w:p>
    <w:p w14:paraId="4340FC78" w14:textId="77777777" w:rsidR="00BD3D9A" w:rsidRPr="009D0EBB" w:rsidRDefault="00BD3D9A" w:rsidP="00917760">
      <w:pPr>
        <w:rPr>
          <w:rFonts w:ascii="Arial" w:hAnsi="Arial" w:cs="Arial"/>
          <w:b/>
          <w:bCs/>
        </w:rPr>
      </w:pPr>
    </w:p>
    <w:p w14:paraId="165F26E4" w14:textId="77777777" w:rsidR="006513E0" w:rsidRPr="009D0EBB" w:rsidRDefault="006513E0" w:rsidP="00917760">
      <w:pPr>
        <w:rPr>
          <w:rFonts w:ascii="Arial" w:hAnsi="Arial" w:cs="Arial"/>
          <w:b/>
          <w:bCs/>
        </w:rPr>
      </w:pPr>
    </w:p>
    <w:p w14:paraId="1D3A16F4" w14:textId="1B795191" w:rsidR="006513E0" w:rsidRPr="009D0EBB" w:rsidRDefault="006513E0" w:rsidP="00917760">
      <w:pPr>
        <w:rPr>
          <w:rFonts w:ascii="Arial" w:hAnsi="Arial" w:cs="Arial"/>
          <w:b/>
          <w:bCs/>
          <w:u w:val="single"/>
        </w:rPr>
      </w:pPr>
      <w:r w:rsidRPr="009D0EBB">
        <w:rPr>
          <w:rFonts w:ascii="Arial" w:hAnsi="Arial" w:cs="Arial"/>
          <w:b/>
          <w:bCs/>
          <w:u w:val="single"/>
        </w:rPr>
        <w:t xml:space="preserve">Burnley </w:t>
      </w:r>
      <w:r w:rsidR="00F42045" w:rsidRPr="009D0EBB">
        <w:rPr>
          <w:rFonts w:ascii="Arial" w:hAnsi="Arial" w:cs="Arial"/>
          <w:b/>
          <w:bCs/>
          <w:u w:val="single"/>
        </w:rPr>
        <w:t>Address</w:t>
      </w:r>
      <w:r w:rsidR="00F42045" w:rsidRPr="009D0EBB">
        <w:rPr>
          <w:rFonts w:ascii="Arial" w:hAnsi="Arial" w:cs="Arial"/>
          <w:b/>
          <w:bCs/>
        </w:rPr>
        <w:t xml:space="preserve">         </w:t>
      </w:r>
      <w:r w:rsidR="00F42045" w:rsidRPr="009D0EBB">
        <w:rPr>
          <w:rFonts w:ascii="Arial" w:hAnsi="Arial" w:cs="Arial"/>
          <w:b/>
          <w:bCs/>
          <w:u w:val="single"/>
        </w:rPr>
        <w:t xml:space="preserve">Manchester </w:t>
      </w:r>
      <w:r w:rsidR="00193FA1" w:rsidRPr="009D0EBB">
        <w:rPr>
          <w:rFonts w:ascii="Arial" w:hAnsi="Arial" w:cs="Arial"/>
          <w:b/>
          <w:bCs/>
          <w:u w:val="single"/>
        </w:rPr>
        <w:t xml:space="preserve">Address  </w:t>
      </w:r>
      <w:r w:rsidR="00193FA1" w:rsidRPr="009D0EBB">
        <w:rPr>
          <w:rFonts w:ascii="Arial" w:hAnsi="Arial" w:cs="Arial"/>
          <w:b/>
          <w:bCs/>
        </w:rPr>
        <w:t xml:space="preserve">          </w:t>
      </w:r>
      <w:r w:rsidR="00193FA1" w:rsidRPr="009D0EBB">
        <w:rPr>
          <w:rFonts w:ascii="Arial" w:hAnsi="Arial" w:cs="Arial"/>
          <w:b/>
          <w:bCs/>
          <w:u w:val="single"/>
        </w:rPr>
        <w:t>Salford Address</w:t>
      </w:r>
    </w:p>
    <w:p w14:paraId="0E0D265D" w14:textId="77777777" w:rsidR="006513E0" w:rsidRPr="009D0EBB" w:rsidRDefault="006513E0" w:rsidP="00917760">
      <w:pPr>
        <w:rPr>
          <w:rFonts w:ascii="Arial" w:hAnsi="Arial" w:cs="Arial"/>
          <w:b/>
          <w:bCs/>
        </w:rPr>
      </w:pPr>
    </w:p>
    <w:p w14:paraId="53FDFCA2" w14:textId="1AB7B362" w:rsidR="00BD3D9A" w:rsidRPr="009D0EBB" w:rsidRDefault="006513E0" w:rsidP="00193FA1">
      <w:pPr>
        <w:tabs>
          <w:tab w:val="left" w:pos="2670"/>
        </w:tabs>
        <w:rPr>
          <w:rFonts w:ascii="Arial" w:hAnsi="Arial" w:cs="Arial"/>
          <w:b/>
          <w:bCs/>
        </w:rPr>
      </w:pPr>
      <w:r w:rsidRPr="009D0EBB">
        <w:rPr>
          <w:rFonts w:ascii="Arial" w:hAnsi="Arial" w:cs="Arial"/>
          <w:b/>
          <w:bCs/>
        </w:rPr>
        <w:t>Finsley House</w:t>
      </w:r>
      <w:r w:rsidR="00193FA1" w:rsidRPr="009D0EBB">
        <w:rPr>
          <w:rFonts w:ascii="Arial" w:hAnsi="Arial" w:cs="Arial"/>
          <w:b/>
          <w:bCs/>
        </w:rPr>
        <w:tab/>
        <w:t>881 Chester Road               13 Dumbell House</w:t>
      </w:r>
    </w:p>
    <w:p w14:paraId="2A86D63D" w14:textId="1B710EA0" w:rsidR="006513E0" w:rsidRPr="009D0EBB" w:rsidRDefault="006513E0" w:rsidP="00193FA1">
      <w:pPr>
        <w:tabs>
          <w:tab w:val="left" w:pos="2670"/>
        </w:tabs>
        <w:rPr>
          <w:rFonts w:ascii="Arial" w:hAnsi="Arial" w:cs="Arial"/>
          <w:b/>
          <w:bCs/>
        </w:rPr>
      </w:pPr>
      <w:r w:rsidRPr="009D0EBB">
        <w:rPr>
          <w:rFonts w:ascii="Arial" w:hAnsi="Arial" w:cs="Arial"/>
          <w:b/>
          <w:bCs/>
        </w:rPr>
        <w:t>Finsley Street</w:t>
      </w:r>
      <w:r w:rsidR="00193FA1" w:rsidRPr="009D0EBB">
        <w:rPr>
          <w:rFonts w:ascii="Arial" w:hAnsi="Arial" w:cs="Arial"/>
          <w:b/>
          <w:bCs/>
        </w:rPr>
        <w:tab/>
      </w:r>
      <w:r w:rsidR="009D0EBB">
        <w:rPr>
          <w:rFonts w:ascii="Arial" w:hAnsi="Arial" w:cs="Arial"/>
          <w:b/>
          <w:bCs/>
        </w:rPr>
        <w:t>Stretford</w:t>
      </w:r>
      <w:r w:rsidR="00193FA1" w:rsidRPr="009D0EBB">
        <w:rPr>
          <w:rFonts w:ascii="Arial" w:hAnsi="Arial" w:cs="Arial"/>
          <w:b/>
          <w:bCs/>
        </w:rPr>
        <w:t xml:space="preserve">                               Salford</w:t>
      </w:r>
    </w:p>
    <w:p w14:paraId="2A10D703" w14:textId="5311C101" w:rsidR="006513E0" w:rsidRPr="009D0EBB" w:rsidRDefault="006513E0" w:rsidP="00917760">
      <w:pPr>
        <w:rPr>
          <w:rFonts w:ascii="Arial" w:hAnsi="Arial" w:cs="Arial"/>
          <w:b/>
          <w:bCs/>
        </w:rPr>
      </w:pPr>
      <w:r w:rsidRPr="009D0EBB">
        <w:rPr>
          <w:rFonts w:ascii="Arial" w:hAnsi="Arial" w:cs="Arial"/>
          <w:b/>
          <w:bCs/>
        </w:rPr>
        <w:t>Briercliffe</w:t>
      </w:r>
      <w:r w:rsidR="009A780B">
        <w:rPr>
          <w:rFonts w:ascii="Arial" w:hAnsi="Arial" w:cs="Arial"/>
          <w:b/>
          <w:bCs/>
        </w:rPr>
        <w:tab/>
      </w:r>
      <w:r w:rsidR="009A780B">
        <w:rPr>
          <w:rFonts w:ascii="Arial" w:hAnsi="Arial" w:cs="Arial"/>
          <w:b/>
          <w:bCs/>
        </w:rPr>
        <w:tab/>
        <w:t xml:space="preserve">        </w:t>
      </w:r>
      <w:r w:rsidR="00193FA1" w:rsidRPr="009D0EBB">
        <w:rPr>
          <w:rFonts w:ascii="Arial" w:hAnsi="Arial" w:cs="Arial"/>
          <w:b/>
          <w:bCs/>
        </w:rPr>
        <w:t>Manchester                         Swinton</w:t>
      </w:r>
    </w:p>
    <w:p w14:paraId="1CFAD1BB" w14:textId="10C98151" w:rsidR="006513E0" w:rsidRPr="009D0EBB" w:rsidRDefault="006513E0" w:rsidP="00193FA1">
      <w:pPr>
        <w:tabs>
          <w:tab w:val="left" w:pos="2730"/>
        </w:tabs>
        <w:rPr>
          <w:rFonts w:ascii="Arial" w:hAnsi="Arial" w:cs="Arial"/>
          <w:b/>
          <w:bCs/>
        </w:rPr>
      </w:pPr>
      <w:r w:rsidRPr="009D0EBB">
        <w:rPr>
          <w:rFonts w:ascii="Arial" w:hAnsi="Arial" w:cs="Arial"/>
          <w:b/>
          <w:bCs/>
        </w:rPr>
        <w:t>Burnley</w:t>
      </w:r>
      <w:r w:rsidR="009A780B">
        <w:rPr>
          <w:rFonts w:ascii="Arial" w:hAnsi="Arial" w:cs="Arial"/>
          <w:b/>
          <w:bCs/>
        </w:rPr>
        <w:tab/>
      </w:r>
      <w:r w:rsidR="00193FA1" w:rsidRPr="009D0EBB">
        <w:rPr>
          <w:rFonts w:ascii="Arial" w:hAnsi="Arial" w:cs="Arial"/>
          <w:b/>
          <w:bCs/>
        </w:rPr>
        <w:t>M32 ORN                             M27</w:t>
      </w:r>
      <w:r w:rsidR="00BF36AD">
        <w:rPr>
          <w:rFonts w:ascii="Arial" w:hAnsi="Arial" w:cs="Arial"/>
          <w:b/>
          <w:bCs/>
        </w:rPr>
        <w:t xml:space="preserve"> 6FP</w:t>
      </w:r>
    </w:p>
    <w:p w14:paraId="278B170C" w14:textId="321F8A07" w:rsidR="006513E0" w:rsidRPr="009D0EBB" w:rsidRDefault="006513E0" w:rsidP="00917760">
      <w:pPr>
        <w:rPr>
          <w:rFonts w:ascii="Arial" w:hAnsi="Arial" w:cs="Arial"/>
          <w:b/>
          <w:bCs/>
        </w:rPr>
      </w:pPr>
      <w:r w:rsidRPr="009D0EBB">
        <w:rPr>
          <w:rFonts w:ascii="Arial" w:hAnsi="Arial" w:cs="Arial"/>
          <w:b/>
          <w:bCs/>
        </w:rPr>
        <w:t xml:space="preserve">BB10 2HN </w:t>
      </w:r>
    </w:p>
    <w:p w14:paraId="405397A9" w14:textId="5092E3FA" w:rsidR="00DD4C65" w:rsidRDefault="00DD4C65" w:rsidP="00DD4C65">
      <w:pPr>
        <w:jc w:val="both"/>
        <w:rPr>
          <w:rFonts w:ascii="Arial" w:hAnsi="Arial" w:cs="Arial"/>
        </w:rPr>
      </w:pPr>
    </w:p>
    <w:p w14:paraId="61EDF4FA" w14:textId="77777777" w:rsidR="00DD4C65" w:rsidRDefault="00DD4C65" w:rsidP="00DD4C6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7496D" w14:paraId="1AFAFBDE" w14:textId="77777777" w:rsidTr="00E84732">
        <w:tc>
          <w:tcPr>
            <w:tcW w:w="8296" w:type="dxa"/>
            <w:gridSpan w:val="2"/>
          </w:tcPr>
          <w:p w14:paraId="5AAF87D6" w14:textId="13BE911C" w:rsidR="0017496D" w:rsidRPr="0017496D" w:rsidRDefault="0017496D" w:rsidP="0017496D">
            <w:pPr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17496D">
              <w:rPr>
                <w:rFonts w:ascii="Arial" w:hAnsi="Arial" w:cs="Arial"/>
                <w:b/>
                <w:bCs/>
                <w:sz w:val="24"/>
                <w:szCs w:val="40"/>
              </w:rPr>
              <w:t xml:space="preserve">Details of </w:t>
            </w:r>
            <w:r w:rsidR="006043FE">
              <w:rPr>
                <w:rFonts w:ascii="Arial" w:hAnsi="Arial" w:cs="Arial"/>
                <w:b/>
                <w:bCs/>
                <w:sz w:val="24"/>
                <w:szCs w:val="40"/>
              </w:rPr>
              <w:t>person completing form</w:t>
            </w:r>
            <w:r w:rsidRPr="0017496D">
              <w:rPr>
                <w:rFonts w:ascii="Arial" w:hAnsi="Arial" w:cs="Arial"/>
                <w:b/>
                <w:bCs/>
                <w:sz w:val="24"/>
                <w:szCs w:val="40"/>
              </w:rPr>
              <w:t xml:space="preserve"> </w:t>
            </w:r>
          </w:p>
        </w:tc>
      </w:tr>
      <w:tr w:rsidR="0017496D" w14:paraId="11F0E9ED" w14:textId="77777777" w:rsidTr="0017496D">
        <w:tc>
          <w:tcPr>
            <w:tcW w:w="4148" w:type="dxa"/>
          </w:tcPr>
          <w:p w14:paraId="1F91B30F" w14:textId="10D1AE4D" w:rsidR="0017496D" w:rsidRPr="0017496D" w:rsidRDefault="0017496D" w:rsidP="0017496D">
            <w:pPr>
              <w:rPr>
                <w:rFonts w:ascii="Arial" w:hAnsi="Arial" w:cs="Arial"/>
                <w:sz w:val="24"/>
                <w:szCs w:val="32"/>
              </w:rPr>
            </w:pPr>
            <w:r w:rsidRPr="0017496D">
              <w:rPr>
                <w:rFonts w:ascii="Arial" w:hAnsi="Arial" w:cs="Arial"/>
                <w:sz w:val="24"/>
                <w:szCs w:val="32"/>
              </w:rPr>
              <w:t>Name:</w:t>
            </w:r>
          </w:p>
        </w:tc>
        <w:tc>
          <w:tcPr>
            <w:tcW w:w="4148" w:type="dxa"/>
          </w:tcPr>
          <w:p w14:paraId="338F0CF5" w14:textId="77777777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17496D" w14:paraId="3E5263E9" w14:textId="77777777" w:rsidTr="0017496D">
        <w:tc>
          <w:tcPr>
            <w:tcW w:w="4148" w:type="dxa"/>
          </w:tcPr>
          <w:p w14:paraId="46143E5A" w14:textId="77777777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17496D">
              <w:rPr>
                <w:rFonts w:ascii="Arial" w:hAnsi="Arial" w:cs="Arial"/>
                <w:sz w:val="24"/>
                <w:szCs w:val="32"/>
              </w:rPr>
              <w:t xml:space="preserve">Referring Organisation:  </w:t>
            </w:r>
          </w:p>
          <w:p w14:paraId="624AD12F" w14:textId="2E7127E5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148" w:type="dxa"/>
          </w:tcPr>
          <w:p w14:paraId="6B47D8BB" w14:textId="77777777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17496D" w14:paraId="071ECD36" w14:textId="77777777" w:rsidTr="0017496D">
        <w:tc>
          <w:tcPr>
            <w:tcW w:w="4148" w:type="dxa"/>
          </w:tcPr>
          <w:p w14:paraId="185D4BB5" w14:textId="594B32BB" w:rsidR="0017496D" w:rsidRPr="0017496D" w:rsidRDefault="006043FE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Contact</w:t>
            </w:r>
            <w:r w:rsidR="0017496D" w:rsidRPr="0017496D">
              <w:rPr>
                <w:rFonts w:ascii="Arial" w:hAnsi="Arial" w:cs="Arial"/>
                <w:sz w:val="24"/>
                <w:szCs w:val="32"/>
              </w:rPr>
              <w:t xml:space="preserve"> number:      </w:t>
            </w:r>
          </w:p>
          <w:p w14:paraId="79CFC3B9" w14:textId="11A8EB73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148" w:type="dxa"/>
          </w:tcPr>
          <w:p w14:paraId="3294877E" w14:textId="77777777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17496D" w14:paraId="36945683" w14:textId="77777777" w:rsidTr="0017496D">
        <w:tc>
          <w:tcPr>
            <w:tcW w:w="4148" w:type="dxa"/>
          </w:tcPr>
          <w:p w14:paraId="5C01EAA0" w14:textId="36EA39F2" w:rsidR="0017496D" w:rsidRPr="0017496D" w:rsidRDefault="006043FE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E</w:t>
            </w:r>
            <w:r w:rsidR="0017496D" w:rsidRPr="0017496D">
              <w:rPr>
                <w:rFonts w:ascii="Arial" w:hAnsi="Arial" w:cs="Arial"/>
                <w:sz w:val="24"/>
                <w:szCs w:val="32"/>
              </w:rPr>
              <w:t xml:space="preserve">-mail address:       </w:t>
            </w:r>
          </w:p>
          <w:p w14:paraId="43B33B54" w14:textId="4E2E29AF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148" w:type="dxa"/>
          </w:tcPr>
          <w:p w14:paraId="4DF7CD85" w14:textId="77777777" w:rsidR="0017496D" w:rsidRPr="0017496D" w:rsidRDefault="0017496D" w:rsidP="00DD4C65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01831813" w14:textId="77777777" w:rsidR="0017496D" w:rsidRDefault="0017496D" w:rsidP="00DD4C65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7496D" w14:paraId="3B1E7C12" w14:textId="77777777" w:rsidTr="3337286A">
        <w:tc>
          <w:tcPr>
            <w:tcW w:w="8296" w:type="dxa"/>
            <w:gridSpan w:val="2"/>
          </w:tcPr>
          <w:p w14:paraId="4291B519" w14:textId="48AC4E02" w:rsidR="0017496D" w:rsidRDefault="0017496D" w:rsidP="0017496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Use of </w:t>
            </w:r>
            <w:r w:rsidR="00B656A4">
              <w:rPr>
                <w:rFonts w:ascii="Arial" w:hAnsi="Arial" w:cs="Arial"/>
                <w:b/>
                <w:bCs/>
                <w:sz w:val="24"/>
                <w:szCs w:val="32"/>
              </w:rPr>
              <w:t>CCTV</w:t>
            </w:r>
          </w:p>
          <w:p w14:paraId="388E0339" w14:textId="5BE6BB21" w:rsidR="00B656A4" w:rsidRPr="00B656A4" w:rsidRDefault="00B656A4" w:rsidP="0017496D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This section must be completed before consideration is given to placement </w:t>
            </w:r>
          </w:p>
        </w:tc>
      </w:tr>
      <w:tr w:rsidR="001448C1" w14:paraId="284C8DC9" w14:textId="77777777" w:rsidTr="3337286A">
        <w:tc>
          <w:tcPr>
            <w:tcW w:w="8296" w:type="dxa"/>
            <w:gridSpan w:val="2"/>
          </w:tcPr>
          <w:p w14:paraId="4FF3B9C7" w14:textId="18A224F2" w:rsidR="005D325C" w:rsidRDefault="001448C1" w:rsidP="001448C1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 w:rsidRPr="001448C1">
              <w:rPr>
                <w:rFonts w:ascii="Arial" w:hAnsi="Arial" w:cs="Arial"/>
                <w:sz w:val="24"/>
                <w:szCs w:val="32"/>
              </w:rPr>
              <w:t>The CCTV surveillance</w:t>
            </w:r>
            <w:r w:rsidR="00C05E42">
              <w:rPr>
                <w:rFonts w:ascii="Arial" w:hAnsi="Arial" w:cs="Arial"/>
                <w:sz w:val="24"/>
                <w:szCs w:val="32"/>
              </w:rPr>
              <w:t xml:space="preserve"> at every centre in Kaleidoscope Assessment Services</w:t>
            </w:r>
            <w:r w:rsidRPr="001448C1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934BA8">
              <w:rPr>
                <w:rFonts w:ascii="Arial" w:hAnsi="Arial" w:cs="Arial"/>
                <w:sz w:val="24"/>
                <w:szCs w:val="32"/>
              </w:rPr>
              <w:t>records 24/7 and cannot be</w:t>
            </w:r>
            <w:r w:rsidR="00C05E42">
              <w:rPr>
                <w:rFonts w:ascii="Arial" w:hAnsi="Arial" w:cs="Arial"/>
                <w:sz w:val="24"/>
                <w:szCs w:val="32"/>
              </w:rPr>
              <w:t xml:space="preserve"> turned off. </w:t>
            </w:r>
          </w:p>
          <w:p w14:paraId="710CC593" w14:textId="77777777" w:rsidR="00815FB3" w:rsidRDefault="00815FB3" w:rsidP="001448C1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  <w:p w14:paraId="0C7EA1DB" w14:textId="771E908E" w:rsidR="005D325C" w:rsidRDefault="001448C1" w:rsidP="001448C1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lastRenderedPageBreak/>
              <w:t>It is recommended that babies sleep in the same room as their parents for the first 6 months,</w:t>
            </w:r>
            <w:r w:rsidR="000178D6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815FB3">
              <w:rPr>
                <w:rFonts w:ascii="Arial" w:hAnsi="Arial" w:cs="Arial"/>
                <w:sz w:val="24"/>
                <w:szCs w:val="32"/>
              </w:rPr>
              <w:t>any</w:t>
            </w:r>
            <w:r w:rsidR="000178D6">
              <w:rPr>
                <w:rFonts w:ascii="Arial" w:hAnsi="Arial" w:cs="Arial"/>
                <w:sz w:val="24"/>
                <w:szCs w:val="32"/>
              </w:rPr>
              <w:t xml:space="preserve"> coverage of the CCTV in bedrooms is only situated over the cot for privacy reasons. </w:t>
            </w:r>
          </w:p>
          <w:p w14:paraId="11CEB0DC" w14:textId="77777777" w:rsidR="00B46E5E" w:rsidRPr="00E36907" w:rsidRDefault="00B46E5E" w:rsidP="001448C1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  <w:p w14:paraId="219514EE" w14:textId="59FE6CAE" w:rsidR="00B656A4" w:rsidRPr="00E36907" w:rsidRDefault="00B656A4" w:rsidP="001448C1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</w:pPr>
            <w:r w:rsidRPr="00E36907">
              <w:rPr>
                <w:rFonts w:ascii="Arial" w:hAnsi="Arial" w:cs="Arial"/>
                <w:sz w:val="24"/>
                <w:szCs w:val="32"/>
              </w:rPr>
              <w:t>A cot is provided in both the bedroom and the living room</w:t>
            </w:r>
            <w:r w:rsidR="009E42AA">
              <w:rPr>
                <w:rFonts w:ascii="Arial" w:hAnsi="Arial" w:cs="Arial"/>
                <w:sz w:val="24"/>
                <w:szCs w:val="32"/>
              </w:rPr>
              <w:t>s</w:t>
            </w:r>
            <w:r w:rsidRPr="00E36907">
              <w:rPr>
                <w:rFonts w:ascii="Arial" w:hAnsi="Arial" w:cs="Arial"/>
                <w:sz w:val="24"/>
                <w:szCs w:val="32"/>
              </w:rPr>
              <w:t xml:space="preserve"> and therefore there is an option for the child to sleep in the living room whereby the room is covered via CCTV as opposed to just the cot.</w:t>
            </w:r>
            <w:r w:rsidRPr="00E36907"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  <w:t xml:space="preserve"> </w:t>
            </w:r>
            <w:r w:rsidR="00E36907"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  <w:t>(This information can vary depending on the setting that is available)</w:t>
            </w:r>
          </w:p>
          <w:p w14:paraId="6460D877" w14:textId="725D3EBE" w:rsidR="005D325C" w:rsidRDefault="005D325C" w:rsidP="001448C1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  <w:p w14:paraId="7E3D0657" w14:textId="053142F6" w:rsidR="005D325C" w:rsidRDefault="005D325C" w:rsidP="001448C1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 xml:space="preserve">We offer </w:t>
            </w:r>
            <w:r w:rsidR="004F1563">
              <w:rPr>
                <w:rFonts w:ascii="Arial" w:hAnsi="Arial" w:cs="Arial"/>
                <w:sz w:val="24"/>
                <w:szCs w:val="32"/>
              </w:rPr>
              <w:t>several</w:t>
            </w:r>
            <w:r>
              <w:rPr>
                <w:rFonts w:ascii="Arial" w:hAnsi="Arial" w:cs="Arial"/>
                <w:sz w:val="24"/>
                <w:szCs w:val="32"/>
              </w:rPr>
              <w:t xml:space="preserve"> levels of monitoring for the families residing at the centre</w:t>
            </w:r>
            <w:r w:rsidR="001651E4">
              <w:rPr>
                <w:rFonts w:ascii="Arial" w:hAnsi="Arial" w:cs="Arial"/>
                <w:sz w:val="24"/>
                <w:szCs w:val="32"/>
              </w:rPr>
              <w:t xml:space="preserve">’s </w:t>
            </w:r>
            <w:r>
              <w:rPr>
                <w:rFonts w:ascii="Arial" w:hAnsi="Arial" w:cs="Arial"/>
                <w:sz w:val="24"/>
                <w:szCs w:val="32"/>
              </w:rPr>
              <w:t xml:space="preserve">as detailed below. We will use the level </w:t>
            </w:r>
            <w:r w:rsidR="001651E4">
              <w:rPr>
                <w:rFonts w:ascii="Arial" w:hAnsi="Arial" w:cs="Arial"/>
                <w:sz w:val="24"/>
                <w:szCs w:val="32"/>
              </w:rPr>
              <w:t xml:space="preserve">of </w:t>
            </w:r>
            <w:r w:rsidR="0019016E">
              <w:rPr>
                <w:rFonts w:ascii="Arial" w:hAnsi="Arial" w:cs="Arial"/>
                <w:sz w:val="24"/>
                <w:szCs w:val="32"/>
              </w:rPr>
              <w:t xml:space="preserve">CCTV </w:t>
            </w:r>
            <w:r w:rsidR="001651E4">
              <w:rPr>
                <w:rFonts w:ascii="Arial" w:hAnsi="Arial" w:cs="Arial"/>
                <w:sz w:val="24"/>
                <w:szCs w:val="32"/>
              </w:rPr>
              <w:t xml:space="preserve">supervision </w:t>
            </w:r>
            <w:r>
              <w:rPr>
                <w:rFonts w:ascii="Arial" w:hAnsi="Arial" w:cs="Arial"/>
                <w:sz w:val="24"/>
                <w:szCs w:val="32"/>
              </w:rPr>
              <w:t xml:space="preserve">requested at the start of placement, </w:t>
            </w:r>
            <w:r w:rsidR="0019016E">
              <w:rPr>
                <w:rFonts w:ascii="Arial" w:hAnsi="Arial" w:cs="Arial"/>
                <w:sz w:val="24"/>
                <w:szCs w:val="32"/>
              </w:rPr>
              <w:t xml:space="preserve">However, </w:t>
            </w:r>
            <w:r>
              <w:rPr>
                <w:rFonts w:ascii="Arial" w:hAnsi="Arial" w:cs="Arial"/>
                <w:sz w:val="24"/>
                <w:szCs w:val="32"/>
              </w:rPr>
              <w:t xml:space="preserve">should we feel the level </w:t>
            </w:r>
            <w:r w:rsidR="0019016E">
              <w:rPr>
                <w:rFonts w:ascii="Arial" w:hAnsi="Arial" w:cs="Arial"/>
                <w:sz w:val="24"/>
                <w:szCs w:val="32"/>
              </w:rPr>
              <w:t xml:space="preserve">of supervision </w:t>
            </w:r>
            <w:r>
              <w:rPr>
                <w:rFonts w:ascii="Arial" w:hAnsi="Arial" w:cs="Arial"/>
                <w:sz w:val="24"/>
                <w:szCs w:val="32"/>
              </w:rPr>
              <w:t>requested is not suitable for the family</w:t>
            </w:r>
            <w:r w:rsidR="0019016E">
              <w:rPr>
                <w:rFonts w:ascii="Arial" w:hAnsi="Arial" w:cs="Arial"/>
                <w:sz w:val="24"/>
                <w:szCs w:val="32"/>
              </w:rPr>
              <w:t xml:space="preserve">, </w:t>
            </w:r>
            <w:r>
              <w:rPr>
                <w:rFonts w:ascii="Arial" w:hAnsi="Arial" w:cs="Arial"/>
                <w:sz w:val="24"/>
                <w:szCs w:val="32"/>
              </w:rPr>
              <w:t xml:space="preserve">we will discuss this with you as soon as it is observed. The initial level of </w:t>
            </w:r>
            <w:r w:rsidR="00975E96">
              <w:rPr>
                <w:rFonts w:ascii="Arial" w:hAnsi="Arial" w:cs="Arial"/>
                <w:sz w:val="24"/>
                <w:szCs w:val="32"/>
              </w:rPr>
              <w:t>CCTV supervision</w:t>
            </w:r>
            <w:r>
              <w:rPr>
                <w:rFonts w:ascii="Arial" w:hAnsi="Arial" w:cs="Arial"/>
                <w:sz w:val="24"/>
                <w:szCs w:val="32"/>
              </w:rPr>
              <w:t xml:space="preserve"> will be </w:t>
            </w:r>
            <w:r w:rsidR="00975E96">
              <w:rPr>
                <w:rFonts w:ascii="Arial" w:hAnsi="Arial" w:cs="Arial"/>
                <w:sz w:val="24"/>
                <w:szCs w:val="32"/>
              </w:rPr>
              <w:t>the local authorities decision based on the</w:t>
            </w:r>
            <w:r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975E96">
              <w:rPr>
                <w:rFonts w:ascii="Arial" w:hAnsi="Arial" w:cs="Arial"/>
                <w:sz w:val="24"/>
                <w:szCs w:val="32"/>
              </w:rPr>
              <w:t>local</w:t>
            </w:r>
            <w:r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276413">
              <w:rPr>
                <w:rFonts w:ascii="Arial" w:hAnsi="Arial" w:cs="Arial"/>
                <w:sz w:val="24"/>
                <w:szCs w:val="32"/>
              </w:rPr>
              <w:t>authori</w:t>
            </w:r>
            <w:r w:rsidR="009E42AA">
              <w:rPr>
                <w:rFonts w:ascii="Arial" w:hAnsi="Arial" w:cs="Arial"/>
                <w:sz w:val="24"/>
                <w:szCs w:val="32"/>
              </w:rPr>
              <w:t>ties</w:t>
            </w:r>
            <w:r>
              <w:rPr>
                <w:rFonts w:ascii="Arial" w:hAnsi="Arial" w:cs="Arial"/>
                <w:sz w:val="24"/>
                <w:szCs w:val="32"/>
              </w:rPr>
              <w:t xml:space="preserve"> risk assessment for the family. (Please note we will require a copy of </w:t>
            </w:r>
            <w:r w:rsidR="00975E96">
              <w:rPr>
                <w:rFonts w:ascii="Arial" w:hAnsi="Arial" w:cs="Arial"/>
                <w:sz w:val="24"/>
                <w:szCs w:val="32"/>
              </w:rPr>
              <w:t>any</w:t>
            </w:r>
            <w:r>
              <w:rPr>
                <w:rFonts w:ascii="Arial" w:hAnsi="Arial" w:cs="Arial"/>
                <w:sz w:val="24"/>
                <w:szCs w:val="32"/>
              </w:rPr>
              <w:t xml:space="preserve"> risk assessment</w:t>
            </w:r>
            <w:r w:rsidR="00975E96">
              <w:rPr>
                <w:rFonts w:ascii="Arial" w:hAnsi="Arial" w:cs="Arial"/>
                <w:sz w:val="24"/>
                <w:szCs w:val="32"/>
              </w:rPr>
              <w:t>s</w:t>
            </w:r>
            <w:r>
              <w:rPr>
                <w:rFonts w:ascii="Arial" w:hAnsi="Arial" w:cs="Arial"/>
                <w:sz w:val="24"/>
                <w:szCs w:val="32"/>
              </w:rPr>
              <w:t>).</w:t>
            </w:r>
          </w:p>
          <w:p w14:paraId="00C8896B" w14:textId="77777777" w:rsidR="001448C1" w:rsidRDefault="001448C1" w:rsidP="00B656A4">
            <w:pPr>
              <w:tabs>
                <w:tab w:val="left" w:pos="7230"/>
              </w:tabs>
              <w:spacing w:line="360" w:lineRule="auto"/>
              <w:rPr>
                <w:rFonts w:ascii="Arial" w:hAnsi="Arial" w:cs="Arial"/>
                <w:b/>
                <w:bCs/>
                <w:szCs w:val="32"/>
              </w:rPr>
            </w:pPr>
          </w:p>
        </w:tc>
      </w:tr>
      <w:tr w:rsidR="00B656A4" w14:paraId="0B697718" w14:textId="77777777" w:rsidTr="3337286A">
        <w:tc>
          <w:tcPr>
            <w:tcW w:w="4148" w:type="dxa"/>
          </w:tcPr>
          <w:p w14:paraId="038D3C3E" w14:textId="77777777" w:rsidR="00B656A4" w:rsidRPr="001448C1" w:rsidRDefault="00B656A4" w:rsidP="0017496D">
            <w:pPr>
              <w:spacing w:line="360" w:lineRule="auto"/>
              <w:rPr>
                <w:rFonts w:ascii="Arial" w:hAnsi="Arial" w:cs="Arial"/>
                <w:szCs w:val="40"/>
              </w:rPr>
            </w:pPr>
          </w:p>
        </w:tc>
        <w:tc>
          <w:tcPr>
            <w:tcW w:w="4148" w:type="dxa"/>
          </w:tcPr>
          <w:p w14:paraId="5C4CDA8F" w14:textId="5B970C08" w:rsidR="00B656A4" w:rsidRPr="00B656A4" w:rsidRDefault="00B656A4" w:rsidP="001448C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Cs w:val="40"/>
              </w:rPr>
            </w:pPr>
            <w:r w:rsidRPr="00B656A4">
              <w:rPr>
                <w:rFonts w:ascii="Arial" w:hAnsi="Arial" w:cs="Arial"/>
                <w:i/>
                <w:iCs/>
                <w:szCs w:val="40"/>
              </w:rPr>
              <w:t xml:space="preserve">Delete as appropriate </w:t>
            </w:r>
          </w:p>
        </w:tc>
      </w:tr>
      <w:tr w:rsidR="0017496D" w14:paraId="49C536C1" w14:textId="77777777" w:rsidTr="3337286A">
        <w:tc>
          <w:tcPr>
            <w:tcW w:w="4148" w:type="dxa"/>
          </w:tcPr>
          <w:p w14:paraId="1B8A9AA1" w14:textId="45E76313" w:rsidR="0017496D" w:rsidRPr="005D325C" w:rsidRDefault="001448C1" w:rsidP="0017496D">
            <w:pPr>
              <w:spacing w:line="360" w:lineRule="auto"/>
              <w:rPr>
                <w:rFonts w:ascii="Arial" w:hAnsi="Arial" w:cs="Arial"/>
              </w:rPr>
            </w:pPr>
            <w:r w:rsidRPr="005D325C">
              <w:rPr>
                <w:rFonts w:ascii="Arial" w:hAnsi="Arial" w:cs="Arial"/>
              </w:rPr>
              <w:t>Is CCTV court ordered?</w:t>
            </w:r>
          </w:p>
        </w:tc>
        <w:tc>
          <w:tcPr>
            <w:tcW w:w="4148" w:type="dxa"/>
          </w:tcPr>
          <w:p w14:paraId="2F5ACF08" w14:textId="58D0BAD3" w:rsidR="0017496D" w:rsidRPr="005D325C" w:rsidRDefault="001448C1" w:rsidP="001448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325C">
              <w:rPr>
                <w:rFonts w:ascii="Arial" w:hAnsi="Arial" w:cs="Arial"/>
              </w:rPr>
              <w:t>Yes/No</w:t>
            </w:r>
          </w:p>
        </w:tc>
      </w:tr>
      <w:tr w:rsidR="0017496D" w14:paraId="537C19FF" w14:textId="77777777" w:rsidTr="3337286A">
        <w:tc>
          <w:tcPr>
            <w:tcW w:w="4148" w:type="dxa"/>
          </w:tcPr>
          <w:p w14:paraId="6A152FCD" w14:textId="77777777" w:rsidR="0017496D" w:rsidRPr="005D325C" w:rsidRDefault="00B656A4" w:rsidP="0017496D">
            <w:pPr>
              <w:spacing w:line="360" w:lineRule="auto"/>
              <w:rPr>
                <w:rFonts w:ascii="Arial" w:hAnsi="Arial" w:cs="Arial"/>
              </w:rPr>
            </w:pPr>
            <w:r w:rsidRPr="005D325C">
              <w:rPr>
                <w:rFonts w:ascii="Arial" w:hAnsi="Arial" w:cs="Arial"/>
              </w:rPr>
              <w:t>Is the child required to sleep in the bedroom or the living room?</w:t>
            </w:r>
          </w:p>
          <w:p w14:paraId="04E4ECC1" w14:textId="77777777" w:rsidR="00043585" w:rsidRDefault="00043585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14:paraId="3D6961C7" w14:textId="00CAC184" w:rsidR="00F1209D" w:rsidRDefault="00D223E8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(This option can vary depending on the setting the </w:t>
            </w:r>
            <w:r w:rsidR="00F1209D">
              <w:rPr>
                <w:rFonts w:ascii="Arial" w:hAnsi="Arial" w:cs="Arial"/>
                <w:szCs w:val="32"/>
              </w:rPr>
              <w:t>placement</w:t>
            </w:r>
            <w:r>
              <w:rPr>
                <w:rFonts w:ascii="Arial" w:hAnsi="Arial" w:cs="Arial"/>
                <w:szCs w:val="32"/>
              </w:rPr>
              <w:t xml:space="preserve"> is available</w:t>
            </w:r>
            <w:r w:rsidR="00043585">
              <w:rPr>
                <w:rFonts w:ascii="Arial" w:hAnsi="Arial" w:cs="Arial"/>
                <w:szCs w:val="32"/>
              </w:rPr>
              <w:t xml:space="preserve">) </w:t>
            </w:r>
          </w:p>
          <w:p w14:paraId="169E8CF8" w14:textId="77777777" w:rsidR="00043585" w:rsidRDefault="00043585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14:paraId="720A28FE" w14:textId="1339AFB8" w:rsidR="00F1209D" w:rsidRDefault="00F1209D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  <w:r w:rsidRPr="006B312F">
              <w:rPr>
                <w:rFonts w:ascii="Arial" w:hAnsi="Arial" w:cs="Arial"/>
                <w:b/>
                <w:bCs/>
                <w:szCs w:val="32"/>
              </w:rPr>
              <w:t>Finsley House</w:t>
            </w:r>
            <w:r w:rsidR="006B312F">
              <w:rPr>
                <w:rFonts w:ascii="Arial" w:hAnsi="Arial" w:cs="Arial"/>
                <w:b/>
                <w:bCs/>
                <w:szCs w:val="32"/>
              </w:rPr>
              <w:t>’s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="00D55470">
              <w:rPr>
                <w:rFonts w:ascii="Arial" w:hAnsi="Arial" w:cs="Arial"/>
                <w:i/>
                <w:iCs/>
                <w:szCs w:val="32"/>
              </w:rPr>
              <w:t>-</w:t>
            </w:r>
            <w:r w:rsidRPr="00144D7A">
              <w:rPr>
                <w:rFonts w:ascii="Arial" w:hAnsi="Arial" w:cs="Arial"/>
                <w:b/>
                <w:bCs/>
                <w:i/>
                <w:iCs/>
                <w:szCs w:val="32"/>
              </w:rPr>
              <w:t xml:space="preserve"> </w:t>
            </w:r>
            <w:r w:rsidR="00D55470" w:rsidRPr="00D55470">
              <w:rPr>
                <w:rFonts w:ascii="Arial" w:hAnsi="Arial" w:cs="Arial"/>
                <w:szCs w:val="32"/>
              </w:rPr>
              <w:t>Child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="00D55470">
              <w:rPr>
                <w:rFonts w:ascii="Arial" w:hAnsi="Arial" w:cs="Arial"/>
                <w:szCs w:val="32"/>
              </w:rPr>
              <w:t>sleeps</w:t>
            </w:r>
            <w:r>
              <w:rPr>
                <w:rFonts w:ascii="Arial" w:hAnsi="Arial" w:cs="Arial"/>
                <w:szCs w:val="32"/>
              </w:rPr>
              <w:t xml:space="preserve"> in the living area</w:t>
            </w:r>
            <w:r w:rsidR="006638BE">
              <w:rPr>
                <w:rFonts w:ascii="Arial" w:hAnsi="Arial" w:cs="Arial"/>
                <w:szCs w:val="32"/>
              </w:rPr>
              <w:t xml:space="preserve"> in two flats only one</w:t>
            </w:r>
            <w:r w:rsidR="00D55470">
              <w:rPr>
                <w:rFonts w:ascii="Arial" w:hAnsi="Arial" w:cs="Arial"/>
                <w:szCs w:val="32"/>
              </w:rPr>
              <w:t xml:space="preserve"> flat has the</w:t>
            </w:r>
            <w:r w:rsidR="006638BE">
              <w:rPr>
                <w:rFonts w:ascii="Arial" w:hAnsi="Arial" w:cs="Arial"/>
                <w:szCs w:val="32"/>
              </w:rPr>
              <w:t xml:space="preserve"> option for </w:t>
            </w:r>
            <w:r w:rsidR="00D55470">
              <w:rPr>
                <w:rFonts w:ascii="Arial" w:hAnsi="Arial" w:cs="Arial"/>
                <w:szCs w:val="32"/>
              </w:rPr>
              <w:t xml:space="preserve">the </w:t>
            </w:r>
            <w:r w:rsidR="006638BE">
              <w:rPr>
                <w:rFonts w:ascii="Arial" w:hAnsi="Arial" w:cs="Arial"/>
                <w:szCs w:val="32"/>
              </w:rPr>
              <w:t>child to sleep in the bedroom</w:t>
            </w:r>
            <w:r w:rsidR="00D55470">
              <w:rPr>
                <w:rFonts w:ascii="Arial" w:hAnsi="Arial" w:cs="Arial"/>
                <w:szCs w:val="32"/>
              </w:rPr>
              <w:t>.</w:t>
            </w:r>
          </w:p>
          <w:p w14:paraId="6F939469" w14:textId="77777777" w:rsidR="006638BE" w:rsidRDefault="006638BE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14:paraId="5344E883" w14:textId="77745FFE" w:rsidR="006638BE" w:rsidRDefault="006638BE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  <w:r w:rsidRPr="00D55470">
              <w:rPr>
                <w:rFonts w:ascii="Arial" w:hAnsi="Arial" w:cs="Arial"/>
                <w:b/>
                <w:bCs/>
                <w:szCs w:val="32"/>
              </w:rPr>
              <w:t>Chester Road</w:t>
            </w:r>
            <w:r>
              <w:rPr>
                <w:rFonts w:ascii="Arial" w:hAnsi="Arial" w:cs="Arial"/>
                <w:szCs w:val="32"/>
              </w:rPr>
              <w:t xml:space="preserve">  - </w:t>
            </w:r>
            <w:r w:rsidR="00D26D98">
              <w:t xml:space="preserve"> </w:t>
            </w:r>
            <w:r w:rsidR="00D26D98" w:rsidRPr="00D26D98">
              <w:rPr>
                <w:rFonts w:ascii="Arial" w:hAnsi="Arial" w:cs="Arial"/>
                <w:szCs w:val="32"/>
              </w:rPr>
              <w:t>Communal living setting - all families will have a bedroom area they will share with their child to sleep in.</w:t>
            </w:r>
          </w:p>
          <w:p w14:paraId="236563EA" w14:textId="77777777" w:rsidR="006638BE" w:rsidRDefault="006638BE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</w:p>
          <w:p w14:paraId="2DD26394" w14:textId="4E040B95" w:rsidR="00043585" w:rsidRPr="00F1209D" w:rsidRDefault="006638BE" w:rsidP="0017496D">
            <w:pPr>
              <w:spacing w:line="360" w:lineRule="auto"/>
              <w:rPr>
                <w:rFonts w:ascii="Arial" w:hAnsi="Arial" w:cs="Arial"/>
                <w:szCs w:val="32"/>
              </w:rPr>
            </w:pPr>
            <w:r w:rsidRPr="00D26D98">
              <w:rPr>
                <w:rFonts w:ascii="Arial" w:hAnsi="Arial" w:cs="Arial"/>
                <w:b/>
                <w:bCs/>
                <w:szCs w:val="32"/>
              </w:rPr>
              <w:t>Dumbell House</w:t>
            </w:r>
            <w:r>
              <w:rPr>
                <w:rFonts w:ascii="Arial" w:hAnsi="Arial" w:cs="Arial"/>
                <w:szCs w:val="32"/>
              </w:rPr>
              <w:t xml:space="preserve"> – </w:t>
            </w:r>
            <w:r w:rsidRPr="00D55470">
              <w:rPr>
                <w:rFonts w:ascii="Arial" w:hAnsi="Arial" w:cs="Arial"/>
                <w:szCs w:val="32"/>
              </w:rPr>
              <w:t>Communal</w:t>
            </w:r>
            <w:r w:rsidRPr="00144D7A">
              <w:rPr>
                <w:rFonts w:ascii="Arial" w:hAnsi="Arial" w:cs="Arial"/>
                <w:b/>
                <w:bCs/>
                <w:i/>
                <w:iCs/>
                <w:szCs w:val="32"/>
              </w:rPr>
              <w:t xml:space="preserve"> </w:t>
            </w:r>
            <w:r w:rsidRPr="00D55470">
              <w:rPr>
                <w:rFonts w:ascii="Arial" w:hAnsi="Arial" w:cs="Arial"/>
                <w:szCs w:val="32"/>
              </w:rPr>
              <w:t>living</w:t>
            </w:r>
            <w:r>
              <w:rPr>
                <w:rFonts w:ascii="Arial" w:hAnsi="Arial" w:cs="Arial"/>
                <w:szCs w:val="32"/>
              </w:rPr>
              <w:t xml:space="preserve"> setting</w:t>
            </w:r>
            <w:r w:rsidR="00D55470">
              <w:rPr>
                <w:rFonts w:ascii="Arial" w:hAnsi="Arial" w:cs="Arial"/>
                <w:szCs w:val="32"/>
              </w:rPr>
              <w:t xml:space="preserve"> -</w:t>
            </w:r>
            <w:r>
              <w:rPr>
                <w:rFonts w:ascii="Arial" w:hAnsi="Arial" w:cs="Arial"/>
                <w:szCs w:val="32"/>
              </w:rPr>
              <w:t xml:space="preserve"> all families will have a bedroom area they will share with their child</w:t>
            </w:r>
            <w:r w:rsidR="00144D7A">
              <w:rPr>
                <w:rFonts w:ascii="Arial" w:hAnsi="Arial" w:cs="Arial"/>
                <w:szCs w:val="32"/>
              </w:rPr>
              <w:t xml:space="preserve"> to sleep</w:t>
            </w:r>
            <w:r w:rsidR="00D55470">
              <w:rPr>
                <w:rFonts w:ascii="Arial" w:hAnsi="Arial" w:cs="Arial"/>
                <w:szCs w:val="32"/>
              </w:rPr>
              <w:t xml:space="preserve"> in</w:t>
            </w:r>
            <w:r w:rsidR="00043585">
              <w:rPr>
                <w:rFonts w:ascii="Arial" w:hAnsi="Arial" w:cs="Arial"/>
                <w:szCs w:val="32"/>
              </w:rPr>
              <w:t>.</w:t>
            </w:r>
          </w:p>
        </w:tc>
        <w:tc>
          <w:tcPr>
            <w:tcW w:w="4148" w:type="dxa"/>
          </w:tcPr>
          <w:p w14:paraId="362356AE" w14:textId="77777777" w:rsidR="0017496D" w:rsidRPr="005D325C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325C">
              <w:rPr>
                <w:rFonts w:ascii="Arial" w:hAnsi="Arial" w:cs="Arial"/>
              </w:rPr>
              <w:t>Bedroom/Living Room</w:t>
            </w:r>
          </w:p>
          <w:p w14:paraId="00361390" w14:textId="77777777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3091182" w14:textId="77777777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DD97E7" w14:textId="77777777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8267004" w14:textId="77777777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4B14882" w14:textId="77777777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6CF4003" w14:textId="77777777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0387B50" w14:textId="77777777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B42F9F5" w14:textId="57D7788C" w:rsidR="00B656A4" w:rsidRDefault="00B656A4" w:rsidP="00B656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86824" w14:paraId="55BC46B2" w14:textId="77777777" w:rsidTr="3337286A">
        <w:tc>
          <w:tcPr>
            <w:tcW w:w="4148" w:type="dxa"/>
          </w:tcPr>
          <w:p w14:paraId="0C988861" w14:textId="4622B848" w:rsidR="00986824" w:rsidRPr="005D325C" w:rsidRDefault="00986824" w:rsidP="00F02E3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5D325C">
              <w:rPr>
                <w:rFonts w:ascii="Arial" w:hAnsi="Arial" w:cs="Arial"/>
                <w:szCs w:val="20"/>
              </w:rPr>
              <w:lastRenderedPageBreak/>
              <w:t xml:space="preserve">Levels of </w:t>
            </w:r>
            <w:r w:rsidR="00E45367">
              <w:rPr>
                <w:rFonts w:ascii="Arial" w:hAnsi="Arial" w:cs="Arial"/>
                <w:szCs w:val="20"/>
              </w:rPr>
              <w:t xml:space="preserve">CCTV </w:t>
            </w:r>
            <w:r w:rsidRPr="005D325C">
              <w:rPr>
                <w:rFonts w:ascii="Arial" w:hAnsi="Arial" w:cs="Arial"/>
                <w:szCs w:val="20"/>
              </w:rPr>
              <w:t>Monitoring</w:t>
            </w:r>
            <w:r w:rsidR="00F02E3F">
              <w:rPr>
                <w:rFonts w:ascii="Arial" w:hAnsi="Arial" w:cs="Arial"/>
                <w:szCs w:val="20"/>
              </w:rPr>
              <w:t xml:space="preserve"> w</w:t>
            </w:r>
            <w:r w:rsidRPr="005D325C">
              <w:rPr>
                <w:rStyle w:val="normaltextrun"/>
                <w:rFonts w:ascii="Arial" w:hAnsi="Arial" w:cs="Arial"/>
                <w:szCs w:val="20"/>
              </w:rPr>
              <w:t>e offer:</w:t>
            </w:r>
            <w:r w:rsidRPr="005D325C">
              <w:rPr>
                <w:rStyle w:val="eop"/>
                <w:rFonts w:ascii="Arial" w:hAnsi="Arial" w:cs="Arial"/>
                <w:szCs w:val="20"/>
              </w:rPr>
              <w:t> </w:t>
            </w:r>
          </w:p>
          <w:p w14:paraId="52B4B44C" w14:textId="77777777" w:rsidR="00986824" w:rsidRPr="005D325C" w:rsidRDefault="00986824" w:rsidP="0098682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Cs w:val="20"/>
              </w:rPr>
            </w:pPr>
            <w:r w:rsidRPr="005D325C">
              <w:rPr>
                <w:rStyle w:val="eop"/>
                <w:rFonts w:ascii="Arial" w:hAnsi="Arial" w:cs="Arial"/>
                <w:szCs w:val="20"/>
              </w:rPr>
              <w:t> </w:t>
            </w:r>
          </w:p>
          <w:p w14:paraId="7975B740" w14:textId="50AA84C1" w:rsidR="00986824" w:rsidRPr="00FA0DC9" w:rsidRDefault="3337286A" w:rsidP="3337286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3337286A">
              <w:rPr>
                <w:rStyle w:val="normaltextrun"/>
                <w:rFonts w:ascii="Arial" w:hAnsi="Arial" w:cs="Arial"/>
                <w:b/>
                <w:bCs/>
              </w:rPr>
              <w:t xml:space="preserve">Full </w:t>
            </w:r>
            <w:r w:rsidR="00713D1E">
              <w:rPr>
                <w:rStyle w:val="normaltextrun"/>
                <w:rFonts w:ascii="Arial" w:hAnsi="Arial" w:cs="Arial"/>
                <w:b/>
                <w:bCs/>
              </w:rPr>
              <w:t xml:space="preserve">24/7 </w:t>
            </w:r>
            <w:r w:rsidRPr="3337286A">
              <w:rPr>
                <w:rStyle w:val="normaltextrun"/>
                <w:rFonts w:ascii="Arial" w:hAnsi="Arial" w:cs="Arial"/>
                <w:b/>
                <w:bCs/>
              </w:rPr>
              <w:t>CCTV monitoring</w:t>
            </w:r>
            <w:r w:rsidRPr="3337286A">
              <w:rPr>
                <w:rStyle w:val="normaltextrun"/>
                <w:rFonts w:ascii="Arial" w:hAnsi="Arial" w:cs="Arial"/>
              </w:rPr>
              <w:t xml:space="preserve">. (this comes at an additional cost), for a maximum of 2 weeks for initial assessment stage to assess safeguarding risks. </w:t>
            </w:r>
          </w:p>
          <w:p w14:paraId="340404D1" w14:textId="433E9CE6" w:rsidR="00986824" w:rsidRPr="005D325C" w:rsidRDefault="00986824" w:rsidP="00F02E3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Cs w:val="20"/>
              </w:rPr>
            </w:pPr>
            <w:r w:rsidRPr="00F02E3F">
              <w:rPr>
                <w:rStyle w:val="normaltextrun"/>
                <w:rFonts w:ascii="Arial" w:hAnsi="Arial" w:cs="Arial"/>
                <w:b/>
                <w:bCs/>
                <w:szCs w:val="20"/>
              </w:rPr>
              <w:t>Intermittent CCTV monitoring</w:t>
            </w:r>
            <w:r w:rsidRPr="005D325C">
              <w:rPr>
                <w:rStyle w:val="normaltextrun"/>
                <w:rFonts w:ascii="Arial" w:hAnsi="Arial" w:cs="Arial"/>
                <w:szCs w:val="20"/>
              </w:rPr>
              <w:t xml:space="preserve"> </w:t>
            </w:r>
            <w:r w:rsidR="00812606">
              <w:rPr>
                <w:rStyle w:val="normaltextrun"/>
                <w:rFonts w:ascii="Arial" w:hAnsi="Arial" w:cs="Arial"/>
                <w:szCs w:val="20"/>
              </w:rPr>
              <w:t>–(</w:t>
            </w:r>
            <w:r w:rsidRPr="005D325C">
              <w:rPr>
                <w:rStyle w:val="normaltextrun"/>
                <w:rFonts w:ascii="Arial" w:hAnsi="Arial" w:cs="Arial"/>
                <w:szCs w:val="20"/>
              </w:rPr>
              <w:t>30 minutes/60-minute intervals.</w:t>
            </w:r>
            <w:r w:rsidR="00812606">
              <w:rPr>
                <w:rStyle w:val="normaltextrun"/>
                <w:rFonts w:ascii="Arial" w:hAnsi="Arial" w:cs="Arial"/>
                <w:szCs w:val="20"/>
              </w:rPr>
              <w:t>)</w:t>
            </w:r>
          </w:p>
          <w:p w14:paraId="1939956D" w14:textId="5FC6241E" w:rsidR="00986824" w:rsidRPr="005D325C" w:rsidRDefault="00986824" w:rsidP="00F02E3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Cs w:val="20"/>
              </w:rPr>
            </w:pPr>
            <w:r w:rsidRPr="00F02E3F">
              <w:rPr>
                <w:rStyle w:val="normaltextrun"/>
                <w:rFonts w:ascii="Arial" w:hAnsi="Arial" w:cs="Arial"/>
                <w:b/>
                <w:bCs/>
                <w:szCs w:val="20"/>
              </w:rPr>
              <w:t>Random CCTV monitoring</w:t>
            </w:r>
            <w:r w:rsidRPr="005D325C">
              <w:rPr>
                <w:rStyle w:val="normaltextrun"/>
                <w:rFonts w:ascii="Arial" w:hAnsi="Arial" w:cs="Arial"/>
                <w:szCs w:val="20"/>
              </w:rPr>
              <w:t xml:space="preserve">. </w:t>
            </w:r>
            <w:r w:rsidR="00812606">
              <w:rPr>
                <w:rStyle w:val="normaltextrun"/>
                <w:rFonts w:ascii="Arial" w:hAnsi="Arial" w:cs="Arial"/>
                <w:szCs w:val="20"/>
              </w:rPr>
              <w:t>(Staff monitor the CCTV randomly</w:t>
            </w:r>
            <w:r w:rsidR="00915C54">
              <w:rPr>
                <w:rStyle w:val="normaltextrun"/>
                <w:rFonts w:ascii="Arial" w:hAnsi="Arial" w:cs="Arial"/>
                <w:szCs w:val="20"/>
              </w:rPr>
              <w:t>, at a minimum of 2 hourly)</w:t>
            </w:r>
          </w:p>
          <w:p w14:paraId="512645B9" w14:textId="37E7E951" w:rsidR="00986824" w:rsidRPr="005D325C" w:rsidRDefault="00986824" w:rsidP="00F02E3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Cs w:val="20"/>
              </w:rPr>
            </w:pPr>
            <w:r w:rsidRPr="00F02E3F">
              <w:rPr>
                <w:rStyle w:val="normaltextrun"/>
                <w:rFonts w:ascii="Arial" w:hAnsi="Arial" w:cs="Arial"/>
                <w:b/>
                <w:bCs/>
                <w:szCs w:val="20"/>
              </w:rPr>
              <w:t>Physical welfare checks</w:t>
            </w:r>
            <w:r w:rsidRPr="005D325C">
              <w:rPr>
                <w:rStyle w:val="normaltextrun"/>
                <w:rFonts w:ascii="Arial" w:hAnsi="Arial" w:cs="Arial"/>
                <w:szCs w:val="20"/>
              </w:rPr>
              <w:t>.</w:t>
            </w:r>
            <w:r w:rsidR="00915C54">
              <w:rPr>
                <w:rStyle w:val="normaltextrun"/>
                <w:rFonts w:ascii="Arial" w:hAnsi="Arial" w:cs="Arial"/>
                <w:szCs w:val="20"/>
              </w:rPr>
              <w:t xml:space="preserve"> (Staff attend </w:t>
            </w:r>
            <w:r w:rsidR="00061406">
              <w:rPr>
                <w:rStyle w:val="normaltextrun"/>
                <w:rFonts w:ascii="Arial" w:hAnsi="Arial" w:cs="Arial"/>
                <w:szCs w:val="20"/>
              </w:rPr>
              <w:t>for welfare checks at intervals requested by the local authority)</w:t>
            </w:r>
          </w:p>
          <w:p w14:paraId="444D9CDA" w14:textId="1C9FDBF9" w:rsidR="00986824" w:rsidRPr="005D325C" w:rsidRDefault="00986824" w:rsidP="00F02E3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Cs w:val="20"/>
              </w:rPr>
            </w:pPr>
            <w:r w:rsidRPr="00F02E3F">
              <w:rPr>
                <w:rStyle w:val="normaltextrun"/>
                <w:rFonts w:ascii="Arial" w:hAnsi="Arial" w:cs="Arial"/>
                <w:b/>
                <w:bCs/>
                <w:szCs w:val="20"/>
              </w:rPr>
              <w:t>Full childcare observations and random childcare observations</w:t>
            </w:r>
            <w:r w:rsidRPr="005D325C">
              <w:rPr>
                <w:rStyle w:val="normaltextrun"/>
                <w:rFonts w:ascii="Arial" w:hAnsi="Arial" w:cs="Arial"/>
                <w:szCs w:val="20"/>
              </w:rPr>
              <w:t>.</w:t>
            </w:r>
          </w:p>
          <w:p w14:paraId="465202EA" w14:textId="49F041F0" w:rsidR="00986824" w:rsidRPr="005D325C" w:rsidRDefault="00986824" w:rsidP="0017496D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148" w:type="dxa"/>
          </w:tcPr>
          <w:p w14:paraId="53469483" w14:textId="237E32E9" w:rsidR="00986824" w:rsidRPr="00B656A4" w:rsidRDefault="00986824" w:rsidP="00B656A4">
            <w:pPr>
              <w:spacing w:line="360" w:lineRule="auto"/>
              <w:jc w:val="center"/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Please advise as to which level of monitoring you require</w:t>
            </w:r>
            <w:r w:rsidR="005D325C">
              <w:rPr>
                <w:rFonts w:ascii="Arial" w:hAnsi="Arial" w:cs="Arial"/>
                <w:szCs w:val="32"/>
              </w:rPr>
              <w:t xml:space="preserve"> for the placement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="005D325C">
              <w:rPr>
                <w:rFonts w:ascii="Arial" w:hAnsi="Arial" w:cs="Arial"/>
                <w:szCs w:val="32"/>
              </w:rPr>
              <w:t>and why?</w:t>
            </w:r>
          </w:p>
        </w:tc>
      </w:tr>
    </w:tbl>
    <w:p w14:paraId="52120378" w14:textId="77777777" w:rsidR="00494050" w:rsidRDefault="00494050" w:rsidP="0020400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332" w:type="dxa"/>
        <w:tblLook w:val="04A0" w:firstRow="1" w:lastRow="0" w:firstColumn="1" w:lastColumn="0" w:noHBand="0" w:noVBand="1"/>
      </w:tblPr>
      <w:tblGrid>
        <w:gridCol w:w="2972"/>
        <w:gridCol w:w="5360"/>
      </w:tblGrid>
      <w:tr w:rsidR="00B656A4" w14:paraId="16BB67FC" w14:textId="77777777" w:rsidTr="00A80B98">
        <w:trPr>
          <w:trHeight w:val="2864"/>
        </w:trPr>
        <w:tc>
          <w:tcPr>
            <w:tcW w:w="8332" w:type="dxa"/>
            <w:gridSpan w:val="2"/>
          </w:tcPr>
          <w:p w14:paraId="284FC168" w14:textId="626EC01D" w:rsidR="00B656A4" w:rsidRPr="00B656A4" w:rsidRDefault="00B656A4" w:rsidP="0020400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 xml:space="preserve">Please provide a summary of the circumstances that have led to this placement </w:t>
            </w:r>
            <w:r w:rsidR="007C2F41">
              <w:rPr>
                <w:rFonts w:ascii="Arial" w:hAnsi="Arial" w:cs="Arial"/>
                <w:sz w:val="24"/>
              </w:rPr>
              <w:t>request. Please include</w:t>
            </w:r>
            <w:r w:rsidRPr="00B656A4">
              <w:rPr>
                <w:rFonts w:ascii="Arial" w:hAnsi="Arial" w:cs="Arial"/>
                <w:sz w:val="24"/>
              </w:rPr>
              <w:t xml:space="preserve"> any relevant case history and the service requirements you wish Kaleidoscope Assessment Services to provide for this placement</w:t>
            </w:r>
            <w:r w:rsidR="007C2F41">
              <w:rPr>
                <w:rFonts w:ascii="Arial" w:hAnsi="Arial" w:cs="Arial"/>
                <w:sz w:val="24"/>
              </w:rPr>
              <w:t>. P</w:t>
            </w:r>
            <w:r w:rsidRPr="00B656A4">
              <w:rPr>
                <w:rFonts w:ascii="Arial" w:hAnsi="Arial" w:cs="Arial"/>
                <w:sz w:val="24"/>
              </w:rPr>
              <w:t>lease include any relevant timescales, i.e. deadlines for parenting assessments to be completed and enclose any supporting documents you feel relevant;</w:t>
            </w:r>
            <w:r w:rsidR="00AA6287">
              <w:rPr>
                <w:rFonts w:ascii="Arial" w:hAnsi="Arial" w:cs="Arial"/>
                <w:sz w:val="24"/>
              </w:rPr>
              <w:t xml:space="preserve"> for example cognitive assessment, pre-birth assessment etc:</w:t>
            </w:r>
          </w:p>
        </w:tc>
      </w:tr>
      <w:tr w:rsidR="00210AC9" w14:paraId="520E9569" w14:textId="77777777" w:rsidTr="00A80B98">
        <w:trPr>
          <w:trHeight w:val="3521"/>
        </w:trPr>
        <w:tc>
          <w:tcPr>
            <w:tcW w:w="8332" w:type="dxa"/>
            <w:gridSpan w:val="2"/>
          </w:tcPr>
          <w:p w14:paraId="0F8AB620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6DEBF2DE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647E2FB4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081198A5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418424B0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27E6A970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0F7A871C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46D5911C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6E35F71E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2E6512C8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4D8AF0CD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779180B7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41BEF3CF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63213728" w14:textId="77777777" w:rsidR="00210AC9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  <w:p w14:paraId="73A312A1" w14:textId="77777777" w:rsidR="00210AC9" w:rsidRPr="00B656A4" w:rsidRDefault="00210AC9" w:rsidP="00204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A303B" w14:paraId="23548017" w14:textId="77777777" w:rsidTr="00A80B98">
        <w:trPr>
          <w:trHeight w:val="1509"/>
        </w:trPr>
        <w:tc>
          <w:tcPr>
            <w:tcW w:w="2972" w:type="dxa"/>
          </w:tcPr>
          <w:p w14:paraId="7FE09421" w14:textId="799CF13F" w:rsidR="00210AC9" w:rsidRDefault="00DA303B" w:rsidP="00210A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450A6">
              <w:rPr>
                <w:rFonts w:ascii="Arial" w:hAnsi="Arial" w:cs="Arial"/>
                <w:sz w:val="24"/>
              </w:rPr>
              <w:lastRenderedPageBreak/>
              <w:t xml:space="preserve">Is the </w:t>
            </w:r>
            <w:r w:rsidR="00F26D8F">
              <w:rPr>
                <w:rFonts w:ascii="Arial" w:hAnsi="Arial" w:cs="Arial"/>
                <w:sz w:val="24"/>
              </w:rPr>
              <w:t>p</w:t>
            </w:r>
            <w:r w:rsidRPr="003450A6">
              <w:rPr>
                <w:rFonts w:ascii="Arial" w:hAnsi="Arial" w:cs="Arial"/>
                <w:sz w:val="24"/>
              </w:rPr>
              <w:t>arent a</w:t>
            </w:r>
            <w:r>
              <w:rPr>
                <w:rFonts w:ascii="Arial" w:hAnsi="Arial" w:cs="Arial"/>
                <w:sz w:val="24"/>
              </w:rPr>
              <w:t xml:space="preserve"> potential</w:t>
            </w:r>
            <w:r w:rsidRPr="003450A6">
              <w:rPr>
                <w:rFonts w:ascii="Arial" w:hAnsi="Arial" w:cs="Arial"/>
                <w:sz w:val="24"/>
              </w:rPr>
              <w:t xml:space="preserve"> risk to other families residing within the centre</w:t>
            </w:r>
          </w:p>
          <w:p w14:paraId="3C289B72" w14:textId="77777777" w:rsidR="00210AC9" w:rsidRDefault="00210AC9" w:rsidP="00210AC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8575476" w14:textId="65A92D51" w:rsidR="00210AC9" w:rsidRDefault="00210AC9" w:rsidP="00210A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450A6">
              <w:rPr>
                <w:rFonts w:ascii="Arial" w:hAnsi="Arial" w:cs="Arial"/>
                <w:sz w:val="24"/>
              </w:rPr>
              <w:t>(If the answer is yes</w:t>
            </w:r>
            <w:r>
              <w:rPr>
                <w:rFonts w:ascii="Arial" w:hAnsi="Arial" w:cs="Arial"/>
                <w:sz w:val="24"/>
              </w:rPr>
              <w:t xml:space="preserve">, please provide </w:t>
            </w:r>
            <w:r w:rsidRPr="003450A6">
              <w:rPr>
                <w:rFonts w:ascii="Arial" w:hAnsi="Arial" w:cs="Arial"/>
                <w:sz w:val="24"/>
              </w:rPr>
              <w:t>reasons be detailed below)</w:t>
            </w:r>
          </w:p>
          <w:p w14:paraId="309D27DA" w14:textId="49501D6A" w:rsidR="00DA303B" w:rsidRDefault="00DA303B" w:rsidP="00204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60" w:type="dxa"/>
          </w:tcPr>
          <w:p w14:paraId="4E912C54" w14:textId="77777777" w:rsidR="00DA303B" w:rsidRPr="003450A6" w:rsidRDefault="00DA303B" w:rsidP="00DA303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3450A6">
              <w:rPr>
                <w:rFonts w:ascii="Arial" w:hAnsi="Arial" w:cs="Arial"/>
                <w:sz w:val="24"/>
              </w:rPr>
              <w:t>YES/NO</w:t>
            </w:r>
          </w:p>
          <w:p w14:paraId="2E00643B" w14:textId="77777777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  <w:p w14:paraId="2C199A5B" w14:textId="77777777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  <w:p w14:paraId="4DD46CCE" w14:textId="77777777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  <w:p w14:paraId="7C6A10AB" w14:textId="77777777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  <w:p w14:paraId="21E9670A" w14:textId="77777777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  <w:p w14:paraId="55F00025" w14:textId="77777777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  <w:p w14:paraId="54CFB15B" w14:textId="77777777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  <w:p w14:paraId="010120D0" w14:textId="734262A8" w:rsidR="00DA303B" w:rsidRDefault="00DA303B" w:rsidP="00DA30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287" w:rsidRPr="00B656A4" w14:paraId="4CB9F4DD" w14:textId="77777777" w:rsidTr="00A80B98">
        <w:tc>
          <w:tcPr>
            <w:tcW w:w="8332" w:type="dxa"/>
            <w:gridSpan w:val="2"/>
          </w:tcPr>
          <w:p w14:paraId="0B476352" w14:textId="68E34F34" w:rsidR="00AA6287" w:rsidRPr="00AA6287" w:rsidRDefault="0064655A" w:rsidP="00AA62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>Parent One</w:t>
            </w:r>
            <w:r w:rsidR="00AA6287" w:rsidRPr="00AA6287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Details</w:t>
            </w:r>
          </w:p>
        </w:tc>
      </w:tr>
      <w:tr w:rsidR="00204007" w:rsidRPr="00B656A4" w14:paraId="28277E90" w14:textId="77777777" w:rsidTr="00A80B98">
        <w:tc>
          <w:tcPr>
            <w:tcW w:w="2972" w:type="dxa"/>
          </w:tcPr>
          <w:p w14:paraId="6A552152" w14:textId="77777777" w:rsidR="00204007" w:rsidRPr="00620D7E" w:rsidRDefault="00204007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bookmarkStart w:id="0" w:name="_Hlk147397057"/>
            <w:r w:rsidRPr="00620D7E">
              <w:rPr>
                <w:rFonts w:ascii="Arial" w:hAnsi="Arial" w:cs="Arial"/>
                <w:szCs w:val="20"/>
              </w:rPr>
              <w:t>Full name</w:t>
            </w:r>
          </w:p>
        </w:tc>
        <w:tc>
          <w:tcPr>
            <w:tcW w:w="5360" w:type="dxa"/>
          </w:tcPr>
          <w:p w14:paraId="5EEC3E86" w14:textId="77777777" w:rsidR="00204007" w:rsidRPr="00B656A4" w:rsidRDefault="00204007" w:rsidP="000662D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F26D8F" w:rsidRPr="00B656A4" w14:paraId="30F21690" w14:textId="77777777" w:rsidTr="00A80B98">
        <w:tc>
          <w:tcPr>
            <w:tcW w:w="2972" w:type="dxa"/>
          </w:tcPr>
          <w:p w14:paraId="68520EDA" w14:textId="1E32F27B" w:rsidR="00F26D8F" w:rsidRPr="00620D7E" w:rsidRDefault="00F26D8F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Previous Names</w:t>
            </w:r>
          </w:p>
        </w:tc>
        <w:tc>
          <w:tcPr>
            <w:tcW w:w="5360" w:type="dxa"/>
          </w:tcPr>
          <w:p w14:paraId="2F10C213" w14:textId="77777777" w:rsidR="00F26D8F" w:rsidRPr="00B656A4" w:rsidRDefault="00F26D8F" w:rsidP="000662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4655A" w:rsidRPr="00B656A4" w14:paraId="07243CEA" w14:textId="77777777" w:rsidTr="00A80B98">
        <w:tc>
          <w:tcPr>
            <w:tcW w:w="2972" w:type="dxa"/>
          </w:tcPr>
          <w:p w14:paraId="08E9C697" w14:textId="20FB3D46" w:rsidR="0064655A" w:rsidRPr="00620D7E" w:rsidRDefault="0064655A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Preferred Pronoun</w:t>
            </w:r>
            <w:r w:rsidR="00F26D8F" w:rsidRPr="00620D7E">
              <w:rPr>
                <w:rFonts w:ascii="Arial" w:hAnsi="Arial" w:cs="Arial"/>
                <w:szCs w:val="20"/>
              </w:rPr>
              <w:t>s</w:t>
            </w:r>
            <w:r w:rsidRPr="00620D7E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360" w:type="dxa"/>
          </w:tcPr>
          <w:p w14:paraId="0B744914" w14:textId="77777777" w:rsidR="0064655A" w:rsidRPr="00B656A4" w:rsidRDefault="0064655A" w:rsidP="000662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04007" w:rsidRPr="00B656A4" w14:paraId="718B655E" w14:textId="77777777" w:rsidTr="00A80B98">
        <w:tc>
          <w:tcPr>
            <w:tcW w:w="2972" w:type="dxa"/>
          </w:tcPr>
          <w:p w14:paraId="0E2F12A9" w14:textId="77777777" w:rsidR="00204007" w:rsidRPr="00620D7E" w:rsidRDefault="00204007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 xml:space="preserve">Date of Birth </w:t>
            </w:r>
          </w:p>
        </w:tc>
        <w:tc>
          <w:tcPr>
            <w:tcW w:w="5360" w:type="dxa"/>
          </w:tcPr>
          <w:p w14:paraId="3EEBA7A6" w14:textId="77777777" w:rsidR="00204007" w:rsidRPr="00B656A4" w:rsidRDefault="00204007" w:rsidP="000662D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04007" w:rsidRPr="00B656A4" w14:paraId="5A54DD2E" w14:textId="77777777" w:rsidTr="00A80B98">
        <w:tc>
          <w:tcPr>
            <w:tcW w:w="2972" w:type="dxa"/>
          </w:tcPr>
          <w:p w14:paraId="0BBCADBB" w14:textId="77777777" w:rsidR="00204007" w:rsidRPr="00620D7E" w:rsidRDefault="00204007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Current Address</w:t>
            </w:r>
          </w:p>
        </w:tc>
        <w:tc>
          <w:tcPr>
            <w:tcW w:w="5360" w:type="dxa"/>
          </w:tcPr>
          <w:p w14:paraId="606185AB" w14:textId="77777777" w:rsidR="00204007" w:rsidRPr="00B656A4" w:rsidRDefault="00204007" w:rsidP="000662D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1851EDCE" w14:textId="77777777" w:rsidR="00204007" w:rsidRPr="00B656A4" w:rsidRDefault="00204007" w:rsidP="000662D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1A1CB4E8" w14:textId="77777777" w:rsidR="00204007" w:rsidRPr="00B656A4" w:rsidRDefault="00204007" w:rsidP="000662D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04007" w:rsidRPr="00B656A4" w14:paraId="5D150A3E" w14:textId="77777777" w:rsidTr="00A80B98">
        <w:tc>
          <w:tcPr>
            <w:tcW w:w="2972" w:type="dxa"/>
          </w:tcPr>
          <w:p w14:paraId="04B610B2" w14:textId="77777777" w:rsidR="00204007" w:rsidRPr="00620D7E" w:rsidRDefault="000D5598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 xml:space="preserve">Legal Status </w:t>
            </w:r>
            <w:r w:rsidR="000662D9" w:rsidRPr="00620D7E">
              <w:rPr>
                <w:rFonts w:ascii="Arial" w:hAnsi="Arial" w:cs="Arial"/>
                <w:szCs w:val="20"/>
              </w:rPr>
              <w:t>(if applicable i.e. FCO, ICO)</w:t>
            </w:r>
          </w:p>
        </w:tc>
        <w:tc>
          <w:tcPr>
            <w:tcW w:w="5360" w:type="dxa"/>
          </w:tcPr>
          <w:p w14:paraId="57AB2E1E" w14:textId="77777777" w:rsidR="00204007" w:rsidRPr="00B656A4" w:rsidRDefault="00204007" w:rsidP="000662D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04007" w:rsidRPr="00B656A4" w14:paraId="56FE6120" w14:textId="77777777" w:rsidTr="00A80B98">
        <w:tc>
          <w:tcPr>
            <w:tcW w:w="2972" w:type="dxa"/>
          </w:tcPr>
          <w:p w14:paraId="0B36C218" w14:textId="77777777" w:rsidR="00204007" w:rsidRPr="00620D7E" w:rsidRDefault="000662D9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Relationship</w:t>
            </w:r>
            <w:r w:rsidR="000D5598" w:rsidRPr="00620D7E">
              <w:rPr>
                <w:rFonts w:ascii="Arial" w:hAnsi="Arial" w:cs="Arial"/>
                <w:szCs w:val="20"/>
              </w:rPr>
              <w:t xml:space="preserve"> Status</w:t>
            </w:r>
            <w:r w:rsidRPr="00620D7E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360" w:type="dxa"/>
          </w:tcPr>
          <w:p w14:paraId="4EC0D6D4" w14:textId="77777777" w:rsidR="00204007" w:rsidRPr="00B656A4" w:rsidRDefault="00204007" w:rsidP="000662D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F340CD" w:rsidRPr="00B656A4" w14:paraId="1FC72B76" w14:textId="77777777" w:rsidTr="00A80B98">
        <w:tc>
          <w:tcPr>
            <w:tcW w:w="2972" w:type="dxa"/>
          </w:tcPr>
          <w:p w14:paraId="06F1B3EF" w14:textId="6610DC49" w:rsidR="00F340CD" w:rsidRPr="00620D7E" w:rsidRDefault="00F340CD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Parent’s Email Address</w:t>
            </w:r>
          </w:p>
        </w:tc>
        <w:tc>
          <w:tcPr>
            <w:tcW w:w="5360" w:type="dxa"/>
          </w:tcPr>
          <w:p w14:paraId="01908190" w14:textId="77777777" w:rsidR="00F340CD" w:rsidRPr="00B656A4" w:rsidRDefault="00F340CD" w:rsidP="000662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40CD" w:rsidRPr="00B656A4" w14:paraId="347006DC" w14:textId="77777777" w:rsidTr="00A80B98">
        <w:tc>
          <w:tcPr>
            <w:tcW w:w="2972" w:type="dxa"/>
          </w:tcPr>
          <w:p w14:paraId="724FF7A8" w14:textId="2B965C88" w:rsidR="00F340CD" w:rsidRPr="00620D7E" w:rsidRDefault="00F340CD" w:rsidP="000662D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Parents Mobile Number</w:t>
            </w:r>
          </w:p>
        </w:tc>
        <w:tc>
          <w:tcPr>
            <w:tcW w:w="5360" w:type="dxa"/>
          </w:tcPr>
          <w:p w14:paraId="00DCDF52" w14:textId="77777777" w:rsidR="00F340CD" w:rsidRPr="00B656A4" w:rsidRDefault="00F340CD" w:rsidP="000662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0155D" w:rsidRPr="00B656A4" w14:paraId="70AEA054" w14:textId="77777777" w:rsidTr="00A80B98">
        <w:tc>
          <w:tcPr>
            <w:tcW w:w="2972" w:type="dxa"/>
          </w:tcPr>
          <w:p w14:paraId="3C0F04C3" w14:textId="66C2E706" w:rsidR="0030155D" w:rsidRPr="00620D7E" w:rsidRDefault="0030155D" w:rsidP="0030155D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GP surgery details</w:t>
            </w:r>
          </w:p>
        </w:tc>
        <w:tc>
          <w:tcPr>
            <w:tcW w:w="5360" w:type="dxa"/>
          </w:tcPr>
          <w:p w14:paraId="27367EE3" w14:textId="77777777" w:rsidR="0030155D" w:rsidRPr="00B656A4" w:rsidRDefault="0030155D" w:rsidP="003015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0155D" w:rsidRPr="00B656A4" w14:paraId="402FA725" w14:textId="77777777" w:rsidTr="00A80B98">
        <w:tc>
          <w:tcPr>
            <w:tcW w:w="2972" w:type="dxa"/>
          </w:tcPr>
          <w:p w14:paraId="17D653CB" w14:textId="6A678C19" w:rsidR="0030155D" w:rsidRPr="00620D7E" w:rsidRDefault="0030155D" w:rsidP="0030155D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Parent’s Next Of Kin</w:t>
            </w:r>
          </w:p>
        </w:tc>
        <w:tc>
          <w:tcPr>
            <w:tcW w:w="5360" w:type="dxa"/>
          </w:tcPr>
          <w:p w14:paraId="14594819" w14:textId="77777777" w:rsidR="0030155D" w:rsidRPr="00B656A4" w:rsidRDefault="0030155D" w:rsidP="003015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0155D" w:rsidRPr="00F46331" w14:paraId="6C44F4CB" w14:textId="77777777" w:rsidTr="00A80B98">
        <w:tc>
          <w:tcPr>
            <w:tcW w:w="2972" w:type="dxa"/>
          </w:tcPr>
          <w:p w14:paraId="1791A236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Ethnicity</w:t>
            </w:r>
          </w:p>
        </w:tc>
        <w:tc>
          <w:tcPr>
            <w:tcW w:w="5360" w:type="dxa"/>
          </w:tcPr>
          <w:p w14:paraId="4908A8EA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7BDAA71B" w14:textId="77777777" w:rsidTr="00A80B98">
        <w:tc>
          <w:tcPr>
            <w:tcW w:w="2972" w:type="dxa"/>
          </w:tcPr>
          <w:p w14:paraId="2C6FFD25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Language</w:t>
            </w:r>
          </w:p>
        </w:tc>
        <w:tc>
          <w:tcPr>
            <w:tcW w:w="5360" w:type="dxa"/>
          </w:tcPr>
          <w:p w14:paraId="5F4F2F69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5ABA7352" w14:textId="77777777" w:rsidTr="00A80B98">
        <w:tc>
          <w:tcPr>
            <w:tcW w:w="2972" w:type="dxa"/>
          </w:tcPr>
          <w:p w14:paraId="0E49C075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Religion</w:t>
            </w:r>
          </w:p>
        </w:tc>
        <w:tc>
          <w:tcPr>
            <w:tcW w:w="5360" w:type="dxa"/>
          </w:tcPr>
          <w:p w14:paraId="3E68EF8B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0A005C5E" w14:textId="77777777" w:rsidTr="00A80B98">
        <w:tc>
          <w:tcPr>
            <w:tcW w:w="2972" w:type="dxa"/>
          </w:tcPr>
          <w:p w14:paraId="3DE70A19" w14:textId="78E9DE34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lastRenderedPageBreak/>
              <w:t>Previous assessments undertaken? (dates)</w:t>
            </w:r>
          </w:p>
        </w:tc>
        <w:tc>
          <w:tcPr>
            <w:tcW w:w="5360" w:type="dxa"/>
          </w:tcPr>
          <w:p w14:paraId="637B3DD7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62A52CC2" w14:textId="77777777" w:rsidTr="00A80B98">
        <w:tc>
          <w:tcPr>
            <w:tcW w:w="2972" w:type="dxa"/>
          </w:tcPr>
          <w:p w14:paraId="4AE42DE8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Learning disabilities</w:t>
            </w:r>
          </w:p>
        </w:tc>
        <w:tc>
          <w:tcPr>
            <w:tcW w:w="5360" w:type="dxa"/>
          </w:tcPr>
          <w:p w14:paraId="2EC1FA1E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3B9E2EC4" w14:textId="77777777" w:rsidTr="00A80B98">
        <w:tc>
          <w:tcPr>
            <w:tcW w:w="2972" w:type="dxa"/>
          </w:tcPr>
          <w:p w14:paraId="75B302D6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Mental Health issues</w:t>
            </w:r>
          </w:p>
        </w:tc>
        <w:tc>
          <w:tcPr>
            <w:tcW w:w="5360" w:type="dxa"/>
          </w:tcPr>
          <w:p w14:paraId="6F80CF50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3A5572C4" w14:textId="77777777" w:rsidTr="00A80B98">
        <w:tc>
          <w:tcPr>
            <w:tcW w:w="2972" w:type="dxa"/>
          </w:tcPr>
          <w:p w14:paraId="3E74F509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Domestic Violence</w:t>
            </w:r>
          </w:p>
        </w:tc>
        <w:tc>
          <w:tcPr>
            <w:tcW w:w="5360" w:type="dxa"/>
          </w:tcPr>
          <w:p w14:paraId="27E94053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73983EC7" w14:textId="77777777" w:rsidTr="00A80B98">
        <w:tc>
          <w:tcPr>
            <w:tcW w:w="2972" w:type="dxa"/>
          </w:tcPr>
          <w:p w14:paraId="7B208F08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Anger Management</w:t>
            </w:r>
          </w:p>
        </w:tc>
        <w:tc>
          <w:tcPr>
            <w:tcW w:w="5360" w:type="dxa"/>
          </w:tcPr>
          <w:p w14:paraId="2B1C3133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6F73421C" w14:textId="77777777" w:rsidTr="00A80B98">
        <w:tc>
          <w:tcPr>
            <w:tcW w:w="2972" w:type="dxa"/>
          </w:tcPr>
          <w:p w14:paraId="32AD3C8C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Offending/criminal behaviour</w:t>
            </w:r>
          </w:p>
        </w:tc>
        <w:tc>
          <w:tcPr>
            <w:tcW w:w="5360" w:type="dxa"/>
          </w:tcPr>
          <w:p w14:paraId="3AF8A233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0A6B3917" w14:textId="77777777" w:rsidTr="00A80B98">
        <w:tc>
          <w:tcPr>
            <w:tcW w:w="2972" w:type="dxa"/>
          </w:tcPr>
          <w:p w14:paraId="33BC263B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Drug/Alcohol use (give details)</w:t>
            </w:r>
          </w:p>
        </w:tc>
        <w:tc>
          <w:tcPr>
            <w:tcW w:w="5360" w:type="dxa"/>
          </w:tcPr>
          <w:p w14:paraId="54137B3A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5246F2EB" w14:textId="77777777" w:rsidTr="00A80B98">
        <w:tc>
          <w:tcPr>
            <w:tcW w:w="2972" w:type="dxa"/>
          </w:tcPr>
          <w:p w14:paraId="4E79D2BD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Co-operation with professionals</w:t>
            </w:r>
          </w:p>
        </w:tc>
        <w:tc>
          <w:tcPr>
            <w:tcW w:w="5360" w:type="dxa"/>
          </w:tcPr>
          <w:p w14:paraId="32967D05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4781BE4D" w14:textId="77777777" w:rsidTr="00A80B98">
        <w:tc>
          <w:tcPr>
            <w:tcW w:w="2972" w:type="dxa"/>
          </w:tcPr>
          <w:p w14:paraId="06E213DE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Other disabilities/health issues</w:t>
            </w:r>
          </w:p>
        </w:tc>
        <w:tc>
          <w:tcPr>
            <w:tcW w:w="5360" w:type="dxa"/>
          </w:tcPr>
          <w:p w14:paraId="2A20CDBE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312D2A38" w14:textId="77777777" w:rsidTr="00A80B98">
        <w:tc>
          <w:tcPr>
            <w:tcW w:w="2972" w:type="dxa"/>
          </w:tcPr>
          <w:p w14:paraId="576E665D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time in care</w:t>
            </w:r>
          </w:p>
        </w:tc>
        <w:tc>
          <w:tcPr>
            <w:tcW w:w="5360" w:type="dxa"/>
          </w:tcPr>
          <w:p w14:paraId="4159E82F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1D48A4E0" w14:textId="77777777" w:rsidTr="00A80B98">
        <w:tc>
          <w:tcPr>
            <w:tcW w:w="2972" w:type="dxa"/>
          </w:tcPr>
          <w:p w14:paraId="2CB96356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physical abuse</w:t>
            </w:r>
          </w:p>
        </w:tc>
        <w:tc>
          <w:tcPr>
            <w:tcW w:w="5360" w:type="dxa"/>
          </w:tcPr>
          <w:p w14:paraId="5F24AE89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2C61858A" w14:textId="77777777" w:rsidTr="00A80B98">
        <w:tc>
          <w:tcPr>
            <w:tcW w:w="2972" w:type="dxa"/>
          </w:tcPr>
          <w:p w14:paraId="06E9D675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sexual abuse</w:t>
            </w:r>
          </w:p>
        </w:tc>
        <w:tc>
          <w:tcPr>
            <w:tcW w:w="5360" w:type="dxa"/>
          </w:tcPr>
          <w:p w14:paraId="53D4F901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307D71D2" w14:textId="77777777" w:rsidTr="00A80B98">
        <w:tc>
          <w:tcPr>
            <w:tcW w:w="2972" w:type="dxa"/>
          </w:tcPr>
          <w:p w14:paraId="344CC15F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neglect</w:t>
            </w:r>
          </w:p>
        </w:tc>
        <w:tc>
          <w:tcPr>
            <w:tcW w:w="5360" w:type="dxa"/>
          </w:tcPr>
          <w:p w14:paraId="7FA322DD" w14:textId="77777777" w:rsidR="0030155D" w:rsidRPr="00F46331" w:rsidRDefault="0030155D" w:rsidP="0030155D">
            <w:pPr>
              <w:rPr>
                <w:rFonts w:ascii="Arial" w:hAnsi="Arial" w:cs="Arial"/>
                <w:sz w:val="24"/>
              </w:rPr>
            </w:pPr>
          </w:p>
        </w:tc>
      </w:tr>
      <w:tr w:rsidR="0030155D" w:rsidRPr="00F46331" w14:paraId="30CE2FC7" w14:textId="77777777" w:rsidTr="00A80B98">
        <w:tc>
          <w:tcPr>
            <w:tcW w:w="2972" w:type="dxa"/>
          </w:tcPr>
          <w:p w14:paraId="578450BE" w14:textId="77777777" w:rsidR="0030155D" w:rsidRPr="00620D7E" w:rsidRDefault="0030155D" w:rsidP="0030155D">
            <w:pPr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 xml:space="preserve">On probation or licence for offending behaviour. </w:t>
            </w:r>
          </w:p>
        </w:tc>
        <w:tc>
          <w:tcPr>
            <w:tcW w:w="5360" w:type="dxa"/>
          </w:tcPr>
          <w:p w14:paraId="0A1A5F7F" w14:textId="77777777" w:rsidR="0030155D" w:rsidRPr="00F46331" w:rsidRDefault="0030155D" w:rsidP="0030155D">
            <w:pPr>
              <w:rPr>
                <w:rFonts w:ascii="Arial" w:hAnsi="Arial" w:cs="Arial"/>
              </w:rPr>
            </w:pPr>
          </w:p>
        </w:tc>
      </w:tr>
      <w:tr w:rsidR="00603AC2" w:rsidRPr="00F46331" w14:paraId="5EA94E1E" w14:textId="77777777" w:rsidTr="00A80B98">
        <w:tc>
          <w:tcPr>
            <w:tcW w:w="2972" w:type="dxa"/>
          </w:tcPr>
          <w:p w14:paraId="681B6AC6" w14:textId="0958900E" w:rsidR="00603AC2" w:rsidRPr="00620D7E" w:rsidRDefault="00603AC2" w:rsidP="003015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Medical Needs </w:t>
            </w:r>
          </w:p>
        </w:tc>
        <w:tc>
          <w:tcPr>
            <w:tcW w:w="5360" w:type="dxa"/>
          </w:tcPr>
          <w:p w14:paraId="7EDC25F6" w14:textId="77777777" w:rsidR="00603AC2" w:rsidRPr="00F46331" w:rsidRDefault="00603AC2" w:rsidP="0030155D">
            <w:pPr>
              <w:rPr>
                <w:rFonts w:ascii="Arial" w:hAnsi="Arial" w:cs="Arial"/>
              </w:rPr>
            </w:pPr>
          </w:p>
        </w:tc>
      </w:tr>
      <w:bookmarkEnd w:id="0"/>
    </w:tbl>
    <w:p w14:paraId="0A2BB798" w14:textId="0AC8B05A" w:rsidR="00D55236" w:rsidRPr="00B656A4" w:rsidRDefault="00D55236" w:rsidP="00D5523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4851"/>
      </w:tblGrid>
      <w:tr w:rsidR="00AA6287" w:rsidRPr="00B656A4" w14:paraId="701FA31D" w14:textId="77777777" w:rsidTr="0065113E">
        <w:tc>
          <w:tcPr>
            <w:tcW w:w="8296" w:type="dxa"/>
            <w:gridSpan w:val="2"/>
          </w:tcPr>
          <w:p w14:paraId="4E9974B8" w14:textId="31DAAE91" w:rsidR="00AA6287" w:rsidRPr="00AA6287" w:rsidRDefault="0064655A" w:rsidP="00AA62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>Parent Two</w:t>
            </w:r>
            <w:r w:rsidR="00AA6287" w:rsidRPr="00AA6287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Details</w:t>
            </w:r>
          </w:p>
        </w:tc>
      </w:tr>
      <w:tr w:rsidR="00D60B9E" w:rsidRPr="00B656A4" w14:paraId="335E2FFC" w14:textId="77777777" w:rsidTr="0007630B">
        <w:tc>
          <w:tcPr>
            <w:tcW w:w="3445" w:type="dxa"/>
          </w:tcPr>
          <w:p w14:paraId="4AC321C7" w14:textId="207772D1" w:rsidR="00D60B9E" w:rsidRPr="001937D4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620D7E">
              <w:rPr>
                <w:rFonts w:ascii="Arial" w:hAnsi="Arial" w:cs="Arial"/>
                <w:szCs w:val="20"/>
              </w:rPr>
              <w:t>Full name</w:t>
            </w:r>
          </w:p>
        </w:tc>
        <w:tc>
          <w:tcPr>
            <w:tcW w:w="4851" w:type="dxa"/>
          </w:tcPr>
          <w:p w14:paraId="3AF3BB1E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41E20B71" w14:textId="77777777" w:rsidTr="0007630B">
        <w:tc>
          <w:tcPr>
            <w:tcW w:w="3445" w:type="dxa"/>
          </w:tcPr>
          <w:p w14:paraId="4AC8D0A7" w14:textId="217C7519" w:rsidR="00D60B9E" w:rsidRPr="001937D4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620D7E">
              <w:rPr>
                <w:rFonts w:ascii="Arial" w:hAnsi="Arial" w:cs="Arial"/>
                <w:szCs w:val="20"/>
              </w:rPr>
              <w:t>Previous Names</w:t>
            </w:r>
          </w:p>
        </w:tc>
        <w:tc>
          <w:tcPr>
            <w:tcW w:w="4851" w:type="dxa"/>
          </w:tcPr>
          <w:p w14:paraId="14F97AA0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0CFAA273" w14:textId="77777777" w:rsidTr="0007630B">
        <w:tc>
          <w:tcPr>
            <w:tcW w:w="3445" w:type="dxa"/>
          </w:tcPr>
          <w:p w14:paraId="061A72D9" w14:textId="3EA50A43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20D7E">
              <w:rPr>
                <w:rFonts w:ascii="Arial" w:hAnsi="Arial" w:cs="Arial"/>
                <w:szCs w:val="20"/>
              </w:rPr>
              <w:t xml:space="preserve">Preferred Pronouns </w:t>
            </w:r>
          </w:p>
        </w:tc>
        <w:tc>
          <w:tcPr>
            <w:tcW w:w="4851" w:type="dxa"/>
          </w:tcPr>
          <w:p w14:paraId="3FB48FBA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334ACB87" w14:textId="77777777" w:rsidTr="0007630B">
        <w:tc>
          <w:tcPr>
            <w:tcW w:w="3445" w:type="dxa"/>
          </w:tcPr>
          <w:p w14:paraId="0636BB05" w14:textId="5C877F6F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20D7E">
              <w:rPr>
                <w:rFonts w:ascii="Arial" w:hAnsi="Arial" w:cs="Arial"/>
                <w:szCs w:val="20"/>
              </w:rPr>
              <w:t xml:space="preserve">Date of Birth </w:t>
            </w:r>
          </w:p>
        </w:tc>
        <w:tc>
          <w:tcPr>
            <w:tcW w:w="4851" w:type="dxa"/>
          </w:tcPr>
          <w:p w14:paraId="7CB16CDB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3DA9F6AF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3C696B6B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1F083EB8" w14:textId="77777777" w:rsidTr="0007630B">
        <w:tc>
          <w:tcPr>
            <w:tcW w:w="3445" w:type="dxa"/>
          </w:tcPr>
          <w:p w14:paraId="576EC3D9" w14:textId="5530B005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20D7E">
              <w:rPr>
                <w:rFonts w:ascii="Arial" w:hAnsi="Arial" w:cs="Arial"/>
                <w:szCs w:val="20"/>
              </w:rPr>
              <w:t>Current Address</w:t>
            </w:r>
          </w:p>
        </w:tc>
        <w:tc>
          <w:tcPr>
            <w:tcW w:w="4851" w:type="dxa"/>
          </w:tcPr>
          <w:p w14:paraId="4F5C3273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12B02742" w14:textId="77777777" w:rsidTr="0007630B">
        <w:tc>
          <w:tcPr>
            <w:tcW w:w="3445" w:type="dxa"/>
          </w:tcPr>
          <w:p w14:paraId="1A5AE3A0" w14:textId="47DDA2D5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20D7E">
              <w:rPr>
                <w:rFonts w:ascii="Arial" w:hAnsi="Arial" w:cs="Arial"/>
                <w:szCs w:val="20"/>
              </w:rPr>
              <w:t>Legal Status (if applicable i.e. FCO, ICO)</w:t>
            </w:r>
          </w:p>
        </w:tc>
        <w:tc>
          <w:tcPr>
            <w:tcW w:w="4851" w:type="dxa"/>
          </w:tcPr>
          <w:p w14:paraId="2BDB2F3E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028A7515" w14:textId="77777777" w:rsidTr="0007630B">
        <w:tc>
          <w:tcPr>
            <w:tcW w:w="3445" w:type="dxa"/>
          </w:tcPr>
          <w:p w14:paraId="120BAA30" w14:textId="1CBC9841" w:rsidR="00D60B9E" w:rsidRPr="001937D4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620D7E">
              <w:rPr>
                <w:rFonts w:ascii="Arial" w:hAnsi="Arial" w:cs="Arial"/>
                <w:szCs w:val="20"/>
              </w:rPr>
              <w:t xml:space="preserve">Relationship Status </w:t>
            </w:r>
          </w:p>
        </w:tc>
        <w:tc>
          <w:tcPr>
            <w:tcW w:w="4851" w:type="dxa"/>
          </w:tcPr>
          <w:p w14:paraId="648CA45D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753A6559" w14:textId="77777777" w:rsidTr="0007630B">
        <w:tc>
          <w:tcPr>
            <w:tcW w:w="3445" w:type="dxa"/>
          </w:tcPr>
          <w:p w14:paraId="1E1844D8" w14:textId="0A29A50C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20D7E">
              <w:rPr>
                <w:rFonts w:ascii="Arial" w:hAnsi="Arial" w:cs="Arial"/>
                <w:szCs w:val="20"/>
              </w:rPr>
              <w:t>Parent’s Email Address</w:t>
            </w:r>
          </w:p>
        </w:tc>
        <w:tc>
          <w:tcPr>
            <w:tcW w:w="4851" w:type="dxa"/>
          </w:tcPr>
          <w:p w14:paraId="2415D934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0F9A8A72" w14:textId="77777777" w:rsidTr="0007630B">
        <w:tc>
          <w:tcPr>
            <w:tcW w:w="3445" w:type="dxa"/>
          </w:tcPr>
          <w:p w14:paraId="362C088F" w14:textId="7AAD7002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20D7E">
              <w:rPr>
                <w:rFonts w:ascii="Arial" w:hAnsi="Arial" w:cs="Arial"/>
                <w:szCs w:val="20"/>
              </w:rPr>
              <w:t>Parents Mobile Number</w:t>
            </w:r>
          </w:p>
        </w:tc>
        <w:tc>
          <w:tcPr>
            <w:tcW w:w="4851" w:type="dxa"/>
          </w:tcPr>
          <w:p w14:paraId="52512F90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5C1C79C6" w14:textId="77777777" w:rsidTr="0007630B">
        <w:tc>
          <w:tcPr>
            <w:tcW w:w="3445" w:type="dxa"/>
          </w:tcPr>
          <w:p w14:paraId="6C6ADA68" w14:textId="6AAEF4D6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GP surgery details</w:t>
            </w:r>
          </w:p>
        </w:tc>
        <w:tc>
          <w:tcPr>
            <w:tcW w:w="4851" w:type="dxa"/>
          </w:tcPr>
          <w:p w14:paraId="5A49CBCE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176E9CD3" w14:textId="77777777" w:rsidTr="0007630B">
        <w:tc>
          <w:tcPr>
            <w:tcW w:w="3445" w:type="dxa"/>
          </w:tcPr>
          <w:p w14:paraId="0ADEB844" w14:textId="54F3962D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t>Parent’s Next Of Kin</w:t>
            </w:r>
          </w:p>
        </w:tc>
        <w:tc>
          <w:tcPr>
            <w:tcW w:w="4851" w:type="dxa"/>
          </w:tcPr>
          <w:p w14:paraId="1D4FBF67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72EF621B" w14:textId="77777777" w:rsidTr="0007630B">
        <w:tc>
          <w:tcPr>
            <w:tcW w:w="3445" w:type="dxa"/>
          </w:tcPr>
          <w:p w14:paraId="7AF7D9E6" w14:textId="1FD50D6C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Ethnicity</w:t>
            </w:r>
          </w:p>
        </w:tc>
        <w:tc>
          <w:tcPr>
            <w:tcW w:w="4851" w:type="dxa"/>
          </w:tcPr>
          <w:p w14:paraId="116F3921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CCB1D9F" w14:textId="77777777" w:rsidTr="0007630B">
        <w:tc>
          <w:tcPr>
            <w:tcW w:w="3445" w:type="dxa"/>
          </w:tcPr>
          <w:p w14:paraId="1998DA7E" w14:textId="4B70B03D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Language</w:t>
            </w:r>
          </w:p>
        </w:tc>
        <w:tc>
          <w:tcPr>
            <w:tcW w:w="4851" w:type="dxa"/>
          </w:tcPr>
          <w:p w14:paraId="1802C1A2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10127C4C" w14:textId="77777777" w:rsidTr="0007630B">
        <w:tc>
          <w:tcPr>
            <w:tcW w:w="3445" w:type="dxa"/>
          </w:tcPr>
          <w:p w14:paraId="19CBD146" w14:textId="3D26035B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Religion</w:t>
            </w:r>
          </w:p>
        </w:tc>
        <w:tc>
          <w:tcPr>
            <w:tcW w:w="4851" w:type="dxa"/>
          </w:tcPr>
          <w:p w14:paraId="3B2831FD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45E40092" w14:textId="77777777" w:rsidTr="0007630B">
        <w:tc>
          <w:tcPr>
            <w:tcW w:w="3445" w:type="dxa"/>
          </w:tcPr>
          <w:p w14:paraId="1E340FB7" w14:textId="765B82D0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Previous assessments undertaken? (dates)</w:t>
            </w:r>
          </w:p>
        </w:tc>
        <w:tc>
          <w:tcPr>
            <w:tcW w:w="4851" w:type="dxa"/>
          </w:tcPr>
          <w:p w14:paraId="4E4B9D72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5C8F67BD" w14:textId="77777777" w:rsidTr="0007630B">
        <w:tc>
          <w:tcPr>
            <w:tcW w:w="3445" w:type="dxa"/>
          </w:tcPr>
          <w:p w14:paraId="08B184BA" w14:textId="2FB64DB7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Learning disabilities</w:t>
            </w:r>
          </w:p>
        </w:tc>
        <w:tc>
          <w:tcPr>
            <w:tcW w:w="4851" w:type="dxa"/>
          </w:tcPr>
          <w:p w14:paraId="1D3D87CC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0B8C2084" w14:textId="77777777" w:rsidTr="0007630B">
        <w:tc>
          <w:tcPr>
            <w:tcW w:w="3445" w:type="dxa"/>
          </w:tcPr>
          <w:p w14:paraId="48A56841" w14:textId="7FD02B89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Mental Health issues</w:t>
            </w:r>
          </w:p>
        </w:tc>
        <w:tc>
          <w:tcPr>
            <w:tcW w:w="4851" w:type="dxa"/>
          </w:tcPr>
          <w:p w14:paraId="0C9D59D6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43B624B0" w14:textId="77777777" w:rsidTr="0007630B">
        <w:tc>
          <w:tcPr>
            <w:tcW w:w="3445" w:type="dxa"/>
          </w:tcPr>
          <w:p w14:paraId="3C08E96A" w14:textId="7023209A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lastRenderedPageBreak/>
              <w:t>Domestic Violence</w:t>
            </w:r>
          </w:p>
        </w:tc>
        <w:tc>
          <w:tcPr>
            <w:tcW w:w="4851" w:type="dxa"/>
          </w:tcPr>
          <w:p w14:paraId="3CEF4EFD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501D228C" w14:textId="77777777" w:rsidTr="0007630B">
        <w:tc>
          <w:tcPr>
            <w:tcW w:w="3445" w:type="dxa"/>
          </w:tcPr>
          <w:p w14:paraId="0C166853" w14:textId="0EA69B46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Anger Management</w:t>
            </w:r>
          </w:p>
        </w:tc>
        <w:tc>
          <w:tcPr>
            <w:tcW w:w="4851" w:type="dxa"/>
          </w:tcPr>
          <w:p w14:paraId="52ACF418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A4464CB" w14:textId="77777777" w:rsidTr="0007630B">
        <w:tc>
          <w:tcPr>
            <w:tcW w:w="3445" w:type="dxa"/>
          </w:tcPr>
          <w:p w14:paraId="620DDD7B" w14:textId="289F927D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Offending/criminal behaviour</w:t>
            </w:r>
          </w:p>
        </w:tc>
        <w:tc>
          <w:tcPr>
            <w:tcW w:w="4851" w:type="dxa"/>
          </w:tcPr>
          <w:p w14:paraId="48F6AC7F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41DA3B7" w14:textId="77777777" w:rsidTr="0007630B">
        <w:tc>
          <w:tcPr>
            <w:tcW w:w="3445" w:type="dxa"/>
          </w:tcPr>
          <w:p w14:paraId="3B612C61" w14:textId="0CC398E2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Drug/Alcohol use (give details)</w:t>
            </w:r>
          </w:p>
        </w:tc>
        <w:tc>
          <w:tcPr>
            <w:tcW w:w="4851" w:type="dxa"/>
          </w:tcPr>
          <w:p w14:paraId="19F055F0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271F5DD6" w14:textId="77777777" w:rsidTr="0007630B">
        <w:tc>
          <w:tcPr>
            <w:tcW w:w="3445" w:type="dxa"/>
          </w:tcPr>
          <w:p w14:paraId="199887AE" w14:textId="46CCD6EA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Co-operation with professionals</w:t>
            </w:r>
          </w:p>
        </w:tc>
        <w:tc>
          <w:tcPr>
            <w:tcW w:w="4851" w:type="dxa"/>
          </w:tcPr>
          <w:p w14:paraId="0B99D224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163A5EDE" w14:textId="77777777" w:rsidTr="0007630B">
        <w:tc>
          <w:tcPr>
            <w:tcW w:w="3445" w:type="dxa"/>
          </w:tcPr>
          <w:p w14:paraId="78CBA61E" w14:textId="3B5DAD6B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Other disabilities/health issues</w:t>
            </w:r>
          </w:p>
        </w:tc>
        <w:tc>
          <w:tcPr>
            <w:tcW w:w="4851" w:type="dxa"/>
          </w:tcPr>
          <w:p w14:paraId="37B0D724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53921E2B" w14:textId="77777777" w:rsidTr="0007630B">
        <w:tc>
          <w:tcPr>
            <w:tcW w:w="3445" w:type="dxa"/>
          </w:tcPr>
          <w:p w14:paraId="307CCB0F" w14:textId="13D2B69E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time in care</w:t>
            </w:r>
          </w:p>
        </w:tc>
        <w:tc>
          <w:tcPr>
            <w:tcW w:w="4851" w:type="dxa"/>
          </w:tcPr>
          <w:p w14:paraId="3E86C721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71B91215" w14:textId="77777777" w:rsidTr="0007630B">
        <w:tc>
          <w:tcPr>
            <w:tcW w:w="3445" w:type="dxa"/>
          </w:tcPr>
          <w:p w14:paraId="4FDAAFF0" w14:textId="15B48F96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physical abuse</w:t>
            </w:r>
          </w:p>
        </w:tc>
        <w:tc>
          <w:tcPr>
            <w:tcW w:w="4851" w:type="dxa"/>
          </w:tcPr>
          <w:p w14:paraId="139C641B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373E6A4" w14:textId="77777777" w:rsidTr="0007630B">
        <w:tc>
          <w:tcPr>
            <w:tcW w:w="3445" w:type="dxa"/>
          </w:tcPr>
          <w:p w14:paraId="474ECA2C" w14:textId="4AF52C35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sexual abuse</w:t>
            </w:r>
          </w:p>
        </w:tc>
        <w:tc>
          <w:tcPr>
            <w:tcW w:w="4851" w:type="dxa"/>
          </w:tcPr>
          <w:p w14:paraId="34AEDD7D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404A564C" w14:textId="77777777" w:rsidTr="0007630B">
        <w:tc>
          <w:tcPr>
            <w:tcW w:w="3445" w:type="dxa"/>
          </w:tcPr>
          <w:p w14:paraId="0EB6C8A5" w14:textId="3AADC85E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>History of neglect</w:t>
            </w:r>
          </w:p>
        </w:tc>
        <w:tc>
          <w:tcPr>
            <w:tcW w:w="4851" w:type="dxa"/>
          </w:tcPr>
          <w:p w14:paraId="153C2B00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277D2120" w14:textId="77777777" w:rsidTr="0007630B">
        <w:tc>
          <w:tcPr>
            <w:tcW w:w="3445" w:type="dxa"/>
          </w:tcPr>
          <w:p w14:paraId="1120D842" w14:textId="37EC9331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20D7E">
              <w:rPr>
                <w:rFonts w:ascii="Arial" w:hAnsi="Arial" w:cs="Arial"/>
                <w:szCs w:val="20"/>
              </w:rPr>
              <w:t xml:space="preserve">On probation or licence for offending behaviour. </w:t>
            </w:r>
          </w:p>
        </w:tc>
        <w:tc>
          <w:tcPr>
            <w:tcW w:w="4851" w:type="dxa"/>
          </w:tcPr>
          <w:p w14:paraId="341512C0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6C94A13" w14:textId="77777777" w:rsidTr="0007630B">
        <w:tc>
          <w:tcPr>
            <w:tcW w:w="3445" w:type="dxa"/>
          </w:tcPr>
          <w:p w14:paraId="498D0A02" w14:textId="2FF63284" w:rsidR="00D60B9E" w:rsidRPr="001937D4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Medical Needs </w:t>
            </w:r>
          </w:p>
        </w:tc>
        <w:tc>
          <w:tcPr>
            <w:tcW w:w="4851" w:type="dxa"/>
          </w:tcPr>
          <w:p w14:paraId="42C5BBFA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5CBE1EB9" w14:textId="77777777" w:rsidTr="0007630B">
        <w:tc>
          <w:tcPr>
            <w:tcW w:w="3445" w:type="dxa"/>
          </w:tcPr>
          <w:p w14:paraId="112A9478" w14:textId="17E7C6AB" w:rsidR="00D60B9E" w:rsidRDefault="00D60B9E" w:rsidP="00D60B9E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Are parents to be assessed together?</w:t>
            </w:r>
          </w:p>
        </w:tc>
        <w:tc>
          <w:tcPr>
            <w:tcW w:w="4851" w:type="dxa"/>
          </w:tcPr>
          <w:p w14:paraId="298E8CD9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0E3D1775" w14:textId="77777777" w:rsidTr="009C1856">
        <w:tc>
          <w:tcPr>
            <w:tcW w:w="8296" w:type="dxa"/>
            <w:gridSpan w:val="2"/>
          </w:tcPr>
          <w:p w14:paraId="0F140629" w14:textId="13583667" w:rsidR="00D60B9E" w:rsidRPr="00AA6287" w:rsidRDefault="00D60B9E" w:rsidP="00D60B9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A6287">
              <w:rPr>
                <w:rFonts w:ascii="Arial" w:hAnsi="Arial" w:cs="Arial"/>
                <w:b/>
                <w:bCs/>
                <w:sz w:val="24"/>
                <w:szCs w:val="32"/>
              </w:rPr>
              <w:t>Child’s Details</w:t>
            </w:r>
          </w:p>
        </w:tc>
      </w:tr>
      <w:tr w:rsidR="00D60B9E" w:rsidRPr="00B656A4" w14:paraId="69E40F61" w14:textId="77777777" w:rsidTr="0007630B">
        <w:tc>
          <w:tcPr>
            <w:tcW w:w="3445" w:type="dxa"/>
          </w:tcPr>
          <w:p w14:paraId="2CE79F1F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Full name</w:t>
            </w:r>
          </w:p>
        </w:tc>
        <w:tc>
          <w:tcPr>
            <w:tcW w:w="4851" w:type="dxa"/>
          </w:tcPr>
          <w:p w14:paraId="4CD03091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522DDFBA" w14:textId="77777777" w:rsidTr="0007630B">
        <w:tc>
          <w:tcPr>
            <w:tcW w:w="3445" w:type="dxa"/>
          </w:tcPr>
          <w:p w14:paraId="6D2EDADF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Date of Birth / EDD</w:t>
            </w:r>
          </w:p>
        </w:tc>
        <w:tc>
          <w:tcPr>
            <w:tcW w:w="4851" w:type="dxa"/>
          </w:tcPr>
          <w:p w14:paraId="398F86A9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0CB02FF1" w14:textId="77777777" w:rsidTr="0007630B">
        <w:tc>
          <w:tcPr>
            <w:tcW w:w="3445" w:type="dxa"/>
          </w:tcPr>
          <w:p w14:paraId="44ECD6B6" w14:textId="3A4F117A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 of Child</w:t>
            </w:r>
          </w:p>
        </w:tc>
        <w:tc>
          <w:tcPr>
            <w:tcW w:w="4851" w:type="dxa"/>
          </w:tcPr>
          <w:p w14:paraId="4CF5CC6C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7FD4ED43" w14:textId="77777777" w:rsidTr="0007630B">
        <w:tc>
          <w:tcPr>
            <w:tcW w:w="3445" w:type="dxa"/>
          </w:tcPr>
          <w:p w14:paraId="4ADCA53D" w14:textId="6CA1DB9B" w:rsidR="00D60B9E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32"/>
              </w:rPr>
              <w:t>Any c</w:t>
            </w:r>
            <w:r w:rsidRPr="00B66DF5">
              <w:rPr>
                <w:rFonts w:ascii="Arial" w:hAnsi="Arial" w:cs="Arial"/>
                <w:sz w:val="24"/>
                <w:szCs w:val="32"/>
              </w:rPr>
              <w:t>ultural or religious needs</w:t>
            </w:r>
          </w:p>
        </w:tc>
        <w:tc>
          <w:tcPr>
            <w:tcW w:w="4851" w:type="dxa"/>
          </w:tcPr>
          <w:p w14:paraId="0DBBFC91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03773A60" w14:textId="77777777" w:rsidTr="0007630B">
        <w:tc>
          <w:tcPr>
            <w:tcW w:w="3445" w:type="dxa"/>
          </w:tcPr>
          <w:p w14:paraId="5E2BE8D2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Address if not in parent’s care</w:t>
            </w:r>
          </w:p>
        </w:tc>
        <w:tc>
          <w:tcPr>
            <w:tcW w:w="4851" w:type="dxa"/>
          </w:tcPr>
          <w:p w14:paraId="558FA9F0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24C5ED80" w14:textId="77777777" w:rsidTr="0007630B">
        <w:tc>
          <w:tcPr>
            <w:tcW w:w="3445" w:type="dxa"/>
          </w:tcPr>
          <w:p w14:paraId="100734B8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Legal Status (if applicable i.e. FCO, ICO)</w:t>
            </w:r>
          </w:p>
        </w:tc>
        <w:tc>
          <w:tcPr>
            <w:tcW w:w="4851" w:type="dxa"/>
          </w:tcPr>
          <w:p w14:paraId="7F7E2106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60B9E" w:rsidRPr="00B656A4" w14:paraId="191479F0" w14:textId="77777777" w:rsidTr="0007630B">
        <w:tc>
          <w:tcPr>
            <w:tcW w:w="3445" w:type="dxa"/>
          </w:tcPr>
          <w:p w14:paraId="089B7141" w14:textId="4196A762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Synopsis of any previous placements and duration away from birth parent/s</w:t>
            </w:r>
          </w:p>
        </w:tc>
        <w:tc>
          <w:tcPr>
            <w:tcW w:w="4851" w:type="dxa"/>
          </w:tcPr>
          <w:p w14:paraId="4E5474DF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03BF88C1" w14:textId="77777777" w:rsidTr="0007630B">
        <w:tc>
          <w:tcPr>
            <w:tcW w:w="3445" w:type="dxa"/>
          </w:tcPr>
          <w:p w14:paraId="2FAD6ECF" w14:textId="65EE0FC1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Health Concerns</w:t>
            </w:r>
          </w:p>
        </w:tc>
        <w:tc>
          <w:tcPr>
            <w:tcW w:w="4851" w:type="dxa"/>
          </w:tcPr>
          <w:p w14:paraId="2B80B57F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8053062" w14:textId="77777777" w:rsidTr="0007630B">
        <w:tc>
          <w:tcPr>
            <w:tcW w:w="3445" w:type="dxa"/>
          </w:tcPr>
          <w:p w14:paraId="06B47FCE" w14:textId="785B2F59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 xml:space="preserve">Drug or alcohol withdrawal </w:t>
            </w:r>
          </w:p>
        </w:tc>
        <w:tc>
          <w:tcPr>
            <w:tcW w:w="4851" w:type="dxa"/>
          </w:tcPr>
          <w:p w14:paraId="5597B4F0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1075C5B" w14:textId="77777777" w:rsidTr="0007630B">
        <w:tc>
          <w:tcPr>
            <w:tcW w:w="3445" w:type="dxa"/>
          </w:tcPr>
          <w:p w14:paraId="26564189" w14:textId="026ECEC0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Witnessed domestic violence</w:t>
            </w:r>
          </w:p>
        </w:tc>
        <w:tc>
          <w:tcPr>
            <w:tcW w:w="4851" w:type="dxa"/>
          </w:tcPr>
          <w:p w14:paraId="561CFC49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3CB4A9E9" w14:textId="77777777" w:rsidTr="0007630B">
        <w:tc>
          <w:tcPr>
            <w:tcW w:w="3445" w:type="dxa"/>
          </w:tcPr>
          <w:p w14:paraId="46D43868" w14:textId="79E72F40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physical abuse</w:t>
            </w:r>
          </w:p>
        </w:tc>
        <w:tc>
          <w:tcPr>
            <w:tcW w:w="4851" w:type="dxa"/>
          </w:tcPr>
          <w:p w14:paraId="5684B8DC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732ADCCC" w14:textId="77777777" w:rsidTr="0007630B">
        <w:tc>
          <w:tcPr>
            <w:tcW w:w="3445" w:type="dxa"/>
          </w:tcPr>
          <w:p w14:paraId="4F44EA81" w14:textId="4E65789E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emotional abuse</w:t>
            </w:r>
          </w:p>
        </w:tc>
        <w:tc>
          <w:tcPr>
            <w:tcW w:w="4851" w:type="dxa"/>
          </w:tcPr>
          <w:p w14:paraId="21E5423D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2CB99F8C" w14:textId="77777777" w:rsidTr="0007630B">
        <w:tc>
          <w:tcPr>
            <w:tcW w:w="3445" w:type="dxa"/>
          </w:tcPr>
          <w:p w14:paraId="7865CDA4" w14:textId="682A954C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sexual abuse</w:t>
            </w:r>
          </w:p>
        </w:tc>
        <w:tc>
          <w:tcPr>
            <w:tcW w:w="4851" w:type="dxa"/>
          </w:tcPr>
          <w:p w14:paraId="748EFE2B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16137CB7" w14:textId="77777777" w:rsidTr="0007630B">
        <w:tc>
          <w:tcPr>
            <w:tcW w:w="3445" w:type="dxa"/>
          </w:tcPr>
          <w:p w14:paraId="2885039C" w14:textId="04A443CA" w:rsidR="00D60B9E" w:rsidRPr="00AA6287" w:rsidRDefault="00D60B9E" w:rsidP="00D60B9E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neglect</w:t>
            </w:r>
          </w:p>
        </w:tc>
        <w:tc>
          <w:tcPr>
            <w:tcW w:w="4851" w:type="dxa"/>
          </w:tcPr>
          <w:p w14:paraId="11E84108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47189FA7" w14:textId="77777777" w:rsidTr="0007630B">
        <w:tc>
          <w:tcPr>
            <w:tcW w:w="3445" w:type="dxa"/>
          </w:tcPr>
          <w:p w14:paraId="0C9F47B0" w14:textId="77777777" w:rsidR="00D60B9E" w:rsidRPr="005555A8" w:rsidRDefault="00D60B9E" w:rsidP="00D60B9E">
            <w:pPr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 w:rsidRPr="005555A8">
              <w:rPr>
                <w:rFonts w:ascii="Arial" w:hAnsi="Arial" w:cs="Arial"/>
                <w:sz w:val="24"/>
                <w:szCs w:val="32"/>
              </w:rPr>
              <w:t xml:space="preserve">Is Child subject to a CP plan? </w:t>
            </w:r>
          </w:p>
          <w:p w14:paraId="3E77DBBB" w14:textId="77777777" w:rsidR="00D60B9E" w:rsidRPr="005555A8" w:rsidRDefault="00D60B9E" w:rsidP="00D60B9E">
            <w:pPr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</w:p>
          <w:p w14:paraId="34BFDED3" w14:textId="6AB4D011" w:rsidR="00D60B9E" w:rsidRPr="005555A8" w:rsidRDefault="00D60B9E" w:rsidP="00D60B9E">
            <w:pPr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 w:rsidRPr="005555A8">
              <w:rPr>
                <w:rFonts w:ascii="Arial" w:hAnsi="Arial" w:cs="Arial"/>
                <w:sz w:val="24"/>
                <w:szCs w:val="32"/>
              </w:rPr>
              <w:t xml:space="preserve">If Yes, under which category? </w:t>
            </w:r>
          </w:p>
        </w:tc>
        <w:tc>
          <w:tcPr>
            <w:tcW w:w="4851" w:type="dxa"/>
          </w:tcPr>
          <w:p w14:paraId="3FD41AE5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0B9E" w:rsidRPr="00B656A4" w14:paraId="7F785AC3" w14:textId="77777777" w:rsidTr="0007630B">
        <w:tc>
          <w:tcPr>
            <w:tcW w:w="3445" w:type="dxa"/>
          </w:tcPr>
          <w:p w14:paraId="6428A554" w14:textId="46547BC6" w:rsidR="00D60B9E" w:rsidRPr="005555A8" w:rsidRDefault="00D60B9E" w:rsidP="00D60B9E">
            <w:pPr>
              <w:spacing w:line="360" w:lineRule="auto"/>
              <w:rPr>
                <w:rFonts w:ascii="Arial" w:hAnsi="Arial" w:cs="Arial"/>
                <w:sz w:val="24"/>
                <w:szCs w:val="32"/>
              </w:rPr>
            </w:pPr>
            <w:r w:rsidRPr="005555A8">
              <w:rPr>
                <w:rFonts w:ascii="Arial" w:hAnsi="Arial" w:cs="Arial"/>
                <w:sz w:val="24"/>
                <w:szCs w:val="32"/>
              </w:rPr>
              <w:t>Date of CP Plan</w:t>
            </w:r>
          </w:p>
        </w:tc>
        <w:tc>
          <w:tcPr>
            <w:tcW w:w="4851" w:type="dxa"/>
          </w:tcPr>
          <w:p w14:paraId="065B8134" w14:textId="77777777" w:rsidR="00D60B9E" w:rsidRPr="00B656A4" w:rsidRDefault="00D60B9E" w:rsidP="00D60B9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55905CE" w14:textId="296D4C12" w:rsidR="00EA750A" w:rsidRPr="00B656A4" w:rsidRDefault="00EA750A" w:rsidP="00EA750A">
      <w:pPr>
        <w:spacing w:line="360" w:lineRule="auto"/>
        <w:rPr>
          <w:rFonts w:ascii="Arial" w:hAnsi="Arial" w:cs="Arial"/>
        </w:rPr>
      </w:pPr>
      <w:r w:rsidRPr="00B656A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9"/>
        <w:gridCol w:w="4857"/>
      </w:tblGrid>
      <w:tr w:rsidR="00AA6287" w:rsidRPr="00B656A4" w14:paraId="42A731FE" w14:textId="77777777" w:rsidTr="00E83ADE">
        <w:tc>
          <w:tcPr>
            <w:tcW w:w="8296" w:type="dxa"/>
            <w:gridSpan w:val="2"/>
          </w:tcPr>
          <w:p w14:paraId="4275F790" w14:textId="6BCA8128" w:rsidR="00AA6287" w:rsidRPr="00AA6287" w:rsidRDefault="00AA6287" w:rsidP="00AA62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A6287">
              <w:rPr>
                <w:rFonts w:ascii="Arial" w:hAnsi="Arial" w:cs="Arial"/>
                <w:b/>
                <w:bCs/>
                <w:sz w:val="24"/>
                <w:szCs w:val="32"/>
              </w:rPr>
              <w:t>Child’s Details</w:t>
            </w:r>
          </w:p>
        </w:tc>
      </w:tr>
      <w:tr w:rsidR="006B2CE2" w:rsidRPr="00B656A4" w14:paraId="655665D6" w14:textId="77777777" w:rsidTr="00AA6287">
        <w:tc>
          <w:tcPr>
            <w:tcW w:w="3439" w:type="dxa"/>
          </w:tcPr>
          <w:p w14:paraId="43405BAB" w14:textId="2671BA41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Full name</w:t>
            </w:r>
          </w:p>
        </w:tc>
        <w:tc>
          <w:tcPr>
            <w:tcW w:w="4857" w:type="dxa"/>
          </w:tcPr>
          <w:p w14:paraId="170992EE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B2CE2" w:rsidRPr="00B656A4" w14:paraId="6087FD9C" w14:textId="77777777" w:rsidTr="00AA6287">
        <w:tc>
          <w:tcPr>
            <w:tcW w:w="3439" w:type="dxa"/>
          </w:tcPr>
          <w:p w14:paraId="3E8DB77B" w14:textId="74030EC6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Date of Birth / EDD</w:t>
            </w:r>
          </w:p>
        </w:tc>
        <w:tc>
          <w:tcPr>
            <w:tcW w:w="4857" w:type="dxa"/>
          </w:tcPr>
          <w:p w14:paraId="5DC4C35F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B2CE2" w:rsidRPr="00B656A4" w14:paraId="0F212A5D" w14:textId="77777777" w:rsidTr="00AA6287">
        <w:tc>
          <w:tcPr>
            <w:tcW w:w="3439" w:type="dxa"/>
          </w:tcPr>
          <w:p w14:paraId="5C192B4D" w14:textId="345AC6DB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 of Child</w:t>
            </w:r>
          </w:p>
        </w:tc>
        <w:tc>
          <w:tcPr>
            <w:tcW w:w="4857" w:type="dxa"/>
          </w:tcPr>
          <w:p w14:paraId="4C9F1CD0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B2CE2" w:rsidRPr="00B656A4" w14:paraId="3A1F3893" w14:textId="77777777" w:rsidTr="00AA6287">
        <w:tc>
          <w:tcPr>
            <w:tcW w:w="3439" w:type="dxa"/>
          </w:tcPr>
          <w:p w14:paraId="4E5DF9E7" w14:textId="198B7C07" w:rsidR="006B2CE2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32"/>
              </w:rPr>
              <w:t>Any c</w:t>
            </w:r>
            <w:r w:rsidRPr="00B66DF5">
              <w:rPr>
                <w:rFonts w:ascii="Arial" w:hAnsi="Arial" w:cs="Arial"/>
                <w:sz w:val="24"/>
                <w:szCs w:val="32"/>
              </w:rPr>
              <w:t>ultural or religious needs</w:t>
            </w:r>
          </w:p>
        </w:tc>
        <w:tc>
          <w:tcPr>
            <w:tcW w:w="4857" w:type="dxa"/>
          </w:tcPr>
          <w:p w14:paraId="064903B0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664B378D" w14:textId="77777777" w:rsidTr="00AA6287">
        <w:tc>
          <w:tcPr>
            <w:tcW w:w="3439" w:type="dxa"/>
          </w:tcPr>
          <w:p w14:paraId="0662DA40" w14:textId="1721E26D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Address if not in parent’s care</w:t>
            </w:r>
          </w:p>
        </w:tc>
        <w:tc>
          <w:tcPr>
            <w:tcW w:w="4857" w:type="dxa"/>
          </w:tcPr>
          <w:p w14:paraId="195B8006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B2CE2" w:rsidRPr="00B656A4" w14:paraId="2B18FCC9" w14:textId="77777777" w:rsidTr="00AA6287">
        <w:tc>
          <w:tcPr>
            <w:tcW w:w="3439" w:type="dxa"/>
          </w:tcPr>
          <w:p w14:paraId="6E9F0019" w14:textId="09F826D3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656A4">
              <w:rPr>
                <w:rFonts w:ascii="Arial" w:hAnsi="Arial" w:cs="Arial"/>
                <w:sz w:val="24"/>
              </w:rPr>
              <w:t>Legal Status (if applicable i.e. FCO, ICO)</w:t>
            </w:r>
          </w:p>
        </w:tc>
        <w:tc>
          <w:tcPr>
            <w:tcW w:w="4857" w:type="dxa"/>
          </w:tcPr>
          <w:p w14:paraId="64D3C427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B2CE2" w:rsidRPr="00B656A4" w14:paraId="1FBF32A9" w14:textId="77777777" w:rsidTr="00AA6287">
        <w:tc>
          <w:tcPr>
            <w:tcW w:w="3439" w:type="dxa"/>
          </w:tcPr>
          <w:p w14:paraId="54FD6D1C" w14:textId="0507409C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Synopsis of any previous placements and duration away from birth parent/s</w:t>
            </w:r>
          </w:p>
        </w:tc>
        <w:tc>
          <w:tcPr>
            <w:tcW w:w="4857" w:type="dxa"/>
          </w:tcPr>
          <w:p w14:paraId="194FA6D0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0ACF521B" w14:textId="77777777" w:rsidTr="00AA6287">
        <w:tc>
          <w:tcPr>
            <w:tcW w:w="3439" w:type="dxa"/>
          </w:tcPr>
          <w:p w14:paraId="7DE63289" w14:textId="4E8D9AE5" w:rsidR="006B2CE2" w:rsidRPr="00AA6287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Health Concerns</w:t>
            </w:r>
          </w:p>
        </w:tc>
        <w:tc>
          <w:tcPr>
            <w:tcW w:w="4857" w:type="dxa"/>
          </w:tcPr>
          <w:p w14:paraId="032DB041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7684A1E2" w14:textId="77777777" w:rsidTr="00AA6287">
        <w:tc>
          <w:tcPr>
            <w:tcW w:w="3439" w:type="dxa"/>
          </w:tcPr>
          <w:p w14:paraId="3D11ACEC" w14:textId="594347D2" w:rsidR="006B2CE2" w:rsidRPr="00AA6287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 xml:space="preserve">Drug or alcohol withdrawal </w:t>
            </w:r>
          </w:p>
        </w:tc>
        <w:tc>
          <w:tcPr>
            <w:tcW w:w="4857" w:type="dxa"/>
          </w:tcPr>
          <w:p w14:paraId="6A23B286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538DA7E9" w14:textId="77777777" w:rsidTr="00AA6287">
        <w:tc>
          <w:tcPr>
            <w:tcW w:w="3439" w:type="dxa"/>
          </w:tcPr>
          <w:p w14:paraId="31E1E94C" w14:textId="7C6F6D9B" w:rsidR="006B2CE2" w:rsidRPr="00AA6287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Witnessed domestic violence</w:t>
            </w:r>
          </w:p>
        </w:tc>
        <w:tc>
          <w:tcPr>
            <w:tcW w:w="4857" w:type="dxa"/>
          </w:tcPr>
          <w:p w14:paraId="42BFCFA4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19FD0259" w14:textId="77777777" w:rsidTr="00AA6287">
        <w:tc>
          <w:tcPr>
            <w:tcW w:w="3439" w:type="dxa"/>
          </w:tcPr>
          <w:p w14:paraId="343653D3" w14:textId="1A4FBEDD" w:rsidR="006B2CE2" w:rsidRPr="00AA6287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physical abuse</w:t>
            </w:r>
          </w:p>
        </w:tc>
        <w:tc>
          <w:tcPr>
            <w:tcW w:w="4857" w:type="dxa"/>
          </w:tcPr>
          <w:p w14:paraId="233A989A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4A7C2F09" w14:textId="77777777" w:rsidTr="00AA6287">
        <w:tc>
          <w:tcPr>
            <w:tcW w:w="3439" w:type="dxa"/>
          </w:tcPr>
          <w:p w14:paraId="68A61943" w14:textId="192555C5" w:rsidR="006B2CE2" w:rsidRPr="00AA6287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emotional abuse</w:t>
            </w:r>
          </w:p>
        </w:tc>
        <w:tc>
          <w:tcPr>
            <w:tcW w:w="4857" w:type="dxa"/>
          </w:tcPr>
          <w:p w14:paraId="4723FBB5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62E1EC3E" w14:textId="77777777" w:rsidTr="00AA6287">
        <w:tc>
          <w:tcPr>
            <w:tcW w:w="3439" w:type="dxa"/>
          </w:tcPr>
          <w:p w14:paraId="3D0EF487" w14:textId="1030EB28" w:rsidR="006B2CE2" w:rsidRPr="00AA6287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sexual abuse</w:t>
            </w:r>
          </w:p>
        </w:tc>
        <w:tc>
          <w:tcPr>
            <w:tcW w:w="4857" w:type="dxa"/>
          </w:tcPr>
          <w:p w14:paraId="01C7A3C2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CE2" w:rsidRPr="00B656A4" w14:paraId="07FDDFEA" w14:textId="77777777" w:rsidTr="00AA6287">
        <w:tc>
          <w:tcPr>
            <w:tcW w:w="3439" w:type="dxa"/>
          </w:tcPr>
          <w:p w14:paraId="386F5F0D" w14:textId="3183D3D9" w:rsidR="006B2CE2" w:rsidRPr="00AA6287" w:rsidRDefault="006B2CE2" w:rsidP="006B2CE2">
            <w:pPr>
              <w:spacing w:line="360" w:lineRule="auto"/>
              <w:rPr>
                <w:rFonts w:ascii="Arial" w:hAnsi="Arial" w:cs="Arial"/>
              </w:rPr>
            </w:pPr>
            <w:r w:rsidRPr="00AA6287">
              <w:rPr>
                <w:rFonts w:ascii="Arial" w:hAnsi="Arial" w:cs="Arial"/>
                <w:sz w:val="24"/>
              </w:rPr>
              <w:t>History of neglect</w:t>
            </w:r>
          </w:p>
        </w:tc>
        <w:tc>
          <w:tcPr>
            <w:tcW w:w="4857" w:type="dxa"/>
          </w:tcPr>
          <w:p w14:paraId="239E3903" w14:textId="77777777" w:rsidR="006B2CE2" w:rsidRPr="00B656A4" w:rsidRDefault="006B2CE2" w:rsidP="006B2CE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74C5D35" w14:textId="77777777" w:rsidR="00EA750A" w:rsidRDefault="00EA750A" w:rsidP="00F46331">
      <w:pPr>
        <w:rPr>
          <w:rFonts w:ascii="Arial" w:hAnsi="Arial" w:cs="Arial"/>
          <w:b/>
          <w:bCs/>
        </w:rPr>
      </w:pPr>
    </w:p>
    <w:p w14:paraId="37A0875B" w14:textId="77777777" w:rsidR="00F46331" w:rsidRPr="00AA6287" w:rsidRDefault="00F46331" w:rsidP="00F46331">
      <w:pPr>
        <w:rPr>
          <w:rFonts w:ascii="Arial" w:hAnsi="Arial" w:cs="Arial"/>
          <w:b/>
          <w:bCs/>
        </w:rPr>
      </w:pPr>
      <w:r w:rsidRPr="00AA6287">
        <w:rPr>
          <w:rFonts w:ascii="Arial" w:hAnsi="Arial" w:cs="Arial"/>
          <w:b/>
          <w:bCs/>
        </w:rPr>
        <w:t>Additional Information (please complete where information is known)</w:t>
      </w:r>
    </w:p>
    <w:p w14:paraId="24758461" w14:textId="04344619" w:rsidR="00F46331" w:rsidRDefault="00F46331" w:rsidP="00F463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0B79" w14:paraId="4CA76F28" w14:textId="77777777" w:rsidTr="00620B79">
        <w:trPr>
          <w:trHeight w:val="2505"/>
        </w:trPr>
        <w:tc>
          <w:tcPr>
            <w:tcW w:w="8296" w:type="dxa"/>
          </w:tcPr>
          <w:p w14:paraId="163D670F" w14:textId="77777777" w:rsidR="00620B79" w:rsidRDefault="00620B79" w:rsidP="00F46331">
            <w:pPr>
              <w:rPr>
                <w:rFonts w:ascii="Arial" w:hAnsi="Arial" w:cs="Arial"/>
              </w:rPr>
            </w:pPr>
          </w:p>
        </w:tc>
      </w:tr>
    </w:tbl>
    <w:p w14:paraId="3610B985" w14:textId="77777777" w:rsidR="00917760" w:rsidRPr="00DD4C65" w:rsidRDefault="00917760" w:rsidP="00F463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4127"/>
      </w:tblGrid>
      <w:tr w:rsidR="00AA6287" w:rsidRPr="00DD4C65" w14:paraId="5C94C38A" w14:textId="77777777" w:rsidTr="00296C62">
        <w:tc>
          <w:tcPr>
            <w:tcW w:w="8296" w:type="dxa"/>
            <w:gridSpan w:val="2"/>
          </w:tcPr>
          <w:p w14:paraId="51030D8F" w14:textId="44A0611C" w:rsidR="00AA6287" w:rsidRPr="00AA6287" w:rsidRDefault="00AA6287" w:rsidP="00AA6287">
            <w:pPr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>Parent’s Details</w:t>
            </w:r>
            <w:r w:rsidRPr="00AA6287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r w:rsidRPr="00AA6287">
              <w:rPr>
                <w:rFonts w:ascii="Arial" w:hAnsi="Arial" w:cs="Arial"/>
                <w:sz w:val="24"/>
                <w:szCs w:val="32"/>
              </w:rPr>
              <w:t>(please complete if birth parent requiring placement is under the age of 18 years)</w:t>
            </w:r>
          </w:p>
          <w:p w14:paraId="301CD143" w14:textId="77777777" w:rsidR="00AA6287" w:rsidRPr="00DD4C65" w:rsidRDefault="00AA6287" w:rsidP="002013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D4C65" w:rsidRPr="00DD4C65" w14:paraId="55FCA1ED" w14:textId="77777777" w:rsidTr="00AA6287">
        <w:tc>
          <w:tcPr>
            <w:tcW w:w="4169" w:type="dxa"/>
          </w:tcPr>
          <w:p w14:paraId="3BB8F10C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DD4C65">
              <w:rPr>
                <w:rFonts w:ascii="Arial" w:hAnsi="Arial" w:cs="Arial"/>
                <w:sz w:val="24"/>
              </w:rPr>
              <w:lastRenderedPageBreak/>
              <w:t>Full name</w:t>
            </w:r>
          </w:p>
        </w:tc>
        <w:tc>
          <w:tcPr>
            <w:tcW w:w="4127" w:type="dxa"/>
          </w:tcPr>
          <w:p w14:paraId="41041DEB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52CCB38A" w14:textId="77777777" w:rsidTr="00AA6287">
        <w:tc>
          <w:tcPr>
            <w:tcW w:w="4169" w:type="dxa"/>
          </w:tcPr>
          <w:p w14:paraId="57DCEDF8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DD4C65"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4127" w:type="dxa"/>
          </w:tcPr>
          <w:p w14:paraId="51A21A03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4F8E10EA" w14:textId="77777777" w:rsidTr="00AA6287">
        <w:tc>
          <w:tcPr>
            <w:tcW w:w="4169" w:type="dxa"/>
          </w:tcPr>
          <w:p w14:paraId="121095CB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DD4C65">
              <w:rPr>
                <w:rFonts w:ascii="Arial" w:hAnsi="Arial" w:cs="Arial"/>
                <w:sz w:val="24"/>
              </w:rPr>
              <w:t>Address</w:t>
            </w:r>
          </w:p>
          <w:p w14:paraId="214F4C5D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127" w:type="dxa"/>
          </w:tcPr>
          <w:p w14:paraId="7A31476D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459F0682" w14:textId="77777777" w:rsidTr="00AA6287">
        <w:tc>
          <w:tcPr>
            <w:tcW w:w="4169" w:type="dxa"/>
          </w:tcPr>
          <w:p w14:paraId="182BC5A4" w14:textId="77777777" w:rsidR="00DD4C65" w:rsidRPr="00DD4C65" w:rsidRDefault="00024477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 Number</w:t>
            </w:r>
          </w:p>
        </w:tc>
        <w:tc>
          <w:tcPr>
            <w:tcW w:w="4127" w:type="dxa"/>
          </w:tcPr>
          <w:p w14:paraId="6249D5E1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4A51B924" w14:textId="77777777" w:rsidTr="00AA6287">
        <w:tc>
          <w:tcPr>
            <w:tcW w:w="4169" w:type="dxa"/>
          </w:tcPr>
          <w:p w14:paraId="00C9870A" w14:textId="77777777" w:rsidR="00DD4C65" w:rsidRPr="00DD4C65" w:rsidRDefault="00024477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Nature of relationship, i.e. has direct or indirect contact and whether they are in agreement with this placement</w:t>
            </w:r>
          </w:p>
          <w:p w14:paraId="4E4E4DFE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127" w:type="dxa"/>
          </w:tcPr>
          <w:p w14:paraId="2D12EE6E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71CC0C0" w14:textId="77777777" w:rsidR="00917760" w:rsidRPr="00DD4C65" w:rsidRDefault="00917760" w:rsidP="00AA628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40"/>
        <w:gridCol w:w="4561"/>
      </w:tblGrid>
      <w:tr w:rsidR="00AA6287" w:rsidRPr="00DD4C65" w14:paraId="038BA8B8" w14:textId="77777777" w:rsidTr="00FA3958">
        <w:tc>
          <w:tcPr>
            <w:tcW w:w="8301" w:type="dxa"/>
            <w:gridSpan w:val="2"/>
          </w:tcPr>
          <w:p w14:paraId="1C765AF2" w14:textId="752AA335" w:rsidR="00AA6287" w:rsidRPr="00AA6287" w:rsidRDefault="00AA6287" w:rsidP="00AA628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A6287">
              <w:rPr>
                <w:rFonts w:ascii="Arial" w:hAnsi="Arial" w:cs="Arial"/>
                <w:b/>
                <w:bCs/>
                <w:sz w:val="24"/>
                <w:szCs w:val="32"/>
              </w:rPr>
              <w:t>Social Worker Information</w:t>
            </w:r>
          </w:p>
        </w:tc>
      </w:tr>
      <w:tr w:rsidR="00DD4C65" w:rsidRPr="00DD4C65" w14:paraId="69B898CE" w14:textId="77777777" w:rsidTr="00AA6287">
        <w:tc>
          <w:tcPr>
            <w:tcW w:w="3740" w:type="dxa"/>
          </w:tcPr>
          <w:p w14:paraId="5BC9B12E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Full Name</w:t>
            </w:r>
          </w:p>
        </w:tc>
        <w:tc>
          <w:tcPr>
            <w:tcW w:w="4561" w:type="dxa"/>
          </w:tcPr>
          <w:p w14:paraId="639F1A16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68D5AD65" w14:textId="77777777" w:rsidTr="00AA6287">
        <w:tc>
          <w:tcPr>
            <w:tcW w:w="3740" w:type="dxa"/>
          </w:tcPr>
          <w:p w14:paraId="69CAF65E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Office Phone No.</w:t>
            </w:r>
          </w:p>
        </w:tc>
        <w:tc>
          <w:tcPr>
            <w:tcW w:w="4561" w:type="dxa"/>
          </w:tcPr>
          <w:p w14:paraId="2A5A64B1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96C42" w:rsidRPr="00DD4C65" w14:paraId="3B62E6F6" w14:textId="77777777" w:rsidTr="00AA6287">
        <w:tc>
          <w:tcPr>
            <w:tcW w:w="3740" w:type="dxa"/>
          </w:tcPr>
          <w:p w14:paraId="19583BC2" w14:textId="0E7899D0" w:rsidR="00D96C42" w:rsidRPr="00196F86" w:rsidRDefault="00D96C42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Mobile N</w:t>
            </w:r>
            <w:r w:rsidR="00196F86" w:rsidRPr="00196F86">
              <w:rPr>
                <w:rFonts w:ascii="Arial" w:hAnsi="Arial" w:cs="Arial"/>
                <w:szCs w:val="20"/>
              </w:rPr>
              <w:t>o.</w:t>
            </w:r>
          </w:p>
        </w:tc>
        <w:tc>
          <w:tcPr>
            <w:tcW w:w="4561" w:type="dxa"/>
          </w:tcPr>
          <w:p w14:paraId="68F93493" w14:textId="77777777" w:rsidR="00D96C42" w:rsidRPr="00DD4C65" w:rsidRDefault="00D96C42" w:rsidP="002013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D4C65" w:rsidRPr="00DD4C65" w14:paraId="0C7751DD" w14:textId="77777777" w:rsidTr="00AA6287">
        <w:tc>
          <w:tcPr>
            <w:tcW w:w="3740" w:type="dxa"/>
          </w:tcPr>
          <w:p w14:paraId="543B24E1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Email address</w:t>
            </w:r>
          </w:p>
        </w:tc>
        <w:tc>
          <w:tcPr>
            <w:tcW w:w="4561" w:type="dxa"/>
          </w:tcPr>
          <w:p w14:paraId="7C02A4C0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22E75F41" w14:textId="77777777" w:rsidTr="00AA6287">
        <w:tc>
          <w:tcPr>
            <w:tcW w:w="3740" w:type="dxa"/>
          </w:tcPr>
          <w:p w14:paraId="588C455A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Office address</w:t>
            </w:r>
          </w:p>
        </w:tc>
        <w:tc>
          <w:tcPr>
            <w:tcW w:w="4561" w:type="dxa"/>
          </w:tcPr>
          <w:p w14:paraId="184D8522" w14:textId="77777777" w:rsid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0F9315B" w14:textId="77777777" w:rsidR="00F46331" w:rsidRPr="00DD4C65" w:rsidRDefault="00F46331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12F4A6E2" w14:textId="77777777" w:rsidTr="00AA6287">
        <w:tc>
          <w:tcPr>
            <w:tcW w:w="3740" w:type="dxa"/>
          </w:tcPr>
          <w:p w14:paraId="213E095F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Emergency Duty Team No.</w:t>
            </w:r>
          </w:p>
        </w:tc>
        <w:tc>
          <w:tcPr>
            <w:tcW w:w="4561" w:type="dxa"/>
          </w:tcPr>
          <w:p w14:paraId="63FA434C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330C0BBA" w14:textId="77777777" w:rsidTr="00AA6287">
        <w:tc>
          <w:tcPr>
            <w:tcW w:w="3740" w:type="dxa"/>
          </w:tcPr>
          <w:p w14:paraId="4EB2F1A2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Local Authority</w:t>
            </w:r>
          </w:p>
        </w:tc>
        <w:tc>
          <w:tcPr>
            <w:tcW w:w="4561" w:type="dxa"/>
          </w:tcPr>
          <w:p w14:paraId="41ECC345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48029D79" w14:textId="77777777" w:rsidTr="00AA6287">
        <w:tc>
          <w:tcPr>
            <w:tcW w:w="3740" w:type="dxa"/>
          </w:tcPr>
          <w:p w14:paraId="702ABA5B" w14:textId="1529BAF8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Team Manager</w:t>
            </w:r>
            <w:r w:rsidR="00AA6287" w:rsidRPr="00196F86">
              <w:rPr>
                <w:rFonts w:ascii="Arial" w:hAnsi="Arial" w:cs="Arial"/>
                <w:szCs w:val="20"/>
              </w:rPr>
              <w:t xml:space="preserve"> Name</w:t>
            </w:r>
          </w:p>
        </w:tc>
        <w:tc>
          <w:tcPr>
            <w:tcW w:w="4561" w:type="dxa"/>
          </w:tcPr>
          <w:p w14:paraId="323C2274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A6287" w:rsidRPr="00DD4C65" w14:paraId="6DC34CAA" w14:textId="77777777" w:rsidTr="00AA6287">
        <w:tc>
          <w:tcPr>
            <w:tcW w:w="3740" w:type="dxa"/>
          </w:tcPr>
          <w:p w14:paraId="59D46E49" w14:textId="698846C9" w:rsidR="00AA6287" w:rsidRPr="00196F86" w:rsidRDefault="00AA6287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Team Manager Contact No.</w:t>
            </w:r>
          </w:p>
        </w:tc>
        <w:tc>
          <w:tcPr>
            <w:tcW w:w="4561" w:type="dxa"/>
          </w:tcPr>
          <w:p w14:paraId="4597DB42" w14:textId="77777777" w:rsidR="00AA6287" w:rsidRPr="00DD4C65" w:rsidRDefault="00AA6287" w:rsidP="002013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D4C65" w:rsidRPr="00DD4C65" w14:paraId="6F1695C7" w14:textId="77777777" w:rsidTr="00AA6287">
        <w:tc>
          <w:tcPr>
            <w:tcW w:w="3740" w:type="dxa"/>
          </w:tcPr>
          <w:p w14:paraId="276002ED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Funding Agreed</w:t>
            </w:r>
          </w:p>
        </w:tc>
        <w:tc>
          <w:tcPr>
            <w:tcW w:w="4561" w:type="dxa"/>
          </w:tcPr>
          <w:p w14:paraId="295CFB04" w14:textId="77777777" w:rsidR="00DD4C65" w:rsidRP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D4C65" w:rsidRPr="00DD4C65" w14:paraId="6BB0F263" w14:textId="77777777" w:rsidTr="00AD586C">
        <w:trPr>
          <w:trHeight w:val="2525"/>
        </w:trPr>
        <w:tc>
          <w:tcPr>
            <w:tcW w:w="3740" w:type="dxa"/>
          </w:tcPr>
          <w:p w14:paraId="507CDE84" w14:textId="77777777" w:rsidR="00DD4C65" w:rsidRPr="00196F86" w:rsidRDefault="00F46331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Please state any specific concerns to be addressed within the parenting assessment</w:t>
            </w:r>
          </w:p>
          <w:p w14:paraId="61714518" w14:textId="77777777" w:rsidR="00DD4C65" w:rsidRPr="00196F86" w:rsidRDefault="00DD4C65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561" w:type="dxa"/>
          </w:tcPr>
          <w:p w14:paraId="51748D13" w14:textId="77777777" w:rsidR="00DD4C65" w:rsidRDefault="00DD4C65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F54E631" w14:textId="77777777" w:rsidR="00EA750A" w:rsidRDefault="00EA750A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70FF343" w14:textId="77777777" w:rsidR="00EA750A" w:rsidRDefault="00EA750A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39F44F25" w14:textId="77777777" w:rsidR="00EA750A" w:rsidRDefault="00EA750A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6C8D1761" w14:textId="77777777" w:rsidR="00EA750A" w:rsidRDefault="00EA750A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BC6D560" w14:textId="77777777" w:rsidR="00EA750A" w:rsidRDefault="00EA750A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15F4CEDF" w14:textId="77777777" w:rsidR="00EA750A" w:rsidRPr="00DD4C65" w:rsidRDefault="00EA750A" w:rsidP="002013E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F67E86" w:rsidRPr="00DD4C65" w14:paraId="61A0B6E1" w14:textId="77777777" w:rsidTr="00AA6287">
        <w:tc>
          <w:tcPr>
            <w:tcW w:w="3740" w:type="dxa"/>
          </w:tcPr>
          <w:p w14:paraId="0418AC24" w14:textId="17DC2F4D" w:rsidR="00F67E86" w:rsidRPr="00196F86" w:rsidRDefault="00A9738D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 xml:space="preserve">Do you give permission for the Regulation 25 Inspector to access the </w:t>
            </w:r>
            <w:r w:rsidR="0006450F" w:rsidRPr="00196F86">
              <w:rPr>
                <w:rFonts w:ascii="Arial" w:hAnsi="Arial" w:cs="Arial"/>
                <w:szCs w:val="20"/>
              </w:rPr>
              <w:t>famil</w:t>
            </w:r>
            <w:r w:rsidR="00AD586C">
              <w:rPr>
                <w:rFonts w:ascii="Arial" w:hAnsi="Arial" w:cs="Arial"/>
                <w:szCs w:val="20"/>
              </w:rPr>
              <w:t>ies</w:t>
            </w:r>
            <w:r w:rsidR="0006450F" w:rsidRPr="00196F86">
              <w:rPr>
                <w:rFonts w:ascii="Arial" w:hAnsi="Arial" w:cs="Arial"/>
                <w:szCs w:val="20"/>
              </w:rPr>
              <w:t xml:space="preserve"> I</w:t>
            </w:r>
            <w:r w:rsidR="006045FD" w:rsidRPr="00196F86">
              <w:rPr>
                <w:rFonts w:ascii="Arial" w:hAnsi="Arial" w:cs="Arial"/>
                <w:szCs w:val="20"/>
              </w:rPr>
              <w:t>nformation / Documents?</w:t>
            </w:r>
          </w:p>
          <w:p w14:paraId="1B8D1BBF" w14:textId="77777777" w:rsidR="006045FD" w:rsidRPr="00196F86" w:rsidRDefault="006045FD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  <w:p w14:paraId="605F2422" w14:textId="3F012DC4" w:rsidR="006045FD" w:rsidRPr="00196F86" w:rsidRDefault="006045FD" w:rsidP="002013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6F86">
              <w:rPr>
                <w:rFonts w:ascii="Arial" w:hAnsi="Arial" w:cs="Arial"/>
                <w:szCs w:val="20"/>
              </w:rPr>
              <w:t>(</w:t>
            </w:r>
            <w:r w:rsidRPr="00196F86">
              <w:rPr>
                <w:rFonts w:ascii="Arial" w:hAnsi="Arial" w:cs="Arial"/>
                <w:color w:val="FF0000"/>
                <w:szCs w:val="20"/>
              </w:rPr>
              <w:t>Only applicable for those subject to a court order</w:t>
            </w:r>
            <w:r w:rsidRPr="00196F86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4561" w:type="dxa"/>
          </w:tcPr>
          <w:p w14:paraId="110CF654" w14:textId="77777777" w:rsidR="00F67E86" w:rsidRDefault="00F67E86" w:rsidP="002013E2">
            <w:pPr>
              <w:spacing w:line="360" w:lineRule="auto"/>
              <w:rPr>
                <w:rFonts w:ascii="Arial" w:hAnsi="Arial" w:cs="Arial"/>
              </w:rPr>
            </w:pPr>
          </w:p>
          <w:p w14:paraId="341A6067" w14:textId="77777777" w:rsidR="006045FD" w:rsidRPr="006045FD" w:rsidRDefault="006045FD" w:rsidP="006045FD">
            <w:pPr>
              <w:rPr>
                <w:rFonts w:ascii="Arial" w:hAnsi="Arial" w:cs="Arial"/>
              </w:rPr>
            </w:pPr>
          </w:p>
          <w:p w14:paraId="264D573B" w14:textId="77777777" w:rsidR="006045FD" w:rsidRDefault="006045FD" w:rsidP="006045FD">
            <w:pPr>
              <w:rPr>
                <w:rFonts w:ascii="Arial" w:hAnsi="Arial" w:cs="Arial"/>
              </w:rPr>
            </w:pPr>
          </w:p>
          <w:p w14:paraId="060ADA94" w14:textId="77777777" w:rsidR="006045FD" w:rsidRDefault="006045FD" w:rsidP="00604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</w:t>
            </w:r>
          </w:p>
          <w:p w14:paraId="0D59AF48" w14:textId="77777777" w:rsidR="006045FD" w:rsidRPr="006045FD" w:rsidRDefault="006045FD" w:rsidP="006045FD">
            <w:pPr>
              <w:rPr>
                <w:rFonts w:ascii="Arial" w:hAnsi="Arial" w:cs="Arial"/>
              </w:rPr>
            </w:pPr>
          </w:p>
          <w:p w14:paraId="34684B0A" w14:textId="77777777" w:rsidR="006045FD" w:rsidRPr="006045FD" w:rsidRDefault="006045FD" w:rsidP="006045FD">
            <w:pPr>
              <w:rPr>
                <w:rFonts w:ascii="Arial" w:hAnsi="Arial" w:cs="Arial"/>
              </w:rPr>
            </w:pPr>
          </w:p>
          <w:p w14:paraId="27E78CFF" w14:textId="77777777" w:rsidR="006045FD" w:rsidRDefault="006045FD" w:rsidP="006045FD">
            <w:pPr>
              <w:rPr>
                <w:rFonts w:ascii="Arial" w:hAnsi="Arial" w:cs="Arial"/>
              </w:rPr>
            </w:pPr>
          </w:p>
          <w:p w14:paraId="3CFA1913" w14:textId="52A37D52" w:rsidR="006045FD" w:rsidRPr="006045FD" w:rsidRDefault="006045FD" w:rsidP="006045FD">
            <w:pPr>
              <w:rPr>
                <w:rFonts w:ascii="Arial" w:hAnsi="Arial" w:cs="Arial"/>
              </w:rPr>
            </w:pPr>
          </w:p>
        </w:tc>
      </w:tr>
    </w:tbl>
    <w:p w14:paraId="7E4FB4B3" w14:textId="77777777" w:rsidR="00DD4C65" w:rsidRPr="00DD4C65" w:rsidRDefault="00DD4C65" w:rsidP="00DD4C65">
      <w:pPr>
        <w:spacing w:line="360" w:lineRule="auto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A6287" w14:paraId="76E66DFB" w14:textId="77777777" w:rsidTr="00462FAD">
        <w:tc>
          <w:tcPr>
            <w:tcW w:w="8296" w:type="dxa"/>
            <w:gridSpan w:val="3"/>
          </w:tcPr>
          <w:p w14:paraId="1C90B7C3" w14:textId="02CA4573" w:rsidR="00AA6287" w:rsidRPr="00AA6287" w:rsidRDefault="00AA6287" w:rsidP="00AA62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A6287">
              <w:rPr>
                <w:rFonts w:ascii="Arial" w:hAnsi="Arial" w:cs="Arial"/>
                <w:b/>
                <w:bCs/>
                <w:sz w:val="24"/>
                <w:szCs w:val="32"/>
              </w:rPr>
              <w:t>Details of any other professionals involved</w:t>
            </w:r>
          </w:p>
        </w:tc>
      </w:tr>
      <w:tr w:rsidR="00AA6287" w14:paraId="42B24A1A" w14:textId="77777777" w:rsidTr="00066056">
        <w:tc>
          <w:tcPr>
            <w:tcW w:w="2765" w:type="dxa"/>
          </w:tcPr>
          <w:p w14:paraId="31709D23" w14:textId="7446E1D6" w:rsidR="00AA6287" w:rsidRPr="00AA6287" w:rsidRDefault="00AA6287" w:rsidP="00DD4C6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</w:pPr>
            <w:r w:rsidRPr="00AA6287"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  <w:t>Name:</w:t>
            </w:r>
          </w:p>
        </w:tc>
        <w:tc>
          <w:tcPr>
            <w:tcW w:w="2765" w:type="dxa"/>
          </w:tcPr>
          <w:p w14:paraId="48490B4D" w14:textId="4DC010B9" w:rsidR="00AA6287" w:rsidRPr="00AA6287" w:rsidRDefault="00AA6287" w:rsidP="00DD4C6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</w:pPr>
            <w:r w:rsidRPr="00AA6287"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  <w:t>Agency:</w:t>
            </w:r>
          </w:p>
        </w:tc>
        <w:tc>
          <w:tcPr>
            <w:tcW w:w="2766" w:type="dxa"/>
          </w:tcPr>
          <w:p w14:paraId="4BEC48D1" w14:textId="1D064129" w:rsidR="00AA6287" w:rsidRPr="00AA6287" w:rsidRDefault="00AA6287" w:rsidP="00DD4C6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</w:pPr>
            <w:r w:rsidRPr="00AA6287">
              <w:rPr>
                <w:rFonts w:ascii="Arial" w:hAnsi="Arial" w:cs="Arial"/>
                <w:b/>
                <w:bCs/>
                <w:i/>
                <w:iCs/>
                <w:sz w:val="24"/>
                <w:szCs w:val="32"/>
              </w:rPr>
              <w:t>Contact No:</w:t>
            </w:r>
          </w:p>
        </w:tc>
      </w:tr>
      <w:tr w:rsidR="00AA6287" w14:paraId="39FC792E" w14:textId="77777777" w:rsidTr="00066056">
        <w:tc>
          <w:tcPr>
            <w:tcW w:w="2765" w:type="dxa"/>
          </w:tcPr>
          <w:p w14:paraId="18DB5ACC" w14:textId="77777777" w:rsid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  <w:p w14:paraId="1AB65C73" w14:textId="471557F0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5" w:type="dxa"/>
          </w:tcPr>
          <w:p w14:paraId="610566B7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6" w:type="dxa"/>
          </w:tcPr>
          <w:p w14:paraId="27426A80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</w:tr>
      <w:tr w:rsidR="00AA6287" w14:paraId="7FD2B026" w14:textId="77777777" w:rsidTr="00066056">
        <w:tc>
          <w:tcPr>
            <w:tcW w:w="2765" w:type="dxa"/>
          </w:tcPr>
          <w:p w14:paraId="01D36686" w14:textId="77777777" w:rsid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  <w:p w14:paraId="43A9993A" w14:textId="3236F7F6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5" w:type="dxa"/>
          </w:tcPr>
          <w:p w14:paraId="5C6811F9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6" w:type="dxa"/>
          </w:tcPr>
          <w:p w14:paraId="1F865760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</w:tr>
      <w:tr w:rsidR="00AA6287" w14:paraId="586396FA" w14:textId="77777777" w:rsidTr="00066056">
        <w:tc>
          <w:tcPr>
            <w:tcW w:w="2765" w:type="dxa"/>
          </w:tcPr>
          <w:p w14:paraId="6BCCD28B" w14:textId="77777777" w:rsid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  <w:p w14:paraId="7B71AD33" w14:textId="2610C11A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5" w:type="dxa"/>
          </w:tcPr>
          <w:p w14:paraId="530E6EF8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6" w:type="dxa"/>
          </w:tcPr>
          <w:p w14:paraId="6BC3FA3B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</w:tr>
      <w:tr w:rsidR="00AA6287" w14:paraId="492261F9" w14:textId="77777777" w:rsidTr="00066056">
        <w:tc>
          <w:tcPr>
            <w:tcW w:w="2765" w:type="dxa"/>
          </w:tcPr>
          <w:p w14:paraId="037719C8" w14:textId="77777777" w:rsid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  <w:p w14:paraId="44FF470A" w14:textId="2BB61602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5" w:type="dxa"/>
          </w:tcPr>
          <w:p w14:paraId="105523BA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766" w:type="dxa"/>
          </w:tcPr>
          <w:p w14:paraId="2D4848EC" w14:textId="77777777" w:rsidR="00AA6287" w:rsidRPr="00AA6287" w:rsidRDefault="00AA6287" w:rsidP="00DD4C65">
            <w:pPr>
              <w:rPr>
                <w:rFonts w:ascii="Arial" w:hAnsi="Arial" w:cs="Arial"/>
                <w:b/>
                <w:bCs/>
                <w:szCs w:val="32"/>
              </w:rPr>
            </w:pPr>
          </w:p>
        </w:tc>
      </w:tr>
    </w:tbl>
    <w:p w14:paraId="52D4373B" w14:textId="77777777" w:rsidR="00F46331" w:rsidRDefault="00F46331" w:rsidP="00DD4C65">
      <w:pPr>
        <w:rPr>
          <w:rFonts w:ascii="Arial" w:hAnsi="Arial" w:cs="Arial"/>
        </w:rPr>
      </w:pPr>
    </w:p>
    <w:p w14:paraId="0A656F9E" w14:textId="77777777" w:rsidR="00A9526A" w:rsidRDefault="00A9526A" w:rsidP="00DD4C6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9526A" w14:paraId="02870183" w14:textId="77777777" w:rsidTr="00AA1646">
        <w:tc>
          <w:tcPr>
            <w:tcW w:w="8296" w:type="dxa"/>
            <w:gridSpan w:val="3"/>
          </w:tcPr>
          <w:p w14:paraId="66F622FB" w14:textId="77777777" w:rsidR="00A9526A" w:rsidRPr="00AA6287" w:rsidRDefault="00A9526A" w:rsidP="00A9526A">
            <w:pPr>
              <w:rPr>
                <w:rFonts w:ascii="Arial" w:hAnsi="Arial" w:cs="Arial"/>
                <w:b/>
                <w:sz w:val="24"/>
              </w:rPr>
            </w:pPr>
            <w:r w:rsidRPr="00AA6287">
              <w:rPr>
                <w:rFonts w:ascii="Arial" w:hAnsi="Arial" w:cs="Arial"/>
                <w:b/>
                <w:sz w:val="24"/>
              </w:rPr>
              <w:t>Details of Significant Others</w:t>
            </w:r>
          </w:p>
          <w:p w14:paraId="0BA8F345" w14:textId="77777777" w:rsidR="00A9526A" w:rsidRPr="00AA6287" w:rsidRDefault="00A9526A" w:rsidP="00A9526A">
            <w:pPr>
              <w:rPr>
                <w:rFonts w:ascii="Arial" w:hAnsi="Arial" w:cs="Arial"/>
                <w:i/>
                <w:sz w:val="24"/>
              </w:rPr>
            </w:pPr>
            <w:r w:rsidRPr="00AA6287">
              <w:rPr>
                <w:rFonts w:ascii="Arial" w:hAnsi="Arial" w:cs="Arial"/>
                <w:i/>
                <w:sz w:val="24"/>
              </w:rPr>
              <w:t>Please provide details of any further children (including details of where placed if not with parents)</w:t>
            </w:r>
            <w:r>
              <w:rPr>
                <w:rFonts w:ascii="Arial" w:hAnsi="Arial" w:cs="Arial"/>
                <w:i/>
              </w:rPr>
              <w:t xml:space="preserve"> or </w:t>
            </w:r>
            <w:r w:rsidRPr="00AA6287">
              <w:rPr>
                <w:rFonts w:ascii="Arial" w:hAnsi="Arial" w:cs="Arial"/>
                <w:i/>
                <w:sz w:val="24"/>
              </w:rPr>
              <w:t xml:space="preserve"> any members of the family who will require a service from us i.e. supervised contact sessions</w:t>
            </w:r>
          </w:p>
          <w:p w14:paraId="5CCB68F9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</w:tr>
      <w:tr w:rsidR="00A9526A" w14:paraId="5079F2F2" w14:textId="77777777" w:rsidTr="00A9526A">
        <w:tc>
          <w:tcPr>
            <w:tcW w:w="2765" w:type="dxa"/>
          </w:tcPr>
          <w:p w14:paraId="1051A508" w14:textId="6C878D7E" w:rsidR="00A9526A" w:rsidRPr="00A9526A" w:rsidRDefault="00A9526A" w:rsidP="00DD4C65">
            <w:pPr>
              <w:rPr>
                <w:rFonts w:ascii="Arial" w:hAnsi="Arial" w:cs="Arial"/>
                <w:b/>
                <w:sz w:val="24"/>
              </w:rPr>
            </w:pPr>
            <w:r w:rsidRPr="00A9526A">
              <w:rPr>
                <w:rFonts w:ascii="Arial" w:hAnsi="Arial" w:cs="Arial"/>
                <w:b/>
                <w:sz w:val="24"/>
              </w:rPr>
              <w:t>Name:</w:t>
            </w:r>
          </w:p>
        </w:tc>
        <w:tc>
          <w:tcPr>
            <w:tcW w:w="2765" w:type="dxa"/>
          </w:tcPr>
          <w:p w14:paraId="2734DE5B" w14:textId="29BEC68E" w:rsidR="00A9526A" w:rsidRPr="00A9526A" w:rsidRDefault="00A9526A" w:rsidP="00DD4C65">
            <w:pPr>
              <w:rPr>
                <w:rFonts w:ascii="Arial" w:hAnsi="Arial" w:cs="Arial"/>
                <w:b/>
                <w:sz w:val="24"/>
              </w:rPr>
            </w:pPr>
            <w:r w:rsidRPr="00A9526A">
              <w:rPr>
                <w:rFonts w:ascii="Arial" w:hAnsi="Arial" w:cs="Arial"/>
                <w:b/>
                <w:sz w:val="24"/>
              </w:rPr>
              <w:t>Relationship:</w:t>
            </w:r>
          </w:p>
        </w:tc>
        <w:tc>
          <w:tcPr>
            <w:tcW w:w="2766" w:type="dxa"/>
          </w:tcPr>
          <w:p w14:paraId="32430740" w14:textId="2182EA80" w:rsidR="00A9526A" w:rsidRPr="00A9526A" w:rsidRDefault="00A9526A" w:rsidP="00DD4C65">
            <w:pPr>
              <w:rPr>
                <w:rFonts w:ascii="Arial" w:hAnsi="Arial" w:cs="Arial"/>
                <w:b/>
                <w:sz w:val="24"/>
              </w:rPr>
            </w:pPr>
            <w:r w:rsidRPr="00A9526A">
              <w:rPr>
                <w:rFonts w:ascii="Arial" w:hAnsi="Arial" w:cs="Arial"/>
                <w:b/>
                <w:sz w:val="24"/>
              </w:rPr>
              <w:t>Details:</w:t>
            </w:r>
          </w:p>
        </w:tc>
      </w:tr>
      <w:tr w:rsidR="00A9526A" w14:paraId="76149B53" w14:textId="77777777" w:rsidTr="00A9526A">
        <w:tc>
          <w:tcPr>
            <w:tcW w:w="2765" w:type="dxa"/>
          </w:tcPr>
          <w:p w14:paraId="1D32A2EE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  <w:p w14:paraId="716A1FCD" w14:textId="06A9050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5" w:type="dxa"/>
          </w:tcPr>
          <w:p w14:paraId="0F52FF46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6" w:type="dxa"/>
          </w:tcPr>
          <w:p w14:paraId="7E17E762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</w:tr>
      <w:tr w:rsidR="00A9526A" w14:paraId="057480C3" w14:textId="77777777" w:rsidTr="00A9526A">
        <w:tc>
          <w:tcPr>
            <w:tcW w:w="2765" w:type="dxa"/>
          </w:tcPr>
          <w:p w14:paraId="0F97C1C1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5" w:type="dxa"/>
          </w:tcPr>
          <w:p w14:paraId="5710F6AB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  <w:p w14:paraId="4BF0D3AB" w14:textId="3AA13F94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6" w:type="dxa"/>
          </w:tcPr>
          <w:p w14:paraId="70F516B1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</w:tr>
      <w:tr w:rsidR="00A9526A" w14:paraId="47035EAD" w14:textId="77777777" w:rsidTr="00A9526A">
        <w:tc>
          <w:tcPr>
            <w:tcW w:w="2765" w:type="dxa"/>
          </w:tcPr>
          <w:p w14:paraId="1AFF1E5A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  <w:p w14:paraId="10CAF0D6" w14:textId="6753F58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5" w:type="dxa"/>
          </w:tcPr>
          <w:p w14:paraId="548600FB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6" w:type="dxa"/>
          </w:tcPr>
          <w:p w14:paraId="33E082B6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</w:tr>
      <w:tr w:rsidR="00A9526A" w14:paraId="0C1501BE" w14:textId="77777777" w:rsidTr="00A9526A">
        <w:tc>
          <w:tcPr>
            <w:tcW w:w="2765" w:type="dxa"/>
          </w:tcPr>
          <w:p w14:paraId="45F752F7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  <w:p w14:paraId="578FA6A6" w14:textId="483C2229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5" w:type="dxa"/>
          </w:tcPr>
          <w:p w14:paraId="3CF90E70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  <w:tc>
          <w:tcPr>
            <w:tcW w:w="2766" w:type="dxa"/>
          </w:tcPr>
          <w:p w14:paraId="39ABBA40" w14:textId="77777777" w:rsidR="00A9526A" w:rsidRDefault="00A9526A" w:rsidP="00DD4C65">
            <w:pPr>
              <w:rPr>
                <w:rFonts w:ascii="Arial" w:hAnsi="Arial" w:cs="Arial"/>
                <w:b/>
              </w:rPr>
            </w:pPr>
          </w:p>
        </w:tc>
      </w:tr>
    </w:tbl>
    <w:p w14:paraId="3D9DCEA1" w14:textId="656939E4" w:rsidR="00A9526A" w:rsidRDefault="00A9526A" w:rsidP="00DD4C65">
      <w:pPr>
        <w:rPr>
          <w:rFonts w:ascii="Arial" w:hAnsi="Arial" w:cs="Arial"/>
          <w:b/>
        </w:rPr>
      </w:pPr>
    </w:p>
    <w:p w14:paraId="10DED133" w14:textId="1AD1B8C8" w:rsidR="00254153" w:rsidRDefault="00254153" w:rsidP="00DD4C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Pre-admission meeting</w:t>
      </w:r>
    </w:p>
    <w:p w14:paraId="7AAA8660" w14:textId="77777777" w:rsidR="00254153" w:rsidRDefault="00254153" w:rsidP="00DD4C65">
      <w:pPr>
        <w:rPr>
          <w:rFonts w:ascii="Arial" w:hAnsi="Arial" w:cs="Arial"/>
          <w:b/>
        </w:rPr>
      </w:pPr>
    </w:p>
    <w:p w14:paraId="72EED626" w14:textId="77777777" w:rsidR="00254153" w:rsidRDefault="00254153" w:rsidP="00DD4C65">
      <w:pPr>
        <w:rPr>
          <w:rFonts w:ascii="Arial" w:hAnsi="Arial" w:cs="Arial"/>
          <w:iCs/>
          <w:sz w:val="22"/>
          <w:szCs w:val="22"/>
        </w:rPr>
      </w:pPr>
      <w:r w:rsidRPr="00254153">
        <w:rPr>
          <w:rFonts w:ascii="Arial" w:hAnsi="Arial" w:cs="Arial"/>
          <w:iCs/>
          <w:sz w:val="22"/>
          <w:szCs w:val="22"/>
        </w:rPr>
        <w:t>As part of the admission process for placements at Kaleidoscope</w:t>
      </w:r>
      <w:r>
        <w:rPr>
          <w:rFonts w:ascii="Arial" w:hAnsi="Arial" w:cs="Arial"/>
          <w:iCs/>
          <w:sz w:val="22"/>
          <w:szCs w:val="22"/>
        </w:rPr>
        <w:t>,</w:t>
      </w:r>
      <w:r w:rsidRPr="00254153">
        <w:rPr>
          <w:rFonts w:ascii="Arial" w:hAnsi="Arial" w:cs="Arial"/>
          <w:iCs/>
          <w:sz w:val="22"/>
          <w:szCs w:val="22"/>
        </w:rPr>
        <w:t xml:space="preserve"> we require a pre-admission meeting to take place with the child’s allocated social worker and parent(s). Please can you list below dates</w:t>
      </w:r>
      <w:r>
        <w:rPr>
          <w:rFonts w:ascii="Arial" w:hAnsi="Arial" w:cs="Arial"/>
          <w:iCs/>
          <w:sz w:val="22"/>
          <w:szCs w:val="22"/>
        </w:rPr>
        <w:t xml:space="preserve"> and times</w:t>
      </w:r>
      <w:r w:rsidRPr="00254153">
        <w:rPr>
          <w:rFonts w:ascii="Arial" w:hAnsi="Arial" w:cs="Arial"/>
          <w:iCs/>
          <w:sz w:val="22"/>
          <w:szCs w:val="22"/>
        </w:rPr>
        <w:t xml:space="preserve"> you and the parent</w:t>
      </w:r>
      <w:r>
        <w:rPr>
          <w:rFonts w:ascii="Arial" w:hAnsi="Arial" w:cs="Arial"/>
          <w:iCs/>
          <w:sz w:val="22"/>
          <w:szCs w:val="22"/>
        </w:rPr>
        <w:t>(s)</w:t>
      </w:r>
      <w:r w:rsidRPr="00254153">
        <w:rPr>
          <w:rFonts w:ascii="Arial" w:hAnsi="Arial" w:cs="Arial"/>
          <w:iCs/>
          <w:sz w:val="22"/>
          <w:szCs w:val="22"/>
        </w:rPr>
        <w:t xml:space="preserve"> would be available for the meeting to take place</w:t>
      </w:r>
      <w:r>
        <w:rPr>
          <w:rFonts w:ascii="Arial" w:hAnsi="Arial" w:cs="Arial"/>
          <w:iCs/>
          <w:sz w:val="22"/>
          <w:szCs w:val="22"/>
        </w:rPr>
        <w:t>, Please list as many dates and times as possible</w:t>
      </w:r>
      <w:r w:rsidRPr="00254153">
        <w:rPr>
          <w:rFonts w:ascii="Arial" w:hAnsi="Arial" w:cs="Arial"/>
          <w:iCs/>
          <w:sz w:val="22"/>
          <w:szCs w:val="22"/>
        </w:rPr>
        <w:t xml:space="preserve">. </w:t>
      </w:r>
    </w:p>
    <w:p w14:paraId="775FD1A4" w14:textId="498E4B62" w:rsidR="00EA750A" w:rsidRDefault="00254153" w:rsidP="00DD4C65">
      <w:pPr>
        <w:rPr>
          <w:rFonts w:ascii="Arial" w:hAnsi="Arial" w:cs="Arial"/>
          <w:iCs/>
          <w:sz w:val="22"/>
          <w:szCs w:val="22"/>
        </w:rPr>
      </w:pPr>
      <w:r w:rsidRPr="00254153">
        <w:rPr>
          <w:rFonts w:ascii="Arial" w:hAnsi="Arial" w:cs="Arial"/>
          <w:iCs/>
          <w:sz w:val="22"/>
          <w:szCs w:val="22"/>
        </w:rPr>
        <w:t xml:space="preserve">Please note </w:t>
      </w:r>
      <w:r w:rsidRPr="00254153">
        <w:rPr>
          <w:rFonts w:ascii="Arial" w:hAnsi="Arial" w:cs="Arial"/>
          <w:b/>
          <w:bCs/>
          <w:iCs/>
          <w:sz w:val="22"/>
          <w:szCs w:val="22"/>
          <w:u w:val="single"/>
        </w:rPr>
        <w:t>we are not</w:t>
      </w:r>
      <w:r w:rsidRPr="00254153">
        <w:rPr>
          <w:rFonts w:ascii="Arial" w:hAnsi="Arial" w:cs="Arial"/>
          <w:iCs/>
          <w:sz w:val="22"/>
          <w:szCs w:val="22"/>
        </w:rPr>
        <w:t xml:space="preserve"> able to admit families without the pre-admission meeting</w:t>
      </w:r>
      <w:r>
        <w:rPr>
          <w:rFonts w:ascii="Arial" w:hAnsi="Arial" w:cs="Arial"/>
          <w:iCs/>
          <w:sz w:val="22"/>
          <w:szCs w:val="22"/>
        </w:rPr>
        <w:t>.</w:t>
      </w:r>
    </w:p>
    <w:p w14:paraId="3E597A91" w14:textId="77777777" w:rsidR="00254153" w:rsidRDefault="00254153" w:rsidP="00DD4C65">
      <w:pPr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54153" w14:paraId="57AC56B6" w14:textId="77777777" w:rsidTr="00254153">
        <w:tc>
          <w:tcPr>
            <w:tcW w:w="4148" w:type="dxa"/>
          </w:tcPr>
          <w:p w14:paraId="07A73B71" w14:textId="618D5ACC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Date </w:t>
            </w:r>
          </w:p>
        </w:tc>
        <w:tc>
          <w:tcPr>
            <w:tcW w:w="4148" w:type="dxa"/>
          </w:tcPr>
          <w:p w14:paraId="35A009FF" w14:textId="260D4051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Time</w:t>
            </w:r>
          </w:p>
        </w:tc>
      </w:tr>
      <w:tr w:rsidR="00254153" w14:paraId="1A282D63" w14:textId="77777777" w:rsidTr="00254153">
        <w:trPr>
          <w:trHeight w:val="397"/>
        </w:trPr>
        <w:tc>
          <w:tcPr>
            <w:tcW w:w="4148" w:type="dxa"/>
          </w:tcPr>
          <w:p w14:paraId="098768D3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148" w:type="dxa"/>
          </w:tcPr>
          <w:p w14:paraId="2ACD1EED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54153" w14:paraId="2C1FC242" w14:textId="77777777" w:rsidTr="00254153">
        <w:trPr>
          <w:trHeight w:val="416"/>
        </w:trPr>
        <w:tc>
          <w:tcPr>
            <w:tcW w:w="4148" w:type="dxa"/>
          </w:tcPr>
          <w:p w14:paraId="1261E6CA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148" w:type="dxa"/>
          </w:tcPr>
          <w:p w14:paraId="50DF9339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54153" w14:paraId="453EBC31" w14:textId="77777777" w:rsidTr="00254153">
        <w:trPr>
          <w:trHeight w:val="409"/>
        </w:trPr>
        <w:tc>
          <w:tcPr>
            <w:tcW w:w="4148" w:type="dxa"/>
          </w:tcPr>
          <w:p w14:paraId="596C1B91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148" w:type="dxa"/>
          </w:tcPr>
          <w:p w14:paraId="236A6F5B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54153" w14:paraId="01FE95C5" w14:textId="77777777" w:rsidTr="00254153">
        <w:trPr>
          <w:trHeight w:val="429"/>
        </w:trPr>
        <w:tc>
          <w:tcPr>
            <w:tcW w:w="4148" w:type="dxa"/>
          </w:tcPr>
          <w:p w14:paraId="12C67E3E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148" w:type="dxa"/>
          </w:tcPr>
          <w:p w14:paraId="63E5CD37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54153" w14:paraId="500CE416" w14:textId="77777777" w:rsidTr="00254153">
        <w:trPr>
          <w:trHeight w:val="407"/>
        </w:trPr>
        <w:tc>
          <w:tcPr>
            <w:tcW w:w="4148" w:type="dxa"/>
          </w:tcPr>
          <w:p w14:paraId="1EC4516E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148" w:type="dxa"/>
          </w:tcPr>
          <w:p w14:paraId="6C74988A" w14:textId="77777777" w:rsidR="00254153" w:rsidRDefault="00254153" w:rsidP="00DD4C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64EEB2B" w14:textId="7CA0BB3E" w:rsidR="00254153" w:rsidRDefault="00254153" w:rsidP="00DD4C65">
      <w:pPr>
        <w:rPr>
          <w:rFonts w:ascii="Arial" w:hAnsi="Arial" w:cs="Arial"/>
          <w:iCs/>
          <w:sz w:val="22"/>
          <w:szCs w:val="22"/>
        </w:rPr>
      </w:pPr>
    </w:p>
    <w:p w14:paraId="3D3C2592" w14:textId="477A292E" w:rsidR="00254153" w:rsidRDefault="00254153" w:rsidP="00DD4C65">
      <w:pPr>
        <w:rPr>
          <w:rFonts w:ascii="Arial" w:hAnsi="Arial" w:cs="Arial"/>
          <w:iCs/>
          <w:sz w:val="22"/>
          <w:szCs w:val="22"/>
        </w:rPr>
      </w:pPr>
    </w:p>
    <w:p w14:paraId="5165ACB3" w14:textId="77777777" w:rsidR="00861AED" w:rsidRPr="00E6746A" w:rsidRDefault="00861AED" w:rsidP="00861AED">
      <w:pPr>
        <w:rPr>
          <w:rFonts w:ascii="Arial" w:hAnsi="Arial" w:cs="Arial"/>
        </w:rPr>
      </w:pPr>
      <w:r w:rsidRPr="00E6746A">
        <w:rPr>
          <w:rFonts w:ascii="Arial" w:hAnsi="Arial" w:cs="Arial"/>
        </w:rPr>
        <w:lastRenderedPageBreak/>
        <w:t xml:space="preserve">We would request the following is sent over to ourselves prior to any placement commencing. Unfortunately If the documents below are not shared with </w:t>
      </w:r>
      <w:r>
        <w:rPr>
          <w:rFonts w:ascii="Arial" w:hAnsi="Arial" w:cs="Arial"/>
        </w:rPr>
        <w:t xml:space="preserve">the centres, </w:t>
      </w:r>
      <w:r w:rsidRPr="00E6746A">
        <w:rPr>
          <w:rFonts w:ascii="Arial" w:hAnsi="Arial" w:cs="Arial"/>
        </w:rPr>
        <w:t>we can unfortunately not begin placement.</w:t>
      </w:r>
    </w:p>
    <w:p w14:paraId="449F201A" w14:textId="77777777" w:rsidR="00861AED" w:rsidRPr="00E6746A" w:rsidRDefault="00861AED" w:rsidP="00861AED">
      <w:pPr>
        <w:rPr>
          <w:rFonts w:ascii="Arial" w:hAnsi="Arial" w:cs="Arial"/>
        </w:rPr>
      </w:pPr>
    </w:p>
    <w:p w14:paraId="279F4D74" w14:textId="186C126B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Preadmission risk assessment</w:t>
      </w:r>
    </w:p>
    <w:p w14:paraId="256B23F9" w14:textId="190FC146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Referral information</w:t>
      </w:r>
    </w:p>
    <w:p w14:paraId="1A4FD037" w14:textId="6A8A9494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Care plans</w:t>
      </w:r>
    </w:p>
    <w:p w14:paraId="02F38FC6" w14:textId="39728350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Local authority’s placement plan</w:t>
      </w:r>
    </w:p>
    <w:p w14:paraId="54DF3E79" w14:textId="7A908E31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Letter of instruction</w:t>
      </w:r>
    </w:p>
    <w:p w14:paraId="136C93DC" w14:textId="632481D3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care plan for ICO</w:t>
      </w:r>
    </w:p>
    <w:p w14:paraId="4771189E" w14:textId="10A55331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Child protection plan for section 20 or other</w:t>
      </w:r>
    </w:p>
    <w:p w14:paraId="58CA39FE" w14:textId="298D7596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Any recent drug or alcohol testing results</w:t>
      </w:r>
    </w:p>
    <w:p w14:paraId="611FA1E2" w14:textId="47EB610C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Essential medical information</w:t>
      </w:r>
    </w:p>
    <w:p w14:paraId="1592486D" w14:textId="59E8B9C2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Kaleidoscopes referral form external agencies (all Core group members)</w:t>
      </w:r>
    </w:p>
    <w:p w14:paraId="27F1319A" w14:textId="5AF0BC1B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Cognitive assessments if completed</w:t>
      </w:r>
    </w:p>
    <w:p w14:paraId="6B0896AB" w14:textId="45B533B0" w:rsidR="00861AED" w:rsidRPr="00FD3DB3" w:rsidRDefault="00861AED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Psychological assessment if completed</w:t>
      </w:r>
    </w:p>
    <w:p w14:paraId="1754E220" w14:textId="51791D47" w:rsidR="00FD3DB3" w:rsidRPr="00FD3DB3" w:rsidRDefault="00FD3DB3" w:rsidP="00FD3DB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FD3DB3">
        <w:rPr>
          <w:rFonts w:ascii="Arial" w:hAnsi="Arial" w:cs="Arial"/>
        </w:rPr>
        <w:t>Pre-birth Assessments</w:t>
      </w:r>
    </w:p>
    <w:p w14:paraId="2C14E074" w14:textId="77777777" w:rsidR="00FD3DB3" w:rsidRDefault="00FD3DB3" w:rsidP="00861AED">
      <w:pPr>
        <w:rPr>
          <w:rFonts w:ascii="Arial" w:hAnsi="Arial" w:cs="Arial"/>
        </w:rPr>
      </w:pPr>
    </w:p>
    <w:p w14:paraId="236E55FD" w14:textId="77777777" w:rsidR="00254153" w:rsidRPr="00254153" w:rsidRDefault="00254153" w:rsidP="00DD4C65">
      <w:pPr>
        <w:rPr>
          <w:rFonts w:ascii="Arial" w:hAnsi="Arial" w:cs="Arial"/>
          <w:iCs/>
          <w:sz w:val="22"/>
          <w:szCs w:val="22"/>
        </w:rPr>
      </w:pPr>
    </w:p>
    <w:p w14:paraId="31FA7312" w14:textId="77777777" w:rsidR="00EA750A" w:rsidRPr="00EA750A" w:rsidRDefault="00EA750A" w:rsidP="00DD4C65">
      <w:pPr>
        <w:rPr>
          <w:rFonts w:ascii="Arial" w:hAnsi="Arial" w:cs="Arial"/>
        </w:rPr>
      </w:pPr>
    </w:p>
    <w:p w14:paraId="124787A0" w14:textId="56D50954" w:rsidR="00DD4C65" w:rsidRPr="00A9526A" w:rsidRDefault="00DD4C65" w:rsidP="00DD4C65">
      <w:pPr>
        <w:rPr>
          <w:rFonts w:ascii="Arial" w:hAnsi="Arial" w:cs="Arial"/>
          <w:b/>
          <w:bCs/>
        </w:rPr>
      </w:pPr>
      <w:r w:rsidRPr="00A9526A">
        <w:rPr>
          <w:rFonts w:ascii="Arial" w:hAnsi="Arial" w:cs="Arial"/>
          <w:b/>
          <w:bCs/>
        </w:rPr>
        <w:t>CONFIRMATION</w:t>
      </w:r>
    </w:p>
    <w:p w14:paraId="45D3B850" w14:textId="77777777" w:rsidR="00917760" w:rsidRPr="00DD4C65" w:rsidRDefault="00917760" w:rsidP="00DD4C65">
      <w:pPr>
        <w:rPr>
          <w:rFonts w:ascii="Arial" w:hAnsi="Arial" w:cs="Arial"/>
        </w:rPr>
      </w:pPr>
    </w:p>
    <w:p w14:paraId="5D2AC304" w14:textId="77777777" w:rsidR="00DD4C65" w:rsidRPr="00DD4C65" w:rsidRDefault="00DD4C65" w:rsidP="00DD4C65">
      <w:pPr>
        <w:rPr>
          <w:rFonts w:ascii="Arial" w:hAnsi="Arial" w:cs="Arial"/>
        </w:rPr>
      </w:pPr>
      <w:r w:rsidRPr="00DD4C65">
        <w:rPr>
          <w:rFonts w:ascii="Arial" w:hAnsi="Arial" w:cs="Arial"/>
        </w:rPr>
        <w:t>I confirm that all the information given on this form is accurate and to the best of my knowledge.</w:t>
      </w:r>
    </w:p>
    <w:p w14:paraId="4C884BA4" w14:textId="77777777" w:rsidR="00DD4C65" w:rsidRPr="00DD4C65" w:rsidRDefault="00DD4C65" w:rsidP="00DD4C65">
      <w:pPr>
        <w:rPr>
          <w:rFonts w:ascii="Arial" w:hAnsi="Arial" w:cs="Arial"/>
        </w:rPr>
      </w:pPr>
    </w:p>
    <w:p w14:paraId="3198B2CB" w14:textId="7495356F" w:rsidR="00F46331" w:rsidRDefault="00F46331" w:rsidP="00F46331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  <w:r w:rsidR="00A9526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</w:t>
      </w:r>
      <w:r w:rsidR="00DD4C65" w:rsidRPr="00DD4C65">
        <w:rPr>
          <w:rFonts w:ascii="Arial" w:hAnsi="Arial" w:cs="Arial"/>
        </w:rPr>
        <w:tab/>
      </w:r>
    </w:p>
    <w:p w14:paraId="2E5B04F7" w14:textId="77777777" w:rsidR="00A9526A" w:rsidRDefault="00A9526A" w:rsidP="00F46331">
      <w:pPr>
        <w:rPr>
          <w:rFonts w:ascii="Arial" w:hAnsi="Arial" w:cs="Arial"/>
        </w:rPr>
      </w:pPr>
    </w:p>
    <w:p w14:paraId="16A8B899" w14:textId="6AE31439" w:rsidR="00917760" w:rsidRDefault="00F46331" w:rsidP="00A9526A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A9526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</w:t>
      </w:r>
      <w:r w:rsidR="00DD4C65" w:rsidRPr="00DD4C65">
        <w:rPr>
          <w:rFonts w:ascii="Arial" w:hAnsi="Arial" w:cs="Arial"/>
        </w:rPr>
        <w:tab/>
      </w:r>
    </w:p>
    <w:p w14:paraId="5D81A6B6" w14:textId="77777777" w:rsidR="00A9526A" w:rsidRDefault="00A9526A" w:rsidP="00A9526A">
      <w:pPr>
        <w:rPr>
          <w:rFonts w:ascii="Arial" w:hAnsi="Arial" w:cs="Arial"/>
        </w:rPr>
      </w:pPr>
    </w:p>
    <w:p w14:paraId="6F4284C0" w14:textId="6654B7A8" w:rsidR="00DD4C65" w:rsidRPr="00DD4C65" w:rsidRDefault="00F46331" w:rsidP="00DD4C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A9526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</w:t>
      </w:r>
    </w:p>
    <w:p w14:paraId="65EBBC59" w14:textId="77777777" w:rsidR="00DD4C65" w:rsidRPr="00DD4C65" w:rsidRDefault="00DD4C65" w:rsidP="00DD4C65">
      <w:pPr>
        <w:jc w:val="both"/>
        <w:rPr>
          <w:rFonts w:ascii="Arial" w:hAnsi="Arial" w:cs="Arial"/>
        </w:rPr>
      </w:pPr>
    </w:p>
    <w:p w14:paraId="1FA59340" w14:textId="77777777" w:rsidR="00DD4C65" w:rsidRPr="00DD4C65" w:rsidRDefault="00DD4C65" w:rsidP="00DD4C65">
      <w:pPr>
        <w:jc w:val="both"/>
        <w:rPr>
          <w:rFonts w:ascii="Arial" w:hAnsi="Arial" w:cs="Arial"/>
        </w:rPr>
      </w:pPr>
    </w:p>
    <w:p w14:paraId="2E0ECDD3" w14:textId="77777777" w:rsidR="00DD4C65" w:rsidRPr="00DD4C65" w:rsidRDefault="00DD4C65" w:rsidP="00DD4C65">
      <w:pPr>
        <w:jc w:val="both"/>
        <w:rPr>
          <w:rFonts w:ascii="Arial" w:hAnsi="Arial" w:cs="Arial"/>
        </w:rPr>
      </w:pPr>
    </w:p>
    <w:p w14:paraId="08FAEDC0" w14:textId="77777777" w:rsidR="00DD4C65" w:rsidRPr="00DD4C65" w:rsidRDefault="00DD4C65" w:rsidP="00DD4C65">
      <w:pPr>
        <w:jc w:val="both"/>
        <w:rPr>
          <w:rFonts w:ascii="Arial" w:hAnsi="Arial" w:cs="Arial"/>
        </w:rPr>
      </w:pPr>
    </w:p>
    <w:p w14:paraId="1D7F86EA" w14:textId="77777777" w:rsidR="00DD4C65" w:rsidRPr="00DD4C65" w:rsidRDefault="00DD4C65" w:rsidP="00DD4C65">
      <w:pPr>
        <w:jc w:val="both"/>
        <w:rPr>
          <w:rFonts w:ascii="Arial" w:hAnsi="Arial" w:cs="Arial"/>
        </w:rPr>
      </w:pPr>
    </w:p>
    <w:p w14:paraId="40678045" w14:textId="45E8DF93" w:rsidR="002962E7" w:rsidRDefault="00F46331" w:rsidP="00126C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126CA9">
        <w:rPr>
          <w:rFonts w:ascii="Arial" w:hAnsi="Arial" w:cs="Arial"/>
        </w:rPr>
        <w:t xml:space="preserve">forward this form by email to </w:t>
      </w:r>
    </w:p>
    <w:p w14:paraId="5DB0B8EC" w14:textId="77777777" w:rsidR="002962E7" w:rsidRDefault="002962E7" w:rsidP="00126CA9">
      <w:pPr>
        <w:rPr>
          <w:rFonts w:ascii="Arial" w:hAnsi="Arial" w:cs="Arial"/>
        </w:rPr>
      </w:pPr>
    </w:p>
    <w:p w14:paraId="5FB3181D" w14:textId="7170DB15" w:rsidR="00DD4C65" w:rsidRDefault="00192B05" w:rsidP="00126CA9">
      <w:pPr>
        <w:rPr>
          <w:rFonts w:ascii="Arial" w:hAnsi="Arial" w:cs="Arial"/>
        </w:rPr>
      </w:pPr>
      <w:r>
        <w:rPr>
          <w:rFonts w:ascii="Arial" w:hAnsi="Arial" w:cs="Arial"/>
        </w:rPr>
        <w:t>Kaleidoscopenw@aol.com</w:t>
      </w:r>
    </w:p>
    <w:p w14:paraId="74B0FD54" w14:textId="77777777" w:rsidR="00126CA9" w:rsidRDefault="00126CA9" w:rsidP="00DD4C65">
      <w:pPr>
        <w:jc w:val="both"/>
        <w:rPr>
          <w:rFonts w:ascii="Arial" w:hAnsi="Arial" w:cs="Arial"/>
        </w:rPr>
      </w:pPr>
    </w:p>
    <w:p w14:paraId="44F375D4" w14:textId="77777777" w:rsidR="00126CA9" w:rsidRDefault="00126CA9" w:rsidP="00DD4C65">
      <w:pPr>
        <w:jc w:val="both"/>
        <w:rPr>
          <w:rFonts w:ascii="Arial" w:hAnsi="Arial" w:cs="Arial"/>
        </w:rPr>
      </w:pPr>
    </w:p>
    <w:p w14:paraId="4AFC18A9" w14:textId="77777777" w:rsidR="00126CA9" w:rsidRDefault="00126CA9" w:rsidP="00DD4C65">
      <w:pPr>
        <w:jc w:val="both"/>
        <w:rPr>
          <w:rFonts w:ascii="Arial" w:hAnsi="Arial" w:cs="Arial"/>
        </w:rPr>
      </w:pPr>
    </w:p>
    <w:p w14:paraId="066EDF10" w14:textId="77777777" w:rsidR="00917760" w:rsidRDefault="00917760" w:rsidP="00917760">
      <w:pPr>
        <w:jc w:val="center"/>
        <w:rPr>
          <w:rFonts w:ascii="Arial" w:hAnsi="Arial" w:cs="Arial"/>
          <w:b/>
          <w:sz w:val="28"/>
          <w:szCs w:val="28"/>
        </w:rPr>
      </w:pPr>
    </w:p>
    <w:p w14:paraId="30B63D64" w14:textId="0F295AF7" w:rsidR="00CE47AC" w:rsidRPr="00BD3D9A" w:rsidRDefault="00CE47AC">
      <w:pPr>
        <w:rPr>
          <w:rFonts w:asciiTheme="minorHAnsi" w:eastAsiaTheme="minorHAnsi" w:hAnsiTheme="minorHAnsi" w:cstheme="minorBidi"/>
          <w:b/>
          <w:noProof/>
        </w:rPr>
      </w:pPr>
    </w:p>
    <w:sectPr w:rsidR="00CE47AC" w:rsidRPr="00BD3D9A" w:rsidSect="0020400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2472" w14:textId="77777777" w:rsidR="00B0325A" w:rsidRDefault="00B0325A" w:rsidP="00DD4C65">
      <w:r>
        <w:separator/>
      </w:r>
    </w:p>
  </w:endnote>
  <w:endnote w:type="continuationSeparator" w:id="0">
    <w:p w14:paraId="6396BD0B" w14:textId="77777777" w:rsidR="00B0325A" w:rsidRDefault="00B0325A" w:rsidP="00DD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7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52EC29" w14:textId="77777777" w:rsidR="00D55236" w:rsidRDefault="000F05E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57C" w:rsidRPr="0088657C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D55236">
          <w:rPr>
            <w:b/>
          </w:rPr>
          <w:t xml:space="preserve"> | </w:t>
        </w:r>
        <w:r w:rsidR="00D55236">
          <w:rPr>
            <w:color w:val="7F7F7F" w:themeColor="background1" w:themeShade="7F"/>
            <w:spacing w:val="60"/>
          </w:rPr>
          <w:t>Page</w:t>
        </w:r>
      </w:p>
    </w:sdtContent>
  </w:sdt>
  <w:p w14:paraId="463ABF01" w14:textId="77777777" w:rsidR="00D55236" w:rsidRDefault="00D5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7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B85A37" w14:textId="77777777" w:rsidR="00D55236" w:rsidRDefault="000F05E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57C" w:rsidRPr="0088657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55236">
          <w:rPr>
            <w:b/>
          </w:rPr>
          <w:t xml:space="preserve"> | </w:t>
        </w:r>
        <w:r w:rsidR="00D55236">
          <w:rPr>
            <w:color w:val="7F7F7F" w:themeColor="background1" w:themeShade="7F"/>
            <w:spacing w:val="60"/>
          </w:rPr>
          <w:t>Page</w:t>
        </w:r>
      </w:p>
    </w:sdtContent>
  </w:sdt>
  <w:p w14:paraId="4969CAB8" w14:textId="77777777" w:rsidR="00D55236" w:rsidRDefault="00D5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E77C" w14:textId="77777777" w:rsidR="00B0325A" w:rsidRDefault="00B0325A" w:rsidP="00DD4C65">
      <w:r>
        <w:separator/>
      </w:r>
    </w:p>
  </w:footnote>
  <w:footnote w:type="continuationSeparator" w:id="0">
    <w:p w14:paraId="0E6EA150" w14:textId="77777777" w:rsidR="00B0325A" w:rsidRDefault="00B0325A" w:rsidP="00DD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F363" w14:textId="77777777" w:rsidR="00D55236" w:rsidRPr="00DD4C65" w:rsidRDefault="007D126B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Kaleidoscope Assessment Services</w:t>
    </w:r>
    <w:r w:rsidR="00D55236">
      <w:rPr>
        <w:rFonts w:ascii="Arial" w:hAnsi="Arial" w:cs="Arial"/>
        <w:b/>
      </w:rPr>
      <w:t xml:space="preserve">                              </w:t>
    </w:r>
  </w:p>
  <w:p w14:paraId="456B0AF6" w14:textId="77777777" w:rsidR="00D55236" w:rsidRDefault="00D55236">
    <w:pPr>
      <w:pStyle w:val="Header"/>
    </w:pPr>
  </w:p>
  <w:p w14:paraId="3690572F" w14:textId="77777777" w:rsidR="00D55236" w:rsidRDefault="00D55236">
    <w:pPr>
      <w:pStyle w:val="Header"/>
    </w:pPr>
  </w:p>
  <w:p w14:paraId="5A6D7B6B" w14:textId="77777777" w:rsidR="00D55236" w:rsidRDefault="00D55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8A40" w14:textId="2E9C382C" w:rsidR="00D55236" w:rsidRDefault="007D126B" w:rsidP="009D0EBB">
    <w:pPr>
      <w:pStyle w:val="Header"/>
      <w:jc w:val="center"/>
    </w:pPr>
    <w:r>
      <w:rPr>
        <w:rFonts w:ascii="Arial" w:hAnsi="Arial" w:cs="Arial"/>
        <w:b/>
      </w:rPr>
      <w:t>Kaleidoscope Assessment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763D6"/>
    <w:multiLevelType w:val="multilevel"/>
    <w:tmpl w:val="9930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F2E6E"/>
    <w:multiLevelType w:val="multilevel"/>
    <w:tmpl w:val="58A8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5116C"/>
    <w:multiLevelType w:val="hybridMultilevel"/>
    <w:tmpl w:val="FA5AF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6391F"/>
    <w:multiLevelType w:val="hybridMultilevel"/>
    <w:tmpl w:val="10C2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522A"/>
    <w:multiLevelType w:val="hybridMultilevel"/>
    <w:tmpl w:val="B06A8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44F84"/>
    <w:multiLevelType w:val="hybridMultilevel"/>
    <w:tmpl w:val="686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65765">
    <w:abstractNumId w:val="0"/>
  </w:num>
  <w:num w:numId="2" w16cid:durableId="1210461369">
    <w:abstractNumId w:val="2"/>
  </w:num>
  <w:num w:numId="3" w16cid:durableId="1920871022">
    <w:abstractNumId w:val="1"/>
  </w:num>
  <w:num w:numId="4" w16cid:durableId="1149008243">
    <w:abstractNumId w:val="3"/>
  </w:num>
  <w:num w:numId="5" w16cid:durableId="230387722">
    <w:abstractNumId w:val="6"/>
  </w:num>
  <w:num w:numId="6" w16cid:durableId="1160193067">
    <w:abstractNumId w:val="4"/>
  </w:num>
  <w:num w:numId="7" w16cid:durableId="294601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65"/>
    <w:rsid w:val="000178D6"/>
    <w:rsid w:val="00024477"/>
    <w:rsid w:val="00043585"/>
    <w:rsid w:val="000464A9"/>
    <w:rsid w:val="00061406"/>
    <w:rsid w:val="0006450F"/>
    <w:rsid w:val="000662D9"/>
    <w:rsid w:val="0007630B"/>
    <w:rsid w:val="00085E52"/>
    <w:rsid w:val="00091A85"/>
    <w:rsid w:val="000D5598"/>
    <w:rsid w:val="000F05EB"/>
    <w:rsid w:val="00126CA9"/>
    <w:rsid w:val="00131B64"/>
    <w:rsid w:val="001448C1"/>
    <w:rsid w:val="00144D7A"/>
    <w:rsid w:val="001651E4"/>
    <w:rsid w:val="0017496D"/>
    <w:rsid w:val="00177C66"/>
    <w:rsid w:val="0019016E"/>
    <w:rsid w:val="00192B05"/>
    <w:rsid w:val="001937D4"/>
    <w:rsid w:val="00193FA1"/>
    <w:rsid w:val="00196F86"/>
    <w:rsid w:val="001A0322"/>
    <w:rsid w:val="001B4760"/>
    <w:rsid w:val="001B5D26"/>
    <w:rsid w:val="001C2E7F"/>
    <w:rsid w:val="002013E2"/>
    <w:rsid w:val="00204007"/>
    <w:rsid w:val="00210AC9"/>
    <w:rsid w:val="002241DA"/>
    <w:rsid w:val="00234644"/>
    <w:rsid w:val="00250D75"/>
    <w:rsid w:val="00254153"/>
    <w:rsid w:val="00254B1E"/>
    <w:rsid w:val="00276413"/>
    <w:rsid w:val="002962E7"/>
    <w:rsid w:val="0030155D"/>
    <w:rsid w:val="00331B76"/>
    <w:rsid w:val="00344F28"/>
    <w:rsid w:val="00345E79"/>
    <w:rsid w:val="003667F8"/>
    <w:rsid w:val="00391C7E"/>
    <w:rsid w:val="003E2251"/>
    <w:rsid w:val="00421407"/>
    <w:rsid w:val="00430955"/>
    <w:rsid w:val="00444F96"/>
    <w:rsid w:val="00494050"/>
    <w:rsid w:val="004C2140"/>
    <w:rsid w:val="004C45FE"/>
    <w:rsid w:val="004C5A43"/>
    <w:rsid w:val="004E17BB"/>
    <w:rsid w:val="004E4293"/>
    <w:rsid w:val="004F1563"/>
    <w:rsid w:val="0051127D"/>
    <w:rsid w:val="005555A8"/>
    <w:rsid w:val="005863A5"/>
    <w:rsid w:val="00597959"/>
    <w:rsid w:val="005B6D80"/>
    <w:rsid w:val="005D325C"/>
    <w:rsid w:val="005E6E54"/>
    <w:rsid w:val="00603AC2"/>
    <w:rsid w:val="006043FE"/>
    <w:rsid w:val="006045FD"/>
    <w:rsid w:val="00620B79"/>
    <w:rsid w:val="00620D7E"/>
    <w:rsid w:val="0064655A"/>
    <w:rsid w:val="006513E0"/>
    <w:rsid w:val="006638BE"/>
    <w:rsid w:val="006B2CE2"/>
    <w:rsid w:val="006B312F"/>
    <w:rsid w:val="006C1A4D"/>
    <w:rsid w:val="007113A9"/>
    <w:rsid w:val="00713D1E"/>
    <w:rsid w:val="007360B2"/>
    <w:rsid w:val="0074598F"/>
    <w:rsid w:val="00764C78"/>
    <w:rsid w:val="00777376"/>
    <w:rsid w:val="007B1A9D"/>
    <w:rsid w:val="007C2F41"/>
    <w:rsid w:val="007D126B"/>
    <w:rsid w:val="007D459C"/>
    <w:rsid w:val="007F0C2E"/>
    <w:rsid w:val="007F6489"/>
    <w:rsid w:val="00812606"/>
    <w:rsid w:val="00815FB3"/>
    <w:rsid w:val="00861AED"/>
    <w:rsid w:val="0088657C"/>
    <w:rsid w:val="008A4AE4"/>
    <w:rsid w:val="008C5DB9"/>
    <w:rsid w:val="008D1624"/>
    <w:rsid w:val="0090135C"/>
    <w:rsid w:val="00904437"/>
    <w:rsid w:val="00915C54"/>
    <w:rsid w:val="00917760"/>
    <w:rsid w:val="00930258"/>
    <w:rsid w:val="00934BA8"/>
    <w:rsid w:val="00957A22"/>
    <w:rsid w:val="0096720B"/>
    <w:rsid w:val="00975E96"/>
    <w:rsid w:val="00986824"/>
    <w:rsid w:val="009A780B"/>
    <w:rsid w:val="009D0EBB"/>
    <w:rsid w:val="009E42AA"/>
    <w:rsid w:val="00A15056"/>
    <w:rsid w:val="00A45098"/>
    <w:rsid w:val="00A60741"/>
    <w:rsid w:val="00A80B98"/>
    <w:rsid w:val="00A9526A"/>
    <w:rsid w:val="00A9738D"/>
    <w:rsid w:val="00AA6287"/>
    <w:rsid w:val="00AC3167"/>
    <w:rsid w:val="00AD586C"/>
    <w:rsid w:val="00B0325A"/>
    <w:rsid w:val="00B0393A"/>
    <w:rsid w:val="00B27AB0"/>
    <w:rsid w:val="00B46E5E"/>
    <w:rsid w:val="00B60369"/>
    <w:rsid w:val="00B656A4"/>
    <w:rsid w:val="00B66DF5"/>
    <w:rsid w:val="00BD3D9A"/>
    <w:rsid w:val="00BF36AD"/>
    <w:rsid w:val="00C05E42"/>
    <w:rsid w:val="00C10CF8"/>
    <w:rsid w:val="00C4084F"/>
    <w:rsid w:val="00C50312"/>
    <w:rsid w:val="00C60733"/>
    <w:rsid w:val="00C66C77"/>
    <w:rsid w:val="00CA4E28"/>
    <w:rsid w:val="00CB0DF0"/>
    <w:rsid w:val="00CC0A55"/>
    <w:rsid w:val="00CC7F89"/>
    <w:rsid w:val="00CE47AC"/>
    <w:rsid w:val="00CE786F"/>
    <w:rsid w:val="00D20561"/>
    <w:rsid w:val="00D223E8"/>
    <w:rsid w:val="00D25CC1"/>
    <w:rsid w:val="00D26D98"/>
    <w:rsid w:val="00D55236"/>
    <w:rsid w:val="00D55470"/>
    <w:rsid w:val="00D60B9E"/>
    <w:rsid w:val="00D678C0"/>
    <w:rsid w:val="00D96C42"/>
    <w:rsid w:val="00DA303B"/>
    <w:rsid w:val="00DC0C4A"/>
    <w:rsid w:val="00DD4C65"/>
    <w:rsid w:val="00DE17B7"/>
    <w:rsid w:val="00E127D8"/>
    <w:rsid w:val="00E2490D"/>
    <w:rsid w:val="00E31795"/>
    <w:rsid w:val="00E36907"/>
    <w:rsid w:val="00E45367"/>
    <w:rsid w:val="00E936A7"/>
    <w:rsid w:val="00EA37AC"/>
    <w:rsid w:val="00EA750A"/>
    <w:rsid w:val="00EB05D7"/>
    <w:rsid w:val="00EB7663"/>
    <w:rsid w:val="00EC40CA"/>
    <w:rsid w:val="00EE775B"/>
    <w:rsid w:val="00EF26CD"/>
    <w:rsid w:val="00F02E3F"/>
    <w:rsid w:val="00F1209D"/>
    <w:rsid w:val="00F26D8F"/>
    <w:rsid w:val="00F340CD"/>
    <w:rsid w:val="00F42045"/>
    <w:rsid w:val="00F46331"/>
    <w:rsid w:val="00F67E86"/>
    <w:rsid w:val="00F73FE6"/>
    <w:rsid w:val="00F80583"/>
    <w:rsid w:val="00F942C0"/>
    <w:rsid w:val="00FA0DC9"/>
    <w:rsid w:val="00FD3DB3"/>
    <w:rsid w:val="3337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28984"/>
  <w15:docId w15:val="{4F844EAC-E943-4F38-9B3A-39430A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65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4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4C65"/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rsid w:val="00DD4C65"/>
    <w:rPr>
      <w:color w:val="0000FF" w:themeColor="hyperlink"/>
      <w:u w:val="single"/>
    </w:rPr>
  </w:style>
  <w:style w:type="table" w:styleId="TableGrid">
    <w:name w:val="Table Grid"/>
    <w:basedOn w:val="TableNormal"/>
    <w:rsid w:val="00DD4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D4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C65"/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paragraph">
    <w:name w:val="paragraph"/>
    <w:basedOn w:val="Normal"/>
    <w:rsid w:val="0098682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86824"/>
  </w:style>
  <w:style w:type="character" w:customStyle="1" w:styleId="eop">
    <w:name w:val="eop"/>
    <w:basedOn w:val="DefaultParagraphFont"/>
    <w:rsid w:val="00986824"/>
  </w:style>
  <w:style w:type="paragraph" w:styleId="ListParagraph">
    <w:name w:val="List Paragraph"/>
    <w:basedOn w:val="Normal"/>
    <w:uiPriority w:val="34"/>
    <w:qFormat/>
    <w:rsid w:val="00711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mages.google.com/url?sa=i&amp;rct=j&amp;q=families+clip+art&amp;source=images&amp;cd=&amp;cad=rja&amp;docid=fbekcRcEmR1W3M&amp;tbnid=zwMNK2FgQLzi9M:&amp;ved=0CAUQjRw&amp;url=http://veritasrecruitmentintranet.com.au/features/&amp;ei=4UweUYaTOojs8gSA0oCYAQ&amp;bvm=bv.42553238,d.ZG4&amp;psig=AFQjCNHzAYzsVzncqYhcxdrhxPAMp69aDw&amp;ust=136102651377426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leidoscopenw@ao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Kaleidoscope Care</dc:creator>
  <cp:lastModifiedBy>Kaleidoscope Assessment Services</cp:lastModifiedBy>
  <cp:revision>61</cp:revision>
  <cp:lastPrinted>2012-10-03T11:21:00Z</cp:lastPrinted>
  <dcterms:created xsi:type="dcterms:W3CDTF">2023-10-04T14:03:00Z</dcterms:created>
  <dcterms:modified xsi:type="dcterms:W3CDTF">2025-07-03T08:23:00Z</dcterms:modified>
</cp:coreProperties>
</file>